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B1E3" w14:textId="333BFA48" w:rsidR="00041130" w:rsidRDefault="00041130" w:rsidP="00D47CB9">
      <w:pPr>
        <w:rPr>
          <w:rFonts w:ascii="neue Singular D" w:hAnsi="neue Singular D" w:cstheme="majorHAnsi"/>
          <w:b/>
          <w:bCs/>
          <w:i/>
          <w:iCs/>
        </w:rPr>
      </w:pPr>
      <w:r>
        <w:rPr>
          <w:rFonts w:ascii="neue Singular D" w:hAnsi="neue Singular D" w:cstheme="majorHAnsi"/>
          <w:b/>
          <w:bCs/>
          <w:i/>
          <w:iCs/>
        </w:rPr>
        <w:t xml:space="preserve">Dit is de </w:t>
      </w:r>
      <w:r w:rsidR="00F40A1E">
        <w:rPr>
          <w:rFonts w:ascii="neue Singular D" w:hAnsi="neue Singular D" w:cstheme="majorHAnsi"/>
          <w:b/>
          <w:bCs/>
          <w:i/>
          <w:iCs/>
        </w:rPr>
        <w:t xml:space="preserve">digitale </w:t>
      </w:r>
      <w:r>
        <w:rPr>
          <w:rFonts w:ascii="neue Singular D" w:hAnsi="neue Singular D" w:cstheme="majorHAnsi"/>
          <w:b/>
          <w:bCs/>
          <w:i/>
          <w:iCs/>
        </w:rPr>
        <w:t>alleen-tekst versie van het programmaboekje van het Zing je sterk Meezingconcert.</w:t>
      </w:r>
      <w:r w:rsidR="00F40A1E">
        <w:rPr>
          <w:rFonts w:ascii="neue Singular D" w:hAnsi="neue Singular D" w:cstheme="majorHAnsi"/>
          <w:b/>
          <w:bCs/>
          <w:i/>
          <w:iCs/>
        </w:rPr>
        <w:t xml:space="preserve"> Er is ook een digitale pdf-versie beschikbaar.</w:t>
      </w:r>
    </w:p>
    <w:p w14:paraId="00AD8143" w14:textId="1EFD74E0" w:rsidR="00041130" w:rsidRDefault="00041130" w:rsidP="00D47CB9">
      <w:pPr>
        <w:rPr>
          <w:rFonts w:ascii="neue Singular D" w:hAnsi="neue Singular D" w:cstheme="majorHAnsi"/>
          <w:b/>
          <w:bCs/>
          <w:i/>
          <w:iCs/>
        </w:rPr>
      </w:pPr>
    </w:p>
    <w:p w14:paraId="7C796B3F" w14:textId="77777777" w:rsidR="00F40A1E" w:rsidRDefault="00F40A1E" w:rsidP="00D47CB9">
      <w:pPr>
        <w:rPr>
          <w:rFonts w:ascii="neue Singular D" w:hAnsi="neue Singular D" w:cstheme="majorHAnsi"/>
          <w:b/>
          <w:bCs/>
          <w:i/>
          <w:iCs/>
        </w:rPr>
      </w:pPr>
    </w:p>
    <w:p w14:paraId="393E03DF" w14:textId="77777777" w:rsidR="00041130" w:rsidRDefault="00041130" w:rsidP="00D47CB9">
      <w:pPr>
        <w:rPr>
          <w:rFonts w:ascii="neue Singular D" w:hAnsi="neue Singular D" w:cstheme="majorHAnsi"/>
          <w:b/>
          <w:bCs/>
        </w:rPr>
      </w:pPr>
    </w:p>
    <w:p w14:paraId="6A1559A8" w14:textId="77777777" w:rsidR="00F40A1E" w:rsidRDefault="00F40A1E" w:rsidP="00D47CB9">
      <w:pPr>
        <w:rPr>
          <w:rFonts w:ascii="neue Singular D" w:hAnsi="neue Singular D" w:cstheme="majorHAnsi"/>
          <w:b/>
          <w:bCs/>
        </w:rPr>
      </w:pPr>
    </w:p>
    <w:p w14:paraId="17480767" w14:textId="77777777" w:rsidR="00F40A1E" w:rsidRDefault="00F40A1E" w:rsidP="00D47CB9">
      <w:pPr>
        <w:rPr>
          <w:rFonts w:ascii="neue Singular D" w:hAnsi="neue Singular D" w:cstheme="majorHAnsi"/>
          <w:b/>
          <w:bCs/>
        </w:rPr>
      </w:pPr>
    </w:p>
    <w:p w14:paraId="50B8AA04" w14:textId="77777777" w:rsidR="00F40A1E" w:rsidRDefault="00F40A1E" w:rsidP="00D47CB9">
      <w:pPr>
        <w:rPr>
          <w:rFonts w:ascii="neue Singular D" w:hAnsi="neue Singular D" w:cstheme="majorHAnsi"/>
          <w:b/>
          <w:bCs/>
        </w:rPr>
      </w:pPr>
    </w:p>
    <w:p w14:paraId="7B7DC50D" w14:textId="77777777" w:rsidR="00F40A1E" w:rsidRDefault="00F40A1E" w:rsidP="00D47CB9">
      <w:pPr>
        <w:rPr>
          <w:rFonts w:ascii="neue Singular D" w:hAnsi="neue Singular D" w:cstheme="majorHAnsi"/>
          <w:b/>
          <w:bCs/>
        </w:rPr>
      </w:pPr>
    </w:p>
    <w:p w14:paraId="72872F2B" w14:textId="77777777" w:rsidR="00F40A1E" w:rsidRDefault="00F40A1E" w:rsidP="00D47CB9">
      <w:pPr>
        <w:rPr>
          <w:rFonts w:ascii="neue Singular D" w:hAnsi="neue Singular D" w:cstheme="majorHAnsi"/>
          <w:b/>
          <w:bCs/>
        </w:rPr>
      </w:pPr>
    </w:p>
    <w:p w14:paraId="1F71BD79" w14:textId="77777777" w:rsidR="00F40A1E" w:rsidRDefault="00F40A1E" w:rsidP="00D47CB9">
      <w:pPr>
        <w:rPr>
          <w:rFonts w:ascii="neue Singular D" w:hAnsi="neue Singular D" w:cstheme="majorHAnsi"/>
          <w:b/>
          <w:bCs/>
        </w:rPr>
      </w:pPr>
    </w:p>
    <w:p w14:paraId="36774678" w14:textId="77777777" w:rsidR="00F40A1E" w:rsidRDefault="00F40A1E" w:rsidP="00D47CB9">
      <w:pPr>
        <w:rPr>
          <w:rFonts w:ascii="neue Singular D" w:hAnsi="neue Singular D" w:cstheme="majorHAnsi"/>
          <w:b/>
          <w:bCs/>
        </w:rPr>
      </w:pPr>
    </w:p>
    <w:p w14:paraId="13ECBA64" w14:textId="77777777" w:rsidR="00F40A1E" w:rsidRDefault="00F40A1E" w:rsidP="00D47CB9">
      <w:pPr>
        <w:rPr>
          <w:rFonts w:ascii="neue Singular D" w:hAnsi="neue Singular D" w:cstheme="majorHAnsi"/>
          <w:b/>
          <w:bCs/>
        </w:rPr>
      </w:pPr>
    </w:p>
    <w:p w14:paraId="3F13FCA4" w14:textId="77777777" w:rsidR="00F40A1E" w:rsidRDefault="00F40A1E" w:rsidP="00D47CB9">
      <w:pPr>
        <w:rPr>
          <w:rFonts w:ascii="neue Singular D" w:hAnsi="neue Singular D" w:cstheme="majorHAnsi"/>
          <w:b/>
          <w:bCs/>
        </w:rPr>
      </w:pPr>
    </w:p>
    <w:p w14:paraId="4F16ACC5" w14:textId="77777777" w:rsidR="00F40A1E" w:rsidRDefault="00F40A1E" w:rsidP="00D47CB9">
      <w:pPr>
        <w:rPr>
          <w:rFonts w:ascii="neue Singular D" w:hAnsi="neue Singular D" w:cstheme="majorHAnsi"/>
          <w:b/>
          <w:bCs/>
        </w:rPr>
      </w:pPr>
    </w:p>
    <w:p w14:paraId="6EEAE4DD" w14:textId="77777777" w:rsidR="00F40A1E" w:rsidRDefault="00F40A1E" w:rsidP="00D47CB9">
      <w:pPr>
        <w:rPr>
          <w:rFonts w:ascii="neue Singular D" w:hAnsi="neue Singular D" w:cstheme="majorHAnsi"/>
          <w:b/>
          <w:bCs/>
        </w:rPr>
      </w:pPr>
    </w:p>
    <w:p w14:paraId="2D009EF8" w14:textId="33EEE599" w:rsidR="00D5086B" w:rsidRPr="00D2143E" w:rsidRDefault="00D5086B" w:rsidP="00D47CB9">
      <w:pPr>
        <w:rPr>
          <w:rFonts w:ascii="neue Singular D" w:hAnsi="neue Singular D" w:cstheme="majorHAnsi"/>
          <w:b/>
          <w:bCs/>
        </w:rPr>
      </w:pPr>
      <w:r w:rsidRPr="00D2143E">
        <w:rPr>
          <w:rFonts w:ascii="neue Singular D" w:hAnsi="neue Singular D" w:cstheme="majorHAnsi"/>
          <w:b/>
          <w:bCs/>
        </w:rPr>
        <w:t>Zing je sterk meezingconcert</w:t>
      </w:r>
    </w:p>
    <w:p w14:paraId="4184B58C" w14:textId="77777777" w:rsidR="005D790C" w:rsidRPr="00D2143E" w:rsidRDefault="005D790C" w:rsidP="00D47CB9">
      <w:pPr>
        <w:rPr>
          <w:rFonts w:ascii="neue Singular D" w:hAnsi="neue Singular D" w:cstheme="majorHAnsi"/>
          <w:b/>
          <w:bCs/>
        </w:rPr>
      </w:pPr>
    </w:p>
    <w:p w14:paraId="7F5A0CE0" w14:textId="4685DF52" w:rsidR="00EC3BF1" w:rsidRPr="00D2143E" w:rsidRDefault="003F317A" w:rsidP="00D47CB9">
      <w:pPr>
        <w:rPr>
          <w:rFonts w:ascii="neue Singular D" w:hAnsi="neue Singular D" w:cstheme="majorHAnsi"/>
          <w:b/>
          <w:bCs/>
        </w:rPr>
      </w:pPr>
      <w:r w:rsidRPr="00D2143E">
        <w:rPr>
          <w:rFonts w:ascii="neue Singular D" w:hAnsi="neue Singular D" w:cstheme="majorHAnsi"/>
          <w:b/>
          <w:bCs/>
        </w:rPr>
        <w:t>23 september</w:t>
      </w:r>
    </w:p>
    <w:p w14:paraId="0B6E0BB0" w14:textId="32669784" w:rsidR="00EC3BF1" w:rsidRPr="00D2143E" w:rsidRDefault="003F317A" w:rsidP="00D47CB9">
      <w:pPr>
        <w:rPr>
          <w:rFonts w:ascii="neue Singular D" w:hAnsi="neue Singular D" w:cstheme="majorHAnsi"/>
          <w:b/>
          <w:bCs/>
        </w:rPr>
      </w:pPr>
      <w:r w:rsidRPr="00D2143E">
        <w:rPr>
          <w:rFonts w:ascii="neue Singular D" w:hAnsi="neue Singular D" w:cstheme="majorHAnsi"/>
          <w:b/>
          <w:bCs/>
        </w:rPr>
        <w:t>13.30</w:t>
      </w:r>
      <w:r w:rsidR="00EC3BF1" w:rsidRPr="00D2143E">
        <w:rPr>
          <w:rFonts w:ascii="neue Singular D" w:hAnsi="neue Singular D" w:cstheme="majorHAnsi"/>
          <w:b/>
          <w:bCs/>
        </w:rPr>
        <w:t xml:space="preserve"> uur </w:t>
      </w:r>
    </w:p>
    <w:p w14:paraId="03E7FFBE" w14:textId="64752C87" w:rsidR="00EC3BF1" w:rsidRPr="00D2143E" w:rsidRDefault="003F317A" w:rsidP="005D790C">
      <w:pPr>
        <w:rPr>
          <w:rFonts w:ascii="neue Singular D" w:hAnsi="neue Singular D" w:cstheme="majorHAnsi"/>
          <w:b/>
          <w:bCs/>
        </w:rPr>
      </w:pPr>
      <w:r w:rsidRPr="00D2143E">
        <w:rPr>
          <w:rFonts w:ascii="neue Singular D" w:hAnsi="neue Singular D" w:cstheme="majorHAnsi"/>
          <w:b/>
          <w:bCs/>
        </w:rPr>
        <w:t>Flint Amersfoort</w:t>
      </w:r>
    </w:p>
    <w:p w14:paraId="0BDF5C99" w14:textId="0CF00786" w:rsidR="00D5086B" w:rsidRPr="00D2143E" w:rsidRDefault="00F40A1E" w:rsidP="00D5086B">
      <w:pPr>
        <w:rPr>
          <w:rFonts w:ascii="neue Singular D" w:hAnsi="neue Singular D" w:cstheme="majorHAnsi"/>
          <w:b/>
          <w:bCs/>
        </w:rPr>
      </w:pPr>
      <w:r>
        <w:rPr>
          <w:rFonts w:ascii="neue Singular D" w:hAnsi="neue Singular D" w:cstheme="majorHAnsi"/>
          <w:b/>
          <w:bCs/>
        </w:rPr>
        <w:t>Uitvoerenden</w:t>
      </w:r>
    </w:p>
    <w:p w14:paraId="1E33D1D5" w14:textId="17EAB5C4" w:rsidR="00781848" w:rsidRPr="00D2143E" w:rsidRDefault="00781848" w:rsidP="00781848">
      <w:pPr>
        <w:rPr>
          <w:rFonts w:ascii="neue Singular D" w:hAnsi="neue Singular D" w:cstheme="majorHAnsi"/>
        </w:rPr>
      </w:pPr>
    </w:p>
    <w:p w14:paraId="2DEF751C" w14:textId="77777777" w:rsidR="003F317A" w:rsidRPr="00D2143E" w:rsidRDefault="003F317A" w:rsidP="003F317A">
      <w:pPr>
        <w:rPr>
          <w:rFonts w:ascii="neue Singular D" w:hAnsi="neue Singular D" w:cstheme="majorHAnsi"/>
          <w:b/>
          <w:bCs/>
        </w:rPr>
      </w:pPr>
      <w:r w:rsidRPr="00D2143E">
        <w:rPr>
          <w:rFonts w:ascii="neue Singular D" w:hAnsi="neue Singular D" w:cstheme="majorHAnsi"/>
          <w:b/>
          <w:bCs/>
        </w:rPr>
        <w:t>Wishful Singing</w:t>
      </w:r>
    </w:p>
    <w:p w14:paraId="449B6165" w14:textId="77777777" w:rsidR="003F317A" w:rsidRPr="00D2143E" w:rsidRDefault="003F317A" w:rsidP="003F317A">
      <w:pPr>
        <w:rPr>
          <w:rFonts w:ascii="neue Singular D" w:hAnsi="neue Singular D" w:cstheme="majorHAnsi"/>
        </w:rPr>
      </w:pPr>
    </w:p>
    <w:p w14:paraId="566C6D77" w14:textId="134B2371" w:rsidR="003F317A" w:rsidRPr="00D2143E" w:rsidRDefault="003F317A" w:rsidP="003F317A">
      <w:pPr>
        <w:rPr>
          <w:rFonts w:ascii="neue Singular D" w:hAnsi="neue Singular D" w:cstheme="majorHAnsi"/>
        </w:rPr>
      </w:pPr>
      <w:r w:rsidRPr="00D2143E">
        <w:rPr>
          <w:rFonts w:ascii="neue Singular D" w:hAnsi="neue Singular D" w:cstheme="majorHAnsi"/>
        </w:rPr>
        <w:t xml:space="preserve">Anne-Christine Wemekamp, sopraan 1 </w:t>
      </w:r>
    </w:p>
    <w:p w14:paraId="18B05436" w14:textId="77777777" w:rsidR="003F317A" w:rsidRPr="00D2143E" w:rsidRDefault="003F317A" w:rsidP="003F317A">
      <w:pPr>
        <w:rPr>
          <w:rFonts w:ascii="neue Singular D" w:hAnsi="neue Singular D" w:cstheme="majorHAnsi"/>
        </w:rPr>
      </w:pPr>
      <w:r w:rsidRPr="00D2143E">
        <w:rPr>
          <w:rFonts w:ascii="neue Singular D" w:hAnsi="neue Singular D" w:cstheme="majorHAnsi"/>
        </w:rPr>
        <w:t xml:space="preserve">Maria Goetze, sopraan 2 </w:t>
      </w:r>
    </w:p>
    <w:p w14:paraId="3F9B5743" w14:textId="77777777" w:rsidR="003F317A" w:rsidRPr="00D2143E" w:rsidRDefault="003F317A" w:rsidP="003F317A">
      <w:pPr>
        <w:rPr>
          <w:rFonts w:ascii="neue Singular D" w:hAnsi="neue Singular D" w:cstheme="majorHAnsi"/>
        </w:rPr>
      </w:pPr>
      <w:r w:rsidRPr="00D2143E">
        <w:rPr>
          <w:rFonts w:ascii="neue Singular D" w:hAnsi="neue Singular D" w:cstheme="majorHAnsi"/>
        </w:rPr>
        <w:t xml:space="preserve">Marleen van Os, mezzosopraan </w:t>
      </w:r>
      <w:r w:rsidRPr="00D2143E">
        <w:rPr>
          <w:rFonts w:ascii="neue Singular D" w:hAnsi="neue Singular D" w:cstheme="majorHAnsi"/>
        </w:rPr>
        <w:tab/>
      </w:r>
    </w:p>
    <w:p w14:paraId="456F6F4B" w14:textId="77777777" w:rsidR="003F317A" w:rsidRPr="00D2143E" w:rsidRDefault="003F317A" w:rsidP="003F317A">
      <w:pPr>
        <w:rPr>
          <w:rFonts w:ascii="neue Singular D" w:hAnsi="neue Singular D" w:cstheme="majorHAnsi"/>
        </w:rPr>
      </w:pPr>
      <w:r w:rsidRPr="00D2143E">
        <w:rPr>
          <w:rFonts w:ascii="neue Singular D" w:hAnsi="neue Singular D" w:cstheme="majorHAnsi"/>
        </w:rPr>
        <w:t xml:space="preserve">Stella Brüggen, alt 1 </w:t>
      </w:r>
    </w:p>
    <w:p w14:paraId="5F0D74CC" w14:textId="77777777" w:rsidR="003F317A" w:rsidRPr="00D2143E" w:rsidRDefault="003F317A" w:rsidP="003F317A">
      <w:pPr>
        <w:rPr>
          <w:rFonts w:ascii="neue Singular D" w:hAnsi="neue Singular D" w:cstheme="majorHAnsi"/>
        </w:rPr>
      </w:pPr>
      <w:r w:rsidRPr="00D2143E">
        <w:rPr>
          <w:rFonts w:ascii="neue Singular D" w:hAnsi="neue Singular D" w:cstheme="majorHAnsi"/>
        </w:rPr>
        <w:t>Marjolein Stots, alt 2</w:t>
      </w:r>
    </w:p>
    <w:p w14:paraId="2246AD2C" w14:textId="77777777" w:rsidR="003F317A" w:rsidRPr="00D2143E" w:rsidRDefault="003F317A" w:rsidP="003F317A">
      <w:pPr>
        <w:rPr>
          <w:rFonts w:ascii="neue Singular D" w:hAnsi="neue Singular D" w:cstheme="majorHAnsi"/>
        </w:rPr>
      </w:pPr>
    </w:p>
    <w:p w14:paraId="0C6E3C84" w14:textId="77777777" w:rsidR="003F317A" w:rsidRPr="00D2143E" w:rsidRDefault="003F317A" w:rsidP="003F317A">
      <w:pPr>
        <w:rPr>
          <w:rFonts w:ascii="neue Singular D" w:hAnsi="neue Singular D" w:cstheme="majorHAnsi"/>
        </w:rPr>
      </w:pPr>
      <w:r w:rsidRPr="00D2143E">
        <w:rPr>
          <w:rFonts w:ascii="neue Singular D" w:hAnsi="neue Singular D" w:cstheme="majorHAnsi"/>
        </w:rPr>
        <w:t>Bert van den Brink, piano</w:t>
      </w:r>
    </w:p>
    <w:p w14:paraId="4A416D2A" w14:textId="77777777" w:rsidR="00D118FF" w:rsidRPr="00D2143E" w:rsidRDefault="00D118FF" w:rsidP="00D118FF">
      <w:pPr>
        <w:rPr>
          <w:rFonts w:ascii="neue Singular D" w:hAnsi="neue Singular D" w:cstheme="majorHAnsi"/>
        </w:rPr>
      </w:pPr>
      <w:r w:rsidRPr="00D2143E">
        <w:rPr>
          <w:rFonts w:ascii="neue Singular D" w:hAnsi="neue Singular D" w:cstheme="majorHAnsi"/>
        </w:rPr>
        <w:t>Bahghi, zang</w:t>
      </w:r>
    </w:p>
    <w:p w14:paraId="7C144B06" w14:textId="77777777" w:rsidR="003F317A" w:rsidRPr="00D2143E" w:rsidRDefault="003F317A" w:rsidP="003F317A">
      <w:pPr>
        <w:rPr>
          <w:rFonts w:ascii="neue Singular D" w:hAnsi="neue Singular D" w:cstheme="majorHAnsi"/>
        </w:rPr>
      </w:pPr>
      <w:r w:rsidRPr="00D2143E">
        <w:rPr>
          <w:rFonts w:ascii="neue Singular D" w:hAnsi="neue Singular D" w:cstheme="majorHAnsi"/>
        </w:rPr>
        <w:t>Damani Leidsman, zang</w:t>
      </w:r>
    </w:p>
    <w:p w14:paraId="77AF9213" w14:textId="77777777" w:rsidR="006248B5" w:rsidRPr="00D2143E" w:rsidRDefault="006248B5" w:rsidP="003F317A">
      <w:pPr>
        <w:rPr>
          <w:rFonts w:ascii="neue Singular D" w:hAnsi="neue Singular D" w:cstheme="majorHAnsi"/>
        </w:rPr>
      </w:pPr>
    </w:p>
    <w:p w14:paraId="7DFB1311" w14:textId="231C1207" w:rsidR="006248B5" w:rsidRPr="00D2143E" w:rsidRDefault="006248B5" w:rsidP="003F317A">
      <w:pPr>
        <w:rPr>
          <w:rFonts w:ascii="neue Singular D" w:hAnsi="neue Singular D" w:cstheme="majorHAnsi"/>
          <w:b/>
          <w:bCs/>
        </w:rPr>
      </w:pPr>
      <w:r w:rsidRPr="00D2143E">
        <w:rPr>
          <w:rFonts w:ascii="neue Singular D" w:hAnsi="neue Singular D" w:cstheme="majorHAnsi"/>
          <w:b/>
          <w:bCs/>
        </w:rPr>
        <w:t xml:space="preserve">Ragazze </w:t>
      </w:r>
      <w:r w:rsidR="00A0150A" w:rsidRPr="00D2143E">
        <w:rPr>
          <w:rFonts w:ascii="neue Singular D" w:hAnsi="neue Singular D" w:cstheme="majorHAnsi"/>
          <w:b/>
          <w:bCs/>
        </w:rPr>
        <w:t>Quartet</w:t>
      </w:r>
    </w:p>
    <w:p w14:paraId="58C2B324" w14:textId="2583DA7E" w:rsidR="003F317A" w:rsidRPr="00D2143E" w:rsidRDefault="003F317A" w:rsidP="003F317A">
      <w:pPr>
        <w:rPr>
          <w:rFonts w:ascii="neue Singular D" w:hAnsi="neue Singular D" w:cstheme="majorHAnsi"/>
          <w:b/>
          <w:bCs/>
        </w:rPr>
      </w:pPr>
    </w:p>
    <w:p w14:paraId="3043EC4E" w14:textId="6306B7AD" w:rsidR="006248B5" w:rsidRPr="00D2143E" w:rsidRDefault="006248B5" w:rsidP="006248B5">
      <w:pPr>
        <w:rPr>
          <w:rFonts w:ascii="neue Singular D" w:hAnsi="neue Singular D" w:cstheme="majorHAnsi"/>
        </w:rPr>
      </w:pPr>
      <w:r w:rsidRPr="00D2143E">
        <w:rPr>
          <w:rFonts w:ascii="neue Singular D" w:hAnsi="neue Singular D" w:cstheme="majorHAnsi"/>
        </w:rPr>
        <w:t xml:space="preserve">Rosa Arnold, eerste viool </w:t>
      </w:r>
    </w:p>
    <w:p w14:paraId="14ACEFD4" w14:textId="5CA0EF22" w:rsidR="006248B5" w:rsidRPr="00D2143E" w:rsidRDefault="006248B5" w:rsidP="006248B5">
      <w:pPr>
        <w:rPr>
          <w:rFonts w:ascii="neue Singular D" w:hAnsi="neue Singular D" w:cstheme="majorHAnsi"/>
        </w:rPr>
      </w:pPr>
      <w:r w:rsidRPr="00D2143E">
        <w:rPr>
          <w:rFonts w:ascii="neue Singular D" w:hAnsi="neue Singular D" w:cstheme="majorHAnsi"/>
        </w:rPr>
        <w:t>Jeanita Vriens-van Tongeren, tweede viool</w:t>
      </w:r>
    </w:p>
    <w:p w14:paraId="41B5CDE1" w14:textId="2758A5C3" w:rsidR="006248B5" w:rsidRPr="00D2143E" w:rsidRDefault="006248B5" w:rsidP="006248B5">
      <w:pPr>
        <w:rPr>
          <w:rFonts w:ascii="neue Singular D" w:hAnsi="neue Singular D" w:cstheme="majorHAnsi"/>
        </w:rPr>
      </w:pPr>
      <w:r w:rsidRPr="00D2143E">
        <w:rPr>
          <w:rFonts w:ascii="neue Singular D" w:hAnsi="neue Singular D" w:cstheme="majorHAnsi"/>
        </w:rPr>
        <w:t>Annemijn Bergkotte, altviool</w:t>
      </w:r>
    </w:p>
    <w:p w14:paraId="4E61DA6E" w14:textId="6E0D9A4B" w:rsidR="006248B5" w:rsidRPr="00D2143E" w:rsidRDefault="006248B5" w:rsidP="006248B5">
      <w:pPr>
        <w:rPr>
          <w:rFonts w:ascii="neue Singular D" w:hAnsi="neue Singular D" w:cstheme="majorHAnsi"/>
        </w:rPr>
      </w:pPr>
      <w:r w:rsidRPr="00D2143E">
        <w:rPr>
          <w:rFonts w:ascii="neue Singular D" w:hAnsi="neue Singular D" w:cstheme="majorHAnsi"/>
        </w:rPr>
        <w:t>Rebecca Wise, cello</w:t>
      </w:r>
    </w:p>
    <w:p w14:paraId="3FDE2222" w14:textId="77777777" w:rsidR="006248B5" w:rsidRPr="00D2143E" w:rsidRDefault="006248B5" w:rsidP="003F317A">
      <w:pPr>
        <w:rPr>
          <w:rFonts w:ascii="neue Singular D" w:hAnsi="neue Singular D" w:cstheme="majorHAnsi"/>
          <w:b/>
          <w:bCs/>
        </w:rPr>
      </w:pPr>
    </w:p>
    <w:p w14:paraId="405F5A39" w14:textId="78383EA4" w:rsidR="003F317A" w:rsidRPr="00D2143E" w:rsidRDefault="003F317A" w:rsidP="003F317A">
      <w:pPr>
        <w:rPr>
          <w:rFonts w:ascii="neue Singular D" w:hAnsi="neue Singular D" w:cstheme="majorHAnsi"/>
        </w:rPr>
      </w:pPr>
      <w:r w:rsidRPr="00D2143E">
        <w:rPr>
          <w:rFonts w:ascii="neue Singular D" w:hAnsi="neue Singular D" w:cstheme="majorHAnsi"/>
        </w:rPr>
        <w:t>Annechien Koerselman, regie en lichtplan</w:t>
      </w:r>
    </w:p>
    <w:p w14:paraId="2170D52E" w14:textId="77777777" w:rsidR="00170939" w:rsidRPr="00D2143E" w:rsidRDefault="00170939" w:rsidP="00170939">
      <w:pPr>
        <w:rPr>
          <w:rFonts w:ascii="neue Singular D" w:hAnsi="neue Singular D" w:cstheme="majorHAnsi"/>
        </w:rPr>
      </w:pPr>
      <w:r w:rsidRPr="00D2143E">
        <w:rPr>
          <w:rFonts w:ascii="neue Singular D" w:hAnsi="neue Singular D" w:cstheme="majorHAnsi"/>
        </w:rPr>
        <w:t>Koen Keevel, geluidstechniek</w:t>
      </w:r>
    </w:p>
    <w:p w14:paraId="53C5962B" w14:textId="1BE14C87" w:rsidR="00170939" w:rsidRPr="00D2143E" w:rsidRDefault="00477488" w:rsidP="00170939">
      <w:pPr>
        <w:rPr>
          <w:rFonts w:ascii="neue Singular D" w:hAnsi="neue Singular D" w:cstheme="majorHAnsi"/>
        </w:rPr>
      </w:pPr>
      <w:r w:rsidRPr="00D2143E">
        <w:rPr>
          <w:rFonts w:ascii="neue Singular D" w:hAnsi="neue Singular D" w:cstheme="majorHAnsi"/>
        </w:rPr>
        <w:t>Jan Miltenburg, livestream</w:t>
      </w:r>
    </w:p>
    <w:p w14:paraId="224BF1CD" w14:textId="251516FF" w:rsidR="003F317A" w:rsidRPr="00D2143E" w:rsidRDefault="003F317A" w:rsidP="003F317A">
      <w:pPr>
        <w:rPr>
          <w:rFonts w:ascii="neue Singular D" w:hAnsi="neue Singular D" w:cstheme="majorHAnsi"/>
        </w:rPr>
      </w:pPr>
      <w:r w:rsidRPr="00D2143E">
        <w:rPr>
          <w:rFonts w:ascii="neue Singular D" w:hAnsi="neue Singular D" w:cstheme="majorHAnsi"/>
        </w:rPr>
        <w:t>Janneke Boomsma, moderator</w:t>
      </w:r>
    </w:p>
    <w:p w14:paraId="3A757145" w14:textId="43C8758A" w:rsidR="00F5292C" w:rsidRPr="00D2143E" w:rsidRDefault="00F5292C" w:rsidP="0055710A">
      <w:pPr>
        <w:rPr>
          <w:rFonts w:ascii="neue Singular D" w:hAnsi="neue Singular D" w:cstheme="majorHAnsi"/>
          <w:b/>
          <w:bCs/>
        </w:rPr>
      </w:pPr>
      <w:r w:rsidRPr="00D2143E">
        <w:rPr>
          <w:rFonts w:ascii="neue Singular D" w:hAnsi="neue Singular D" w:cstheme="majorHAnsi"/>
          <w:b/>
          <w:bCs/>
        </w:rPr>
        <w:lastRenderedPageBreak/>
        <w:t>Voorwoord</w:t>
      </w:r>
    </w:p>
    <w:p w14:paraId="4E9AF0BA" w14:textId="77777777" w:rsidR="00F5292C" w:rsidRPr="00D2143E" w:rsidRDefault="00F5292C" w:rsidP="0055710A">
      <w:pPr>
        <w:rPr>
          <w:rFonts w:ascii="neue Singular D" w:hAnsi="neue Singular D" w:cstheme="majorHAnsi"/>
        </w:rPr>
      </w:pPr>
    </w:p>
    <w:p w14:paraId="33A78363" w14:textId="1C84B0C4" w:rsidR="00EC3BF1" w:rsidRPr="00D2143E" w:rsidRDefault="00EC3BF1" w:rsidP="00EC3BF1">
      <w:pPr>
        <w:rPr>
          <w:rFonts w:ascii="neue Singular D" w:hAnsi="neue Singular D" w:cstheme="majorHAnsi"/>
        </w:rPr>
      </w:pPr>
      <w:r w:rsidRPr="00D2143E">
        <w:rPr>
          <w:rFonts w:ascii="neue Singular D" w:hAnsi="neue Singular D" w:cstheme="majorHAnsi"/>
        </w:rPr>
        <w:t xml:space="preserve">Beste lezer, </w:t>
      </w:r>
    </w:p>
    <w:p w14:paraId="297E1869" w14:textId="77777777" w:rsidR="00EC3BF1" w:rsidRPr="00D2143E" w:rsidRDefault="00EC3BF1" w:rsidP="00EC3BF1">
      <w:pPr>
        <w:rPr>
          <w:rFonts w:ascii="neue Singular D" w:hAnsi="neue Singular D" w:cstheme="majorHAnsi"/>
        </w:rPr>
      </w:pPr>
    </w:p>
    <w:p w14:paraId="2B5D8D48" w14:textId="0157FF0E" w:rsidR="001C2E92" w:rsidRPr="00D2143E" w:rsidRDefault="00EC3BF1" w:rsidP="00097F78">
      <w:pPr>
        <w:spacing w:after="120"/>
        <w:rPr>
          <w:rFonts w:ascii="neue Singular D" w:hAnsi="neue Singular D" w:cstheme="majorHAnsi"/>
        </w:rPr>
      </w:pPr>
      <w:r w:rsidRPr="00D2143E">
        <w:rPr>
          <w:rFonts w:ascii="neue Singular D" w:hAnsi="neue Singular D" w:cstheme="majorHAnsi"/>
        </w:rPr>
        <w:t xml:space="preserve">Van harte welkom bij dit meezingconcert! We zijn blij dat we de mooiste stukken van ons Zing je sterk-programma vandaag live samen met jullie kunnen zingen. </w:t>
      </w:r>
      <w:r w:rsidR="00097F78" w:rsidRPr="00D2143E">
        <w:rPr>
          <w:rFonts w:ascii="neue Singular D" w:hAnsi="neue Singular D" w:cstheme="majorHAnsi"/>
        </w:rPr>
        <w:br/>
      </w:r>
      <w:r w:rsidR="00097F78" w:rsidRPr="00D2143E">
        <w:rPr>
          <w:rFonts w:ascii="neue Singular D" w:hAnsi="neue Singular D" w:cstheme="majorHAnsi"/>
        </w:rPr>
        <w:br/>
      </w:r>
      <w:r w:rsidR="001C2E92" w:rsidRPr="00D2143E">
        <w:rPr>
          <w:rFonts w:ascii="neue Singular D" w:hAnsi="neue Singular D" w:cstheme="majorHAnsi"/>
        </w:rPr>
        <w:t xml:space="preserve">In 2021 startte Zing je sterk, een online zangtherapie voor mensen met long covid en andere langdurige gezondheidsklachten, ontwikkeld door Wishful Singing in samenwerking met het CWZ-ziekenhuis. In januari is in samenwerking met Meander Medisch Centrum bovendien een pilot gestart voor mensen met en na kanker. </w:t>
      </w:r>
      <w:r w:rsidR="00097F78" w:rsidRPr="00D2143E">
        <w:rPr>
          <w:rFonts w:ascii="neue Singular D" w:hAnsi="neue Singular D" w:cstheme="majorHAnsi"/>
        </w:rPr>
        <w:t>Inmiddels</w:t>
      </w:r>
      <w:r w:rsidR="001C2E92" w:rsidRPr="00D2143E">
        <w:rPr>
          <w:rFonts w:ascii="neue Singular D" w:hAnsi="neue Singular D" w:cstheme="majorHAnsi"/>
        </w:rPr>
        <w:t xml:space="preserve"> hebben meer dan 2200 mensen deelgenomen aan Zing je sterk.</w:t>
      </w:r>
      <w:r w:rsidR="009A7AE2" w:rsidRPr="00D2143E">
        <w:rPr>
          <w:rFonts w:ascii="neue Singular D" w:hAnsi="neue Singular D" w:cstheme="majorHAnsi"/>
        </w:rPr>
        <w:t xml:space="preserve"> Plezier in het zingen, herstel van het vertrouwen in eigen lichaam en de ontmoeting met andere deelnemers staan </w:t>
      </w:r>
      <w:r w:rsidR="00097F78" w:rsidRPr="00D2143E">
        <w:rPr>
          <w:rFonts w:ascii="neue Singular D" w:hAnsi="neue Singular D" w:cstheme="majorHAnsi"/>
        </w:rPr>
        <w:t xml:space="preserve">hierbij </w:t>
      </w:r>
      <w:r w:rsidR="009A7AE2" w:rsidRPr="00D2143E">
        <w:rPr>
          <w:rFonts w:ascii="neue Singular D" w:hAnsi="neue Singular D" w:cstheme="majorHAnsi"/>
        </w:rPr>
        <w:t xml:space="preserve">centraal. </w:t>
      </w:r>
    </w:p>
    <w:p w14:paraId="79E8E24B" w14:textId="31C1E697" w:rsidR="00097F78" w:rsidRPr="00D2143E" w:rsidRDefault="005171C1" w:rsidP="00097F78">
      <w:pPr>
        <w:rPr>
          <w:rFonts w:ascii="neue Singular D" w:hAnsi="neue Singular D" w:cstheme="majorHAnsi"/>
        </w:rPr>
      </w:pPr>
      <w:r w:rsidRPr="00D2143E">
        <w:rPr>
          <w:rFonts w:ascii="neue Singular D" w:hAnsi="neue Singular D" w:cstheme="majorHAnsi"/>
        </w:rPr>
        <w:br/>
        <w:t xml:space="preserve">Dit concert is onderdeel van festival September Me, </w:t>
      </w:r>
      <w:r w:rsidR="00A0150A" w:rsidRPr="00D2143E">
        <w:rPr>
          <w:rFonts w:ascii="neue Singular D" w:hAnsi="neue Singular D" w:cstheme="majorHAnsi"/>
        </w:rPr>
        <w:t xml:space="preserve">dat sinds 2017 wordt </w:t>
      </w:r>
      <w:r w:rsidRPr="00D2143E">
        <w:rPr>
          <w:rFonts w:ascii="neue Singular D" w:hAnsi="neue Singular D" w:cstheme="majorHAnsi"/>
        </w:rPr>
        <w:t xml:space="preserve">georganiseerd door het Ragazze Quartet. </w:t>
      </w:r>
      <w:r w:rsidR="00A0150A" w:rsidRPr="00D2143E">
        <w:rPr>
          <w:rFonts w:ascii="neue Singular D" w:hAnsi="neue Singular D" w:cstheme="majorHAnsi"/>
        </w:rPr>
        <w:t xml:space="preserve">Voor de deelnemers van Zing je sterk is het festivalthema </w:t>
      </w:r>
      <w:r w:rsidRPr="00D2143E">
        <w:rPr>
          <w:rFonts w:ascii="neue Singular D" w:hAnsi="neue Singular D" w:cstheme="majorHAnsi"/>
        </w:rPr>
        <w:t>van dit jaar</w:t>
      </w:r>
      <w:r w:rsidR="00A0150A" w:rsidRPr="00D2143E">
        <w:rPr>
          <w:rFonts w:ascii="neue Singular D" w:hAnsi="neue Singular D" w:cstheme="majorHAnsi"/>
        </w:rPr>
        <w:t xml:space="preserve">, </w:t>
      </w:r>
      <w:r w:rsidRPr="00D2143E">
        <w:rPr>
          <w:rFonts w:ascii="neue Singular D" w:hAnsi="neue Singular D" w:cstheme="majorHAnsi"/>
          <w:i/>
          <w:iCs/>
        </w:rPr>
        <w:t xml:space="preserve">Nieuwe </w:t>
      </w:r>
      <w:r w:rsidR="00A350A5" w:rsidRPr="00D2143E">
        <w:rPr>
          <w:rFonts w:ascii="neue Singular D" w:hAnsi="neue Singular D" w:cstheme="majorHAnsi"/>
          <w:i/>
          <w:iCs/>
        </w:rPr>
        <w:t>W</w:t>
      </w:r>
      <w:r w:rsidRPr="00D2143E">
        <w:rPr>
          <w:rFonts w:ascii="neue Singular D" w:hAnsi="neue Singular D" w:cstheme="majorHAnsi"/>
          <w:i/>
          <w:iCs/>
        </w:rPr>
        <w:t>egen</w:t>
      </w:r>
      <w:r w:rsidR="00A0150A" w:rsidRPr="00D2143E">
        <w:rPr>
          <w:rFonts w:ascii="neue Singular D" w:hAnsi="neue Singular D" w:cstheme="majorHAnsi"/>
        </w:rPr>
        <w:t xml:space="preserve">, een </w:t>
      </w:r>
      <w:r w:rsidR="00A350A5" w:rsidRPr="00D2143E">
        <w:rPr>
          <w:rFonts w:ascii="neue Singular D" w:hAnsi="neue Singular D" w:cstheme="majorHAnsi"/>
        </w:rPr>
        <w:t>dagelijkse realiteit: la</w:t>
      </w:r>
      <w:r w:rsidRPr="00D2143E">
        <w:rPr>
          <w:rFonts w:ascii="neue Singular D" w:hAnsi="neue Singular D" w:cstheme="majorHAnsi"/>
        </w:rPr>
        <w:t>ngdurig ziek zijn betekent</w:t>
      </w:r>
      <w:r w:rsidR="00A0150A" w:rsidRPr="00D2143E">
        <w:rPr>
          <w:rFonts w:ascii="neue Singular D" w:hAnsi="neue Singular D" w:cstheme="majorHAnsi"/>
        </w:rPr>
        <w:t xml:space="preserve"> immers</w:t>
      </w:r>
      <w:r w:rsidRPr="00D2143E">
        <w:rPr>
          <w:rFonts w:ascii="neue Singular D" w:hAnsi="neue Singular D" w:cstheme="majorHAnsi"/>
        </w:rPr>
        <w:t xml:space="preserve"> noodgedwongen nieuwe wegen verkennen</w:t>
      </w:r>
      <w:r w:rsidR="00A0150A" w:rsidRPr="00D2143E">
        <w:rPr>
          <w:rFonts w:ascii="neue Singular D" w:hAnsi="neue Singular D" w:cstheme="majorHAnsi"/>
        </w:rPr>
        <w:t>.</w:t>
      </w:r>
      <w:r w:rsidR="00A350A5" w:rsidRPr="00D2143E">
        <w:rPr>
          <w:rFonts w:ascii="neue Singular D" w:hAnsi="neue Singular D" w:cstheme="majorHAnsi"/>
        </w:rPr>
        <w:t xml:space="preserve"> </w:t>
      </w:r>
      <w:r w:rsidR="00097F78" w:rsidRPr="00D2143E">
        <w:rPr>
          <w:rFonts w:ascii="neue Singular D" w:hAnsi="neue Singular D" w:cstheme="majorHAnsi"/>
        </w:rPr>
        <w:t>Zingen kan zo’n nieuwe weg vormen: het is</w:t>
      </w:r>
      <w:r w:rsidR="00FE0174" w:rsidRPr="00D2143E">
        <w:rPr>
          <w:rFonts w:ascii="neue Singular D" w:hAnsi="neue Singular D" w:cstheme="majorHAnsi"/>
        </w:rPr>
        <w:t xml:space="preserve"> </w:t>
      </w:r>
      <w:r w:rsidR="007C6935" w:rsidRPr="00D2143E">
        <w:rPr>
          <w:rFonts w:ascii="neue Singular D" w:hAnsi="neue Singular D" w:cstheme="majorHAnsi"/>
        </w:rPr>
        <w:t xml:space="preserve">meer dan een kunstvorm. Het is een sociale, emotionele en fysieke ervaring, die het leven verrijkt. </w:t>
      </w:r>
    </w:p>
    <w:p w14:paraId="523A56AD" w14:textId="77777777" w:rsidR="00097F78" w:rsidRPr="00D2143E" w:rsidRDefault="00097F78" w:rsidP="00097F78">
      <w:pPr>
        <w:rPr>
          <w:rFonts w:ascii="neue Singular D" w:hAnsi="neue Singular D" w:cstheme="majorHAnsi"/>
        </w:rPr>
      </w:pPr>
    </w:p>
    <w:p w14:paraId="7EB819D3" w14:textId="763E61C9" w:rsidR="00C1535B" w:rsidRPr="00D2143E" w:rsidRDefault="00EC3BF1" w:rsidP="00097F78">
      <w:pPr>
        <w:rPr>
          <w:rFonts w:ascii="neue Singular D" w:hAnsi="neue Singular D" w:cstheme="majorHAnsi"/>
        </w:rPr>
      </w:pPr>
      <w:r w:rsidRPr="00D2143E">
        <w:rPr>
          <w:rFonts w:ascii="neue Singular D" w:hAnsi="neue Singular D" w:cstheme="majorHAnsi"/>
        </w:rPr>
        <w:t xml:space="preserve">Het is mooi om te merken hoe </w:t>
      </w:r>
      <w:r w:rsidR="007C6935" w:rsidRPr="00D2143E">
        <w:rPr>
          <w:rFonts w:ascii="neue Singular D" w:hAnsi="neue Singular D" w:cstheme="majorHAnsi"/>
        </w:rPr>
        <w:t xml:space="preserve">zang en </w:t>
      </w:r>
      <w:r w:rsidRPr="00D2143E">
        <w:rPr>
          <w:rFonts w:ascii="neue Singular D" w:hAnsi="neue Singular D" w:cstheme="majorHAnsi"/>
        </w:rPr>
        <w:t>muziek verlichting</w:t>
      </w:r>
      <w:r w:rsidR="007C6935" w:rsidRPr="00D2143E">
        <w:rPr>
          <w:rFonts w:ascii="neue Singular D" w:hAnsi="neue Singular D" w:cstheme="majorHAnsi"/>
        </w:rPr>
        <w:t>, steun en troost</w:t>
      </w:r>
      <w:r w:rsidRPr="00D2143E">
        <w:rPr>
          <w:rFonts w:ascii="neue Singular D" w:hAnsi="neue Singular D" w:cstheme="majorHAnsi"/>
        </w:rPr>
        <w:t xml:space="preserve"> kan </w:t>
      </w:r>
      <w:r w:rsidR="007C6935" w:rsidRPr="00D2143E">
        <w:rPr>
          <w:rFonts w:ascii="neue Singular D" w:hAnsi="neue Singular D" w:cstheme="majorHAnsi"/>
        </w:rPr>
        <w:t>bieden</w:t>
      </w:r>
      <w:r w:rsidRPr="00D2143E">
        <w:rPr>
          <w:rFonts w:ascii="neue Singular D" w:hAnsi="neue Singular D" w:cstheme="majorHAnsi"/>
        </w:rPr>
        <w:t xml:space="preserve"> en kleur kan geven aan het bestaan van alledag. Veel van de deelnemers van Zing je sterk lieten ons weten hoe de wekelijkse lessen en de dagelijkse oefenvideo’s een lichtpuntje in hun week vormen</w:t>
      </w:r>
      <w:r w:rsidR="007C6935" w:rsidRPr="00D2143E">
        <w:rPr>
          <w:rFonts w:ascii="neue Singular D" w:hAnsi="neue Singular D" w:cstheme="majorHAnsi"/>
        </w:rPr>
        <w:t xml:space="preserve"> en hoe zij weer in contact met hun lichaam staan</w:t>
      </w:r>
      <w:r w:rsidRPr="00D2143E">
        <w:rPr>
          <w:rFonts w:ascii="neue Singular D" w:hAnsi="neue Singular D" w:cstheme="majorHAnsi"/>
        </w:rPr>
        <w:t>. Ook hun huisgenoten lopen vaak zingend door het huis. Het geeft ons veel voldoening om met ons werk bij te kunnen dragen aan het herstel en het welbevinden van onze deelnemers</w:t>
      </w:r>
      <w:r w:rsidR="00097F78" w:rsidRPr="00D2143E">
        <w:rPr>
          <w:rFonts w:ascii="neue Singular D" w:hAnsi="neue Singular D" w:cstheme="majorHAnsi"/>
        </w:rPr>
        <w:t xml:space="preserve"> en hun dierbaren</w:t>
      </w:r>
      <w:r w:rsidRPr="00D2143E">
        <w:rPr>
          <w:rFonts w:ascii="neue Singular D" w:hAnsi="neue Singular D" w:cstheme="majorHAnsi"/>
        </w:rPr>
        <w:t xml:space="preserve">. </w:t>
      </w:r>
    </w:p>
    <w:p w14:paraId="2BB1F4E5" w14:textId="77777777" w:rsidR="00C1535B" w:rsidRPr="00D2143E" w:rsidRDefault="00C1535B" w:rsidP="00EC3BF1">
      <w:pPr>
        <w:rPr>
          <w:rFonts w:ascii="neue Singular D" w:hAnsi="neue Singular D" w:cstheme="majorHAnsi"/>
        </w:rPr>
      </w:pPr>
    </w:p>
    <w:p w14:paraId="140BC011" w14:textId="0EA9552D" w:rsidR="006248B5" w:rsidRPr="00D2143E" w:rsidRDefault="00EC3BF1" w:rsidP="00EC3BF1">
      <w:pPr>
        <w:rPr>
          <w:rFonts w:ascii="neue Singular D" w:hAnsi="neue Singular D" w:cstheme="majorHAnsi"/>
        </w:rPr>
      </w:pPr>
      <w:r w:rsidRPr="00D2143E">
        <w:rPr>
          <w:rFonts w:ascii="neue Singular D" w:hAnsi="neue Singular D" w:cstheme="majorHAnsi"/>
        </w:rPr>
        <w:t xml:space="preserve">Het concert van vandaag is een kijkje in de keuken van Zing je sterk voor iedereen die graag zingt én voor wie liever luistert. Meesterpianist Bert van den Brink en de zangeressen van Wishful Singing nemen jullie mee langs een prachtige verzameling stukken die het hart raken. We zingen een paar van de favoriete nummers van onze deelnemers, zoals Avond van Boudewijn de Groot en Zing, vecht, huil... van Ramses Shaffy, maar ook, vers van de pers, een paar nieuwe liederen: in september 2023 </w:t>
      </w:r>
      <w:r w:rsidR="003F317A" w:rsidRPr="00D2143E">
        <w:rPr>
          <w:rFonts w:ascii="neue Singular D" w:hAnsi="neue Singular D" w:cstheme="majorHAnsi"/>
        </w:rPr>
        <w:t>is</w:t>
      </w:r>
      <w:r w:rsidRPr="00D2143E">
        <w:rPr>
          <w:rFonts w:ascii="neue Singular D" w:hAnsi="neue Singular D" w:cstheme="majorHAnsi"/>
        </w:rPr>
        <w:t xml:space="preserve"> Zing je sterk</w:t>
      </w:r>
      <w:r w:rsidR="003F317A" w:rsidRPr="00D2143E">
        <w:rPr>
          <w:rFonts w:ascii="neue Singular D" w:hAnsi="neue Singular D" w:cstheme="majorHAnsi"/>
        </w:rPr>
        <w:t xml:space="preserve"> II</w:t>
      </w:r>
      <w:r w:rsidRPr="00D2143E">
        <w:rPr>
          <w:rFonts w:ascii="neue Singular D" w:hAnsi="neue Singular D" w:cstheme="majorHAnsi"/>
        </w:rPr>
        <w:t xml:space="preserve"> van start</w:t>
      </w:r>
      <w:r w:rsidR="003F317A" w:rsidRPr="00D2143E">
        <w:rPr>
          <w:rFonts w:ascii="neue Singular D" w:hAnsi="neue Singular D" w:cstheme="majorHAnsi"/>
        </w:rPr>
        <w:t xml:space="preserve"> gegaan</w:t>
      </w:r>
      <w:r w:rsidRPr="00D2143E">
        <w:rPr>
          <w:rFonts w:ascii="neue Singular D" w:hAnsi="neue Singular D" w:cstheme="majorHAnsi"/>
        </w:rPr>
        <w:t xml:space="preserve">. Hiervoor hebben we </w:t>
      </w:r>
      <w:r w:rsidR="003F317A" w:rsidRPr="00D2143E">
        <w:rPr>
          <w:rFonts w:ascii="neue Singular D" w:hAnsi="neue Singular D" w:cstheme="majorHAnsi"/>
        </w:rPr>
        <w:t>in het voorjaar</w:t>
      </w:r>
      <w:r w:rsidRPr="00D2143E">
        <w:rPr>
          <w:rFonts w:ascii="neue Singular D" w:hAnsi="neue Singular D" w:cstheme="majorHAnsi"/>
        </w:rPr>
        <w:t xml:space="preserve"> </w:t>
      </w:r>
      <w:r w:rsidR="003C0765" w:rsidRPr="00D2143E">
        <w:rPr>
          <w:rFonts w:ascii="neue Singular D" w:hAnsi="neue Singular D" w:cstheme="majorHAnsi"/>
        </w:rPr>
        <w:t xml:space="preserve">twaalf </w:t>
      </w:r>
      <w:r w:rsidR="00C1535B" w:rsidRPr="00D2143E">
        <w:rPr>
          <w:rFonts w:ascii="neue Singular D" w:hAnsi="neue Singular D" w:cstheme="majorHAnsi"/>
        </w:rPr>
        <w:t xml:space="preserve">prachtige nieuwe </w:t>
      </w:r>
      <w:r w:rsidRPr="00D2143E">
        <w:rPr>
          <w:rFonts w:ascii="neue Singular D" w:hAnsi="neue Singular D" w:cstheme="majorHAnsi"/>
        </w:rPr>
        <w:t>nummers opgenomen in de studio</w:t>
      </w:r>
      <w:r w:rsidR="000510F2" w:rsidRPr="00D2143E">
        <w:rPr>
          <w:rFonts w:ascii="neue Singular D" w:hAnsi="neue Singular D" w:cstheme="majorHAnsi"/>
        </w:rPr>
        <w:t>. Een paar van de mooiste staan vandaag op het programma</w:t>
      </w:r>
      <w:r w:rsidR="00C1535B" w:rsidRPr="00D2143E">
        <w:rPr>
          <w:rFonts w:ascii="neue Singular D" w:hAnsi="neue Singular D" w:cstheme="majorHAnsi"/>
        </w:rPr>
        <w:t xml:space="preserve">. </w:t>
      </w:r>
    </w:p>
    <w:p w14:paraId="5D1A7A4E" w14:textId="77777777" w:rsidR="006248B5" w:rsidRPr="00D2143E" w:rsidRDefault="006248B5" w:rsidP="00EC3BF1">
      <w:pPr>
        <w:rPr>
          <w:rFonts w:ascii="neue Singular D" w:hAnsi="neue Singular D" w:cstheme="majorHAnsi"/>
        </w:rPr>
      </w:pPr>
    </w:p>
    <w:p w14:paraId="07E48706" w14:textId="11355586" w:rsidR="006248B5" w:rsidRPr="00D2143E" w:rsidRDefault="00C1535B" w:rsidP="00C1535B">
      <w:pPr>
        <w:rPr>
          <w:rFonts w:ascii="neue Singular D" w:hAnsi="neue Singular D" w:cstheme="majorHAnsi"/>
        </w:rPr>
      </w:pPr>
      <w:r w:rsidRPr="00D2143E">
        <w:rPr>
          <w:rFonts w:ascii="neue Singular D" w:hAnsi="neue Singular D" w:cstheme="majorHAnsi"/>
        </w:rPr>
        <w:t>We delen het</w:t>
      </w:r>
      <w:r w:rsidR="006248B5" w:rsidRPr="00D2143E">
        <w:rPr>
          <w:rFonts w:ascii="neue Singular D" w:hAnsi="neue Singular D" w:cstheme="majorHAnsi"/>
        </w:rPr>
        <w:t xml:space="preserve"> podium </w:t>
      </w:r>
      <w:r w:rsidRPr="00D2143E">
        <w:rPr>
          <w:rFonts w:ascii="neue Singular D" w:hAnsi="neue Singular D" w:cstheme="majorHAnsi"/>
        </w:rPr>
        <w:t xml:space="preserve">met </w:t>
      </w:r>
      <w:r w:rsidR="006248B5" w:rsidRPr="00D2143E">
        <w:rPr>
          <w:rFonts w:ascii="neue Singular D" w:hAnsi="neue Singular D" w:cstheme="majorHAnsi"/>
        </w:rPr>
        <w:t>een aantal fantastische gastmusici</w:t>
      </w:r>
      <w:r w:rsidRPr="00D2143E">
        <w:rPr>
          <w:rFonts w:ascii="neue Singular D" w:hAnsi="neue Singular D" w:cstheme="majorHAnsi"/>
        </w:rPr>
        <w:t xml:space="preserve">: het Ragazze </w:t>
      </w:r>
      <w:r w:rsidR="00097F78" w:rsidRPr="00D2143E">
        <w:rPr>
          <w:rFonts w:ascii="neue Singular D" w:hAnsi="neue Singular D" w:cstheme="majorHAnsi"/>
        </w:rPr>
        <w:t>Quartet</w:t>
      </w:r>
      <w:r w:rsidRPr="00D2143E">
        <w:rPr>
          <w:rFonts w:ascii="neue Singular D" w:hAnsi="neue Singular D" w:cstheme="majorHAnsi"/>
        </w:rPr>
        <w:t>, Zing je sterk-docente en zangeres Bahghi én Damani Leidsman, een van de publieksfavorieten van de eerste editie van Zing je Sterk.</w:t>
      </w:r>
    </w:p>
    <w:p w14:paraId="64831662" w14:textId="1AC1504F" w:rsidR="00EC3BF1" w:rsidRPr="00D2143E" w:rsidRDefault="009939DD" w:rsidP="00C1535B">
      <w:pPr>
        <w:rPr>
          <w:rFonts w:ascii="neue Singular D" w:hAnsi="neue Singular D" w:cstheme="majorHAnsi"/>
        </w:rPr>
      </w:pPr>
      <w:r w:rsidRPr="00D2143E">
        <w:rPr>
          <w:rFonts w:ascii="neue Singular D" w:hAnsi="neue Singular D" w:cstheme="majorHAnsi"/>
        </w:rPr>
        <w:t xml:space="preserve"> </w:t>
      </w:r>
    </w:p>
    <w:p w14:paraId="4589B1ED" w14:textId="1DDF01D3" w:rsidR="00EC3BF1" w:rsidRPr="00D2143E" w:rsidRDefault="00EC3BF1" w:rsidP="00EC3BF1">
      <w:pPr>
        <w:rPr>
          <w:rFonts w:ascii="neue Singular D" w:hAnsi="neue Singular D" w:cstheme="majorHAnsi"/>
        </w:rPr>
      </w:pPr>
      <w:r w:rsidRPr="00D2143E">
        <w:rPr>
          <w:rFonts w:ascii="neue Singular D" w:hAnsi="neue Singular D" w:cstheme="majorHAnsi"/>
        </w:rPr>
        <w:t xml:space="preserve">Bij binnenkomst heeft iedereen een </w:t>
      </w:r>
      <w:r w:rsidR="003F317A" w:rsidRPr="00D2143E">
        <w:rPr>
          <w:rFonts w:ascii="neue Singular D" w:hAnsi="neue Singular D" w:cstheme="majorHAnsi"/>
        </w:rPr>
        <w:t xml:space="preserve">gekleurd </w:t>
      </w:r>
      <w:r w:rsidR="005171C1" w:rsidRPr="00D2143E">
        <w:rPr>
          <w:rFonts w:ascii="neue Singular D" w:hAnsi="neue Singular D" w:cstheme="majorHAnsi"/>
        </w:rPr>
        <w:t>zang</w:t>
      </w:r>
      <w:r w:rsidR="003F317A" w:rsidRPr="00D2143E">
        <w:rPr>
          <w:rFonts w:ascii="neue Singular D" w:hAnsi="neue Singular D" w:cstheme="majorHAnsi"/>
        </w:rPr>
        <w:t>lint</w:t>
      </w:r>
      <w:r w:rsidRPr="00D2143E">
        <w:rPr>
          <w:rFonts w:ascii="neue Singular D" w:hAnsi="neue Singular D" w:cstheme="majorHAnsi"/>
        </w:rPr>
        <w:t xml:space="preserve"> uitgereikt gekregen</w:t>
      </w:r>
      <w:r w:rsidR="003F317A" w:rsidRPr="00D2143E">
        <w:rPr>
          <w:rFonts w:ascii="neue Singular D" w:hAnsi="neue Singular D" w:cstheme="majorHAnsi"/>
        </w:rPr>
        <w:t xml:space="preserve">. We gebruiken dit vandaag tijdens een </w:t>
      </w:r>
      <w:r w:rsidRPr="00D2143E">
        <w:rPr>
          <w:rFonts w:ascii="neue Singular D" w:hAnsi="neue Singular D" w:cstheme="majorHAnsi"/>
        </w:rPr>
        <w:t xml:space="preserve">ademhalingsoefening. </w:t>
      </w:r>
    </w:p>
    <w:p w14:paraId="4FA66EB8" w14:textId="77777777" w:rsidR="00EC3BF1" w:rsidRPr="00D2143E" w:rsidRDefault="00EC3BF1" w:rsidP="00EC3BF1">
      <w:pPr>
        <w:rPr>
          <w:rFonts w:ascii="neue Singular D" w:hAnsi="neue Singular D" w:cstheme="majorHAnsi"/>
        </w:rPr>
      </w:pPr>
    </w:p>
    <w:p w14:paraId="4E7BB474" w14:textId="461EB5AB" w:rsidR="00EC3BF1" w:rsidRPr="00D2143E" w:rsidRDefault="00EC3BF1" w:rsidP="00EC3BF1">
      <w:pPr>
        <w:rPr>
          <w:rFonts w:ascii="neue Singular D" w:hAnsi="neue Singular D" w:cstheme="majorHAnsi"/>
        </w:rPr>
      </w:pPr>
      <w:r w:rsidRPr="00D2143E">
        <w:rPr>
          <w:rFonts w:ascii="neue Singular D" w:hAnsi="neue Singular D" w:cstheme="majorHAnsi"/>
        </w:rPr>
        <w:lastRenderedPageBreak/>
        <w:t xml:space="preserve">Wil je meer weten over Wishful Singing of </w:t>
      </w:r>
      <w:r w:rsidR="005171C1" w:rsidRPr="00D2143E">
        <w:rPr>
          <w:rFonts w:ascii="neue Singular D" w:hAnsi="neue Singular D" w:cstheme="majorHAnsi"/>
        </w:rPr>
        <w:t xml:space="preserve">meedoen aan </w:t>
      </w:r>
      <w:r w:rsidRPr="00D2143E">
        <w:rPr>
          <w:rFonts w:ascii="neue Singular D" w:hAnsi="neue Singular D" w:cstheme="majorHAnsi"/>
        </w:rPr>
        <w:t xml:space="preserve">Zing je sterk? Achterin dit boekje vind je extra informatie. Hier kun je ook lezen over een nieuw initiatief: het Zing je sterk Korennetwerk. </w:t>
      </w:r>
    </w:p>
    <w:p w14:paraId="7203194A" w14:textId="77777777" w:rsidR="00EC3BF1" w:rsidRPr="00D2143E" w:rsidRDefault="00EC3BF1" w:rsidP="00EC3BF1">
      <w:pPr>
        <w:rPr>
          <w:rFonts w:ascii="neue Singular D" w:hAnsi="neue Singular D" w:cstheme="majorHAnsi"/>
        </w:rPr>
      </w:pPr>
    </w:p>
    <w:p w14:paraId="7AC69A6F" w14:textId="3EF25712" w:rsidR="00EC3BF1" w:rsidRPr="00D2143E" w:rsidRDefault="00EC3BF1" w:rsidP="00EC3BF1">
      <w:pPr>
        <w:rPr>
          <w:rFonts w:ascii="neue Singular D" w:hAnsi="neue Singular D" w:cstheme="majorHAnsi"/>
        </w:rPr>
      </w:pPr>
      <w:r w:rsidRPr="00D2143E">
        <w:rPr>
          <w:rFonts w:ascii="neue Singular D" w:hAnsi="neue Singular D" w:cstheme="majorHAnsi"/>
        </w:rPr>
        <w:t xml:space="preserve">Na afloop van het concert is er in de foyer gelegenheid om elkaar te ontmoeten. Wil je even bijkomen voordat je weer naar huis reist? We hebben een prikkelarme ruimte ingericht voor wie daar behoefte aan heeft. </w:t>
      </w:r>
    </w:p>
    <w:p w14:paraId="70DAFF65" w14:textId="77777777" w:rsidR="00EC3BF1" w:rsidRPr="00D2143E" w:rsidRDefault="00EC3BF1" w:rsidP="0055710A">
      <w:pPr>
        <w:rPr>
          <w:rFonts w:ascii="neue Singular D" w:hAnsi="neue Singular D" w:cstheme="majorHAnsi"/>
        </w:rPr>
      </w:pPr>
    </w:p>
    <w:p w14:paraId="61205B26" w14:textId="310D935C" w:rsidR="0055710A" w:rsidRPr="00D2143E" w:rsidRDefault="0055710A" w:rsidP="0055710A">
      <w:pPr>
        <w:rPr>
          <w:rFonts w:ascii="neue Singular D" w:hAnsi="neue Singular D" w:cstheme="majorHAnsi"/>
        </w:rPr>
      </w:pPr>
      <w:r w:rsidRPr="00D2143E">
        <w:rPr>
          <w:rFonts w:ascii="neue Singular D" w:hAnsi="neue Singular D" w:cstheme="majorHAnsi"/>
        </w:rPr>
        <w:t>We wensen jullie een mooi concert!</w:t>
      </w:r>
    </w:p>
    <w:p w14:paraId="3CEF340B" w14:textId="77777777" w:rsidR="0055710A" w:rsidRPr="00D2143E" w:rsidRDefault="0055710A" w:rsidP="0055710A">
      <w:pPr>
        <w:rPr>
          <w:rFonts w:ascii="neue Singular D" w:hAnsi="neue Singular D" w:cstheme="majorHAnsi"/>
        </w:rPr>
      </w:pPr>
    </w:p>
    <w:p w14:paraId="2A648F06" w14:textId="232C3F9C" w:rsidR="0055710A" w:rsidRPr="00D2143E" w:rsidRDefault="0055710A" w:rsidP="0055710A">
      <w:pPr>
        <w:rPr>
          <w:rFonts w:ascii="neue Singular D" w:hAnsi="neue Singular D" w:cstheme="majorHAnsi"/>
          <w:b/>
          <w:bCs/>
        </w:rPr>
      </w:pPr>
      <w:r w:rsidRPr="00D2143E">
        <w:rPr>
          <w:rFonts w:ascii="neue Singular D" w:hAnsi="neue Singular D" w:cstheme="majorHAnsi"/>
          <w:b/>
          <w:bCs/>
        </w:rPr>
        <w:t xml:space="preserve">Wishful Singing </w:t>
      </w:r>
    </w:p>
    <w:p w14:paraId="3C6D134C" w14:textId="798CA6F5" w:rsidR="0055710A" w:rsidRPr="00D2143E" w:rsidRDefault="0055710A" w:rsidP="0055710A">
      <w:pPr>
        <w:rPr>
          <w:rFonts w:ascii="neue Singular D" w:hAnsi="neue Singular D" w:cstheme="majorHAnsi"/>
        </w:rPr>
      </w:pPr>
      <w:r w:rsidRPr="00D2143E">
        <w:rPr>
          <w:rFonts w:ascii="neue Singular D" w:hAnsi="neue Singular D" w:cstheme="majorHAnsi"/>
        </w:rPr>
        <w:t xml:space="preserve">Anne-Christine, Maria, Marjolein, Marleen, Stella </w:t>
      </w:r>
      <w:r w:rsidRPr="00D2143E">
        <w:rPr>
          <w:rFonts w:ascii="neue Singular D" w:hAnsi="neue Singular D" w:cstheme="majorHAnsi"/>
          <w:b/>
          <w:bCs/>
        </w:rPr>
        <w:br/>
      </w:r>
    </w:p>
    <w:p w14:paraId="790A51BC" w14:textId="77777777" w:rsidR="00EC3BF1" w:rsidRPr="00D2143E" w:rsidRDefault="00EC3BF1">
      <w:pPr>
        <w:rPr>
          <w:rFonts w:ascii="neue Singular D" w:hAnsi="neue Singular D" w:cstheme="majorHAnsi"/>
          <w:b/>
          <w:bCs/>
        </w:rPr>
      </w:pPr>
      <w:r w:rsidRPr="00D2143E">
        <w:rPr>
          <w:rFonts w:ascii="neue Singular D" w:hAnsi="neue Singular D" w:cstheme="majorHAnsi"/>
          <w:b/>
          <w:bCs/>
        </w:rPr>
        <w:br w:type="page"/>
      </w:r>
    </w:p>
    <w:p w14:paraId="2521E56C" w14:textId="7BEE1E38" w:rsidR="00D5086B" w:rsidRPr="00D2143E" w:rsidRDefault="00D5086B" w:rsidP="00D47CB9">
      <w:pPr>
        <w:rPr>
          <w:rFonts w:ascii="neue Singular D" w:hAnsi="neue Singular D" w:cstheme="majorHAnsi"/>
          <w:b/>
          <w:bCs/>
        </w:rPr>
      </w:pPr>
      <w:r w:rsidRPr="00D2143E">
        <w:rPr>
          <w:rFonts w:ascii="neue Singular D" w:hAnsi="neue Singular D" w:cstheme="majorHAnsi"/>
          <w:b/>
          <w:bCs/>
        </w:rPr>
        <w:lastRenderedPageBreak/>
        <w:t>Programma</w:t>
      </w:r>
    </w:p>
    <w:p w14:paraId="206B2672" w14:textId="77777777" w:rsidR="00D5086B" w:rsidRPr="00D2143E" w:rsidRDefault="00D5086B" w:rsidP="00D47CB9">
      <w:pPr>
        <w:rPr>
          <w:rFonts w:ascii="neue Singular D" w:hAnsi="neue Singular D" w:cstheme="majorHAnsi"/>
        </w:rPr>
      </w:pPr>
    </w:p>
    <w:p w14:paraId="49AE9E75" w14:textId="77777777" w:rsidR="00D47CB9" w:rsidRPr="00D2143E" w:rsidRDefault="00FA4ABD" w:rsidP="00D47CB9">
      <w:pPr>
        <w:rPr>
          <w:rFonts w:ascii="neue Singular D" w:eastAsia="Calibri" w:hAnsi="neue Singular D" w:cstheme="majorHAnsi"/>
          <w:lang w:val="nl"/>
        </w:rPr>
      </w:pPr>
      <w:r w:rsidRPr="00D2143E">
        <w:rPr>
          <w:rFonts w:ascii="neue Singular D" w:hAnsi="neue Singular D" w:cstheme="majorHAnsi"/>
        </w:rPr>
        <w:t>Avond</w:t>
      </w:r>
      <w:r w:rsidR="00D47CB9" w:rsidRPr="00D2143E">
        <w:rPr>
          <w:rFonts w:ascii="neue Singular D" w:hAnsi="neue Singular D" w:cstheme="majorHAnsi"/>
        </w:rPr>
        <w:tab/>
      </w:r>
      <w:r w:rsidR="00D47CB9" w:rsidRPr="00D2143E">
        <w:rPr>
          <w:rFonts w:ascii="neue Singular D" w:hAnsi="neue Singular D" w:cstheme="majorHAnsi"/>
        </w:rPr>
        <w:tab/>
      </w:r>
      <w:r w:rsidR="00D47CB9" w:rsidRPr="00D2143E">
        <w:rPr>
          <w:rFonts w:ascii="neue Singular D" w:hAnsi="neue Singular D" w:cstheme="majorHAnsi"/>
        </w:rPr>
        <w:tab/>
      </w:r>
      <w:r w:rsidR="00D47CB9" w:rsidRPr="00D2143E">
        <w:rPr>
          <w:rFonts w:ascii="neue Singular D" w:hAnsi="neue Singular D" w:cstheme="majorHAnsi"/>
        </w:rPr>
        <w:tab/>
      </w:r>
      <w:r w:rsidR="00D47CB9" w:rsidRPr="00D2143E">
        <w:rPr>
          <w:rFonts w:ascii="neue Singular D" w:eastAsia="Calibri" w:hAnsi="neue Singular D" w:cstheme="majorHAnsi"/>
          <w:lang w:val="nl"/>
        </w:rPr>
        <w:t>Boudewijn de Groot (1944) &amp; Lennaert Nijgh (1945-2002)</w:t>
      </w:r>
    </w:p>
    <w:p w14:paraId="4B01CD70" w14:textId="77777777" w:rsidR="00D47CB9" w:rsidRPr="00D2143E" w:rsidRDefault="00D47CB9" w:rsidP="00D47CB9">
      <w:pPr>
        <w:ind w:left="2124" w:firstLine="708"/>
        <w:rPr>
          <w:rFonts w:ascii="neue Singular D" w:eastAsia="Calibri" w:hAnsi="neue Singular D" w:cstheme="majorHAnsi"/>
          <w:lang w:val="nl"/>
        </w:rPr>
      </w:pPr>
      <w:r w:rsidRPr="00D2143E">
        <w:rPr>
          <w:rFonts w:ascii="neue Singular D" w:eastAsia="Calibri" w:hAnsi="neue Singular D" w:cstheme="majorHAnsi"/>
          <w:lang w:val="nl"/>
        </w:rPr>
        <w:t>Arr. Bert van den Brink / Jetse Bremer</w:t>
      </w:r>
    </w:p>
    <w:p w14:paraId="1F3320D9" w14:textId="77777777" w:rsidR="00D5086B" w:rsidRPr="00D2143E" w:rsidRDefault="00D5086B" w:rsidP="00FA4ABD">
      <w:pPr>
        <w:rPr>
          <w:rFonts w:ascii="neue Singular D" w:hAnsi="neue Singular D" w:cstheme="majorHAnsi"/>
        </w:rPr>
      </w:pPr>
    </w:p>
    <w:p w14:paraId="710D1D84" w14:textId="2EA01F58" w:rsidR="00912F6B" w:rsidRPr="00D2143E" w:rsidRDefault="00912F6B" w:rsidP="00912F6B">
      <w:pPr>
        <w:ind w:left="2832" w:hanging="2832"/>
        <w:rPr>
          <w:rFonts w:ascii="neue Singular D" w:hAnsi="neue Singular D" w:cstheme="majorHAnsi"/>
        </w:rPr>
      </w:pPr>
      <w:r w:rsidRPr="00D2143E">
        <w:rPr>
          <w:rFonts w:ascii="neue Singular D" w:hAnsi="neue Singular D" w:cstheme="majorHAnsi"/>
        </w:rPr>
        <w:t>Kothbiro</w:t>
      </w:r>
      <w:r w:rsidR="00D47CB9" w:rsidRPr="00D2143E">
        <w:rPr>
          <w:rFonts w:ascii="neue Singular D" w:hAnsi="neue Singular D" w:cstheme="majorHAnsi"/>
        </w:rPr>
        <w:tab/>
      </w:r>
      <w:r w:rsidRPr="00D2143E">
        <w:rPr>
          <w:rFonts w:ascii="neue Singular D" w:hAnsi="neue Singular D" w:cstheme="majorHAnsi"/>
        </w:rPr>
        <w:t>Mbarak Achieng</w:t>
      </w:r>
    </w:p>
    <w:p w14:paraId="4E1D7BA2" w14:textId="64BA0762" w:rsidR="00D47CB9" w:rsidRPr="00D2143E" w:rsidRDefault="00912F6B" w:rsidP="00912F6B">
      <w:pPr>
        <w:ind w:left="2832"/>
        <w:rPr>
          <w:rFonts w:ascii="neue Singular D" w:hAnsi="neue Singular D" w:cstheme="majorHAnsi"/>
        </w:rPr>
      </w:pPr>
      <w:r w:rsidRPr="00D2143E">
        <w:rPr>
          <w:rFonts w:ascii="neue Singular D" w:hAnsi="neue Singular D" w:cstheme="majorHAnsi"/>
        </w:rPr>
        <w:t>Arr. Bert van den Brink &amp; Wishful Singing</w:t>
      </w:r>
    </w:p>
    <w:p w14:paraId="4FBA1E8E" w14:textId="77777777" w:rsidR="00912F6B" w:rsidRPr="00D2143E" w:rsidRDefault="00912F6B" w:rsidP="00912F6B">
      <w:pPr>
        <w:ind w:left="2832"/>
        <w:rPr>
          <w:rFonts w:ascii="neue Singular D" w:hAnsi="neue Singular D" w:cstheme="majorHAnsi"/>
          <w:b/>
        </w:rPr>
      </w:pPr>
    </w:p>
    <w:p w14:paraId="5C1CD41C" w14:textId="48C37B7D" w:rsidR="00FA4ABD" w:rsidRPr="00D2143E" w:rsidRDefault="00912F6B" w:rsidP="00FA4ABD">
      <w:pPr>
        <w:rPr>
          <w:rFonts w:ascii="neue Singular D" w:hAnsi="neue Singular D" w:cstheme="majorHAnsi"/>
        </w:rPr>
      </w:pPr>
      <w:r w:rsidRPr="00D2143E">
        <w:rPr>
          <w:rFonts w:ascii="neue Singular D" w:hAnsi="neue Singular D" w:cstheme="majorHAnsi"/>
        </w:rPr>
        <w:t>Bigi Kaaiman</w:t>
      </w:r>
      <w:r w:rsidR="00D47CB9" w:rsidRPr="00D2143E">
        <w:rPr>
          <w:rFonts w:ascii="neue Singular D" w:hAnsi="neue Singular D" w:cstheme="majorHAnsi"/>
        </w:rPr>
        <w:tab/>
      </w:r>
      <w:r w:rsidR="00D47CB9" w:rsidRPr="00D2143E">
        <w:rPr>
          <w:rFonts w:ascii="neue Singular D" w:hAnsi="neue Singular D" w:cstheme="majorHAnsi"/>
        </w:rPr>
        <w:tab/>
      </w:r>
      <w:r w:rsidR="00D47CB9" w:rsidRPr="00D2143E">
        <w:rPr>
          <w:rFonts w:ascii="neue Singular D" w:hAnsi="neue Singular D" w:cstheme="majorHAnsi"/>
        </w:rPr>
        <w:tab/>
      </w:r>
      <w:r w:rsidRPr="00D2143E">
        <w:rPr>
          <w:rFonts w:ascii="neue Singular D" w:eastAsia="Calibri" w:hAnsi="neue Singular D" w:cstheme="majorHAnsi"/>
          <w:lang w:val="nl"/>
        </w:rPr>
        <w:t>Surinaams volksliedje</w:t>
      </w:r>
      <w:r w:rsidR="00D47CB9" w:rsidRPr="00D2143E">
        <w:rPr>
          <w:rFonts w:ascii="neue Singular D" w:hAnsi="neue Singular D" w:cstheme="majorHAnsi"/>
          <w:lang w:val="nl"/>
        </w:rPr>
        <w:t xml:space="preserve"> | a</w:t>
      </w:r>
      <w:r w:rsidR="00D47CB9" w:rsidRPr="00D2143E">
        <w:rPr>
          <w:rFonts w:ascii="neue Singular D" w:eastAsia="Calibri" w:hAnsi="neue Singular D" w:cstheme="majorHAnsi"/>
          <w:lang w:val="nl"/>
        </w:rPr>
        <w:t>rr. Bert van den Brink</w:t>
      </w:r>
    </w:p>
    <w:p w14:paraId="59022357" w14:textId="77777777" w:rsidR="00D47CB9" w:rsidRPr="00D2143E" w:rsidRDefault="00D47CB9" w:rsidP="00FA4ABD">
      <w:pPr>
        <w:rPr>
          <w:rFonts w:ascii="neue Singular D" w:hAnsi="neue Singular D" w:cstheme="majorHAnsi"/>
        </w:rPr>
      </w:pPr>
    </w:p>
    <w:p w14:paraId="63D20268" w14:textId="77777777" w:rsidR="008B1EE2" w:rsidRPr="00D2143E" w:rsidRDefault="00912F6B" w:rsidP="00D47CB9">
      <w:pPr>
        <w:rPr>
          <w:rFonts w:ascii="neue Singular D" w:hAnsi="neue Singular D" w:cstheme="majorHAnsi"/>
        </w:rPr>
      </w:pPr>
      <w:r w:rsidRPr="00D2143E">
        <w:rPr>
          <w:rFonts w:ascii="neue Singular D" w:hAnsi="neue Singular D" w:cstheme="majorHAnsi"/>
        </w:rPr>
        <w:t>Sing</w:t>
      </w:r>
      <w:r w:rsidRPr="00D2143E">
        <w:rPr>
          <w:rFonts w:ascii="neue Singular D" w:hAnsi="neue Singular D" w:cstheme="majorHAnsi"/>
        </w:rPr>
        <w:tab/>
      </w:r>
      <w:r w:rsidRPr="00D2143E">
        <w:rPr>
          <w:rFonts w:ascii="neue Singular D" w:hAnsi="neue Singular D" w:cstheme="majorHAnsi"/>
        </w:rPr>
        <w:tab/>
      </w:r>
      <w:r w:rsidR="00D47CB9" w:rsidRPr="00D2143E">
        <w:rPr>
          <w:rFonts w:ascii="neue Singular D" w:hAnsi="neue Singular D" w:cstheme="majorHAnsi"/>
        </w:rPr>
        <w:tab/>
      </w:r>
      <w:r w:rsidR="00D47CB9" w:rsidRPr="00D2143E">
        <w:rPr>
          <w:rFonts w:ascii="neue Singular D" w:hAnsi="neue Singular D" w:cstheme="majorHAnsi"/>
        </w:rPr>
        <w:tab/>
      </w:r>
      <w:r w:rsidR="008B1EE2" w:rsidRPr="00D2143E">
        <w:rPr>
          <w:rFonts w:ascii="neue Singular D" w:hAnsi="neue Singular D" w:cstheme="majorHAnsi"/>
        </w:rPr>
        <w:t xml:space="preserve">Simoti </w:t>
      </w:r>
      <w:r w:rsidRPr="00D2143E">
        <w:rPr>
          <w:rFonts w:ascii="neue Singular D" w:hAnsi="neue Singular D" w:cstheme="majorHAnsi"/>
        </w:rPr>
        <w:t>Bahghi Yemane</w:t>
      </w:r>
      <w:r w:rsidR="008B1EE2" w:rsidRPr="00D2143E">
        <w:rPr>
          <w:rFonts w:ascii="neue Singular D" w:hAnsi="neue Singular D" w:cstheme="majorHAnsi"/>
        </w:rPr>
        <w:t xml:space="preserve"> &amp; Yemane Berhan</w:t>
      </w:r>
      <w:r w:rsidRPr="00D2143E">
        <w:rPr>
          <w:rFonts w:ascii="neue Singular D" w:hAnsi="neue Singular D" w:cstheme="majorHAnsi"/>
        </w:rPr>
        <w:t xml:space="preserve"> </w:t>
      </w:r>
    </w:p>
    <w:p w14:paraId="4212B365" w14:textId="5BE8CCA5" w:rsidR="00FA4ABD" w:rsidRPr="00D2143E" w:rsidRDefault="008B1EE2" w:rsidP="008B1EE2">
      <w:pPr>
        <w:ind w:left="2124" w:firstLine="708"/>
        <w:rPr>
          <w:rFonts w:ascii="neue Singular D" w:hAnsi="neue Singular D" w:cstheme="majorHAnsi"/>
        </w:rPr>
      </w:pPr>
      <w:r w:rsidRPr="00D2143E">
        <w:rPr>
          <w:rFonts w:ascii="neue Singular D" w:hAnsi="neue Singular D" w:cstheme="majorHAnsi"/>
        </w:rPr>
        <w:t>A</w:t>
      </w:r>
      <w:r w:rsidR="00912F6B" w:rsidRPr="00D2143E">
        <w:rPr>
          <w:rFonts w:ascii="neue Singular D" w:hAnsi="neue Singular D" w:cstheme="majorHAnsi"/>
        </w:rPr>
        <w:t xml:space="preserve">rr. </w:t>
      </w:r>
      <w:r w:rsidR="00912F6B" w:rsidRPr="00D2143E">
        <w:rPr>
          <w:rFonts w:ascii="neue Singular D" w:eastAsia="Calibri" w:hAnsi="neue Singular D" w:cstheme="majorHAnsi"/>
          <w:lang w:val="nl"/>
        </w:rPr>
        <w:t>Bert van den Brink</w:t>
      </w:r>
    </w:p>
    <w:p w14:paraId="62790E05" w14:textId="77777777" w:rsidR="00D47CB9" w:rsidRPr="00D2143E" w:rsidRDefault="00D47CB9" w:rsidP="00FA4ABD">
      <w:pPr>
        <w:rPr>
          <w:rFonts w:ascii="neue Singular D" w:hAnsi="neue Singular D" w:cstheme="majorHAnsi"/>
        </w:rPr>
      </w:pPr>
    </w:p>
    <w:p w14:paraId="6FB62CE4" w14:textId="46FC2914" w:rsidR="00912F6B" w:rsidRPr="00D2143E" w:rsidRDefault="00912F6B" w:rsidP="00912F6B">
      <w:pPr>
        <w:rPr>
          <w:rFonts w:ascii="neue Singular D" w:eastAsia="Calibri" w:hAnsi="neue Singular D" w:cstheme="majorHAnsi"/>
          <w:lang w:val="en-US"/>
        </w:rPr>
      </w:pPr>
      <w:r w:rsidRPr="00D2143E">
        <w:rPr>
          <w:rFonts w:ascii="neue Singular D" w:hAnsi="neue Singular D" w:cstheme="majorHAnsi"/>
        </w:rPr>
        <w:t>Evening Rise</w:t>
      </w:r>
      <w:r w:rsidRPr="00D2143E">
        <w:rPr>
          <w:rFonts w:ascii="neue Singular D" w:eastAsia="Calibri" w:hAnsi="neue Singular D" w:cs="Calibri"/>
          <w:lang w:val="en-US"/>
        </w:rPr>
        <w:t xml:space="preserve"> </w:t>
      </w:r>
      <w:r w:rsidRPr="00D2143E">
        <w:rPr>
          <w:rFonts w:ascii="neue Singular D" w:eastAsia="Calibri" w:hAnsi="neue Singular D" w:cs="Calibri"/>
          <w:lang w:val="en-US"/>
        </w:rPr>
        <w:tab/>
      </w:r>
      <w:r w:rsidRPr="00D2143E">
        <w:rPr>
          <w:rFonts w:ascii="neue Singular D" w:eastAsia="Calibri" w:hAnsi="neue Singular D" w:cs="Calibri"/>
          <w:lang w:val="en-US"/>
        </w:rPr>
        <w:tab/>
      </w:r>
      <w:r w:rsidRPr="00D2143E">
        <w:rPr>
          <w:rFonts w:ascii="neue Singular D" w:eastAsia="Calibri" w:hAnsi="neue Singular D" w:cs="Calibri"/>
          <w:lang w:val="en-US"/>
        </w:rPr>
        <w:tab/>
      </w:r>
      <w:r w:rsidR="008B1EE2" w:rsidRPr="00D2143E">
        <w:rPr>
          <w:rFonts w:ascii="neue Singular D" w:eastAsia="Calibri" w:hAnsi="neue Singular D" w:cstheme="majorHAnsi"/>
          <w:lang w:val="en-US"/>
        </w:rPr>
        <w:t>Toegeschreven aan de</w:t>
      </w:r>
      <w:r w:rsidRPr="00D2143E">
        <w:rPr>
          <w:rFonts w:ascii="neue Singular D" w:eastAsia="Calibri" w:hAnsi="neue Singular D" w:cstheme="majorHAnsi"/>
          <w:lang w:val="en-US"/>
        </w:rPr>
        <w:t xml:space="preserve"> Hopi</w:t>
      </w:r>
      <w:r w:rsidRPr="00D2143E">
        <w:rPr>
          <w:rFonts w:ascii="neue Singular D" w:hAnsi="neue Singular D" w:cstheme="majorHAnsi"/>
          <w:lang w:val="en-US"/>
        </w:rPr>
        <w:t xml:space="preserve"> </w:t>
      </w:r>
      <w:r w:rsidR="008B1EE2" w:rsidRPr="00D2143E">
        <w:rPr>
          <w:rFonts w:ascii="neue Singular D" w:hAnsi="neue Singular D" w:cstheme="majorHAnsi"/>
          <w:lang w:val="en-US"/>
        </w:rPr>
        <w:t xml:space="preserve">stam </w:t>
      </w:r>
      <w:r w:rsidRPr="00D2143E">
        <w:rPr>
          <w:rFonts w:ascii="neue Singular D" w:hAnsi="neue Singular D" w:cstheme="majorHAnsi"/>
          <w:lang w:val="en-US"/>
        </w:rPr>
        <w:t>| a</w:t>
      </w:r>
      <w:r w:rsidRPr="00D2143E">
        <w:rPr>
          <w:rFonts w:ascii="neue Singular D" w:eastAsia="Calibri" w:hAnsi="neue Singular D" w:cstheme="majorHAnsi"/>
          <w:lang w:val="en-US"/>
        </w:rPr>
        <w:t>rr. Christian Bollmann</w:t>
      </w:r>
    </w:p>
    <w:p w14:paraId="03F4B135" w14:textId="75735E91" w:rsidR="00912F6B" w:rsidRPr="00D2143E" w:rsidRDefault="008B1EE2" w:rsidP="0055710A">
      <w:pPr>
        <w:rPr>
          <w:rFonts w:ascii="neue Singular D" w:hAnsi="neue Singular D" w:cstheme="majorHAnsi"/>
        </w:rPr>
      </w:pPr>
      <w:r w:rsidRPr="00D2143E">
        <w:rPr>
          <w:rFonts w:ascii="neue Singular D" w:hAnsi="neue Singular D" w:cstheme="majorHAnsi"/>
        </w:rPr>
        <w:tab/>
      </w:r>
    </w:p>
    <w:p w14:paraId="65812FD2" w14:textId="695E1675" w:rsidR="008B1EE2" w:rsidRPr="00D2143E" w:rsidRDefault="008B1EE2" w:rsidP="008B1EE2">
      <w:pPr>
        <w:rPr>
          <w:rFonts w:ascii="neue Singular D" w:hAnsi="neue Singular D" w:cstheme="majorHAnsi"/>
          <w:b/>
          <w:lang w:val="en-US"/>
        </w:rPr>
      </w:pPr>
      <w:r w:rsidRPr="00D2143E">
        <w:rPr>
          <w:rFonts w:ascii="neue Singular D" w:hAnsi="neue Singular D" w:cstheme="majorHAnsi"/>
          <w:bCs/>
          <w:lang w:val="en-US"/>
        </w:rPr>
        <w:t>Un poquito cantas</w:t>
      </w:r>
      <w:r w:rsidRPr="00D2143E">
        <w:rPr>
          <w:rFonts w:ascii="neue Singular D" w:hAnsi="neue Singular D" w:cstheme="majorHAnsi"/>
          <w:b/>
          <w:rtl/>
          <w:lang w:val="en-US"/>
        </w:rPr>
        <w:tab/>
      </w:r>
      <w:r w:rsidRPr="00D2143E">
        <w:rPr>
          <w:rFonts w:ascii="neue Singular D" w:hAnsi="neue Singular D" w:cstheme="majorHAnsi"/>
          <w:b/>
          <w:rtl/>
          <w:lang w:val="en-US"/>
        </w:rPr>
        <w:tab/>
      </w:r>
      <w:r w:rsidRPr="00D2143E">
        <w:rPr>
          <w:rFonts w:ascii="neue Singular D" w:hAnsi="neue Singular D" w:cstheme="majorHAnsi"/>
          <w:bCs/>
        </w:rPr>
        <w:t>Spaans</w:t>
      </w:r>
    </w:p>
    <w:p w14:paraId="3D6C30E8" w14:textId="7A9D1A08" w:rsidR="008B1EE2" w:rsidRPr="00D2143E" w:rsidRDefault="008B1EE2" w:rsidP="008B1EE2">
      <w:pPr>
        <w:ind w:left="2124" w:firstLine="708"/>
        <w:rPr>
          <w:rFonts w:ascii="neue Singular D" w:hAnsi="neue Singular D" w:cstheme="majorHAnsi"/>
        </w:rPr>
      </w:pPr>
      <w:r w:rsidRPr="00D2143E">
        <w:rPr>
          <w:rFonts w:ascii="neue Singular D" w:hAnsi="neue Singular D" w:cstheme="majorHAnsi"/>
          <w:bCs/>
        </w:rPr>
        <w:t>Arr. Bert van den Brink, Laszlo Nemes &amp; Wishful Singing</w:t>
      </w:r>
      <w:r w:rsidRPr="00D2143E">
        <w:rPr>
          <w:rFonts w:ascii="neue Singular D" w:hAnsi="neue Singular D" w:cstheme="majorHAnsi"/>
        </w:rPr>
        <w:tab/>
      </w:r>
      <w:r w:rsidRPr="00D2143E">
        <w:rPr>
          <w:rFonts w:ascii="neue Singular D" w:hAnsi="neue Singular D" w:cstheme="majorHAnsi"/>
        </w:rPr>
        <w:tab/>
      </w:r>
    </w:p>
    <w:p w14:paraId="41BF828E" w14:textId="0CCF6ACF" w:rsidR="008B1EE2" w:rsidRPr="00D2143E" w:rsidRDefault="008B1EE2" w:rsidP="008B1EE2">
      <w:pPr>
        <w:rPr>
          <w:rFonts w:ascii="neue Singular D" w:hAnsi="neue Singular D" w:cstheme="majorHAnsi"/>
        </w:rPr>
      </w:pPr>
      <w:r w:rsidRPr="00D2143E">
        <w:rPr>
          <w:rFonts w:ascii="neue Singular D" w:hAnsi="neue Singular D" w:cstheme="majorHAnsi"/>
        </w:rPr>
        <w:t>Als alles duister is</w:t>
      </w:r>
      <w:r w:rsidR="00FA4ABD" w:rsidRPr="00D2143E">
        <w:rPr>
          <w:rFonts w:ascii="neue Singular D" w:hAnsi="neue Singular D" w:cstheme="majorHAnsi"/>
        </w:rPr>
        <w:t xml:space="preserve"> </w:t>
      </w:r>
      <w:r w:rsidR="0055710A" w:rsidRPr="00D2143E">
        <w:rPr>
          <w:rFonts w:ascii="neue Singular D" w:hAnsi="neue Singular D" w:cstheme="majorHAnsi"/>
        </w:rPr>
        <w:tab/>
      </w:r>
      <w:r w:rsidR="0055710A" w:rsidRPr="00D2143E">
        <w:rPr>
          <w:rFonts w:ascii="neue Singular D" w:hAnsi="neue Singular D" w:cstheme="majorHAnsi"/>
        </w:rPr>
        <w:tab/>
      </w:r>
      <w:r w:rsidRPr="00D2143E">
        <w:rPr>
          <w:rFonts w:ascii="neue Singular D" w:hAnsi="neue Singular D" w:cstheme="majorHAnsi"/>
        </w:rPr>
        <w:t>Oorsprong: Taizé</w:t>
      </w:r>
    </w:p>
    <w:p w14:paraId="591BB7F9" w14:textId="4404E9C7" w:rsidR="00FA4ABD" w:rsidRPr="00D2143E" w:rsidRDefault="008B1EE2" w:rsidP="008B1EE2">
      <w:pPr>
        <w:ind w:left="2832"/>
        <w:rPr>
          <w:rFonts w:ascii="neue Singular D" w:hAnsi="neue Singular D" w:cstheme="majorHAnsi"/>
        </w:rPr>
      </w:pPr>
      <w:r w:rsidRPr="00D2143E">
        <w:rPr>
          <w:rFonts w:ascii="neue Singular D" w:hAnsi="neue Singular D" w:cstheme="majorHAnsi"/>
        </w:rPr>
        <w:t>Arr. Bert van den Brink &amp; Wishful Singing</w:t>
      </w:r>
      <w:r w:rsidR="0055710A" w:rsidRPr="00D2143E">
        <w:rPr>
          <w:rFonts w:ascii="neue Singular D" w:hAnsi="neue Singular D" w:cstheme="majorHAnsi"/>
        </w:rPr>
        <w:tab/>
      </w:r>
    </w:p>
    <w:p w14:paraId="176DA35A" w14:textId="77777777" w:rsidR="00D47CB9" w:rsidRPr="00D2143E" w:rsidRDefault="00D47CB9" w:rsidP="00FA4ABD">
      <w:pPr>
        <w:rPr>
          <w:rFonts w:ascii="neue Singular D" w:hAnsi="neue Singular D" w:cstheme="majorHAnsi"/>
        </w:rPr>
      </w:pPr>
    </w:p>
    <w:p w14:paraId="1E2ACDCF" w14:textId="13572EBA" w:rsidR="0037456A" w:rsidRPr="00D2143E" w:rsidRDefault="0030726D" w:rsidP="0037456A">
      <w:pPr>
        <w:rPr>
          <w:rFonts w:ascii="neue Singular D" w:hAnsi="neue Singular D" w:cstheme="majorHAnsi"/>
          <w:lang w:val="nl"/>
        </w:rPr>
      </w:pPr>
      <w:r w:rsidRPr="00D2143E">
        <w:rPr>
          <w:rFonts w:ascii="neue Singular D" w:hAnsi="neue Singular D" w:cstheme="majorHAnsi"/>
        </w:rPr>
        <w:t>Mi kanto, ma mi d</w:t>
      </w:r>
      <w:r w:rsidR="0037456A" w:rsidRPr="00D2143E">
        <w:rPr>
          <w:rFonts w:ascii="neue Singular D" w:hAnsi="neue Singular D" w:cstheme="majorHAnsi"/>
        </w:rPr>
        <w:t xml:space="preserve">e </w:t>
      </w:r>
      <w:r w:rsidRPr="00D2143E">
        <w:rPr>
          <w:rFonts w:ascii="neue Singular D" w:hAnsi="neue Singular D" w:cstheme="majorHAnsi"/>
        </w:rPr>
        <w:t>ete</w:t>
      </w:r>
      <w:r w:rsidR="00D47CB9" w:rsidRPr="00D2143E">
        <w:rPr>
          <w:rFonts w:ascii="neue Singular D" w:hAnsi="neue Singular D" w:cstheme="majorHAnsi"/>
        </w:rPr>
        <w:tab/>
      </w:r>
      <w:r w:rsidR="0037456A" w:rsidRPr="00D2143E">
        <w:rPr>
          <w:rFonts w:ascii="neue Singular D" w:hAnsi="neue Singular D" w:cstheme="majorHAnsi"/>
          <w:lang w:val="nl"/>
        </w:rPr>
        <w:t>Trad. Suriname</w:t>
      </w:r>
    </w:p>
    <w:p w14:paraId="642069A4" w14:textId="08EB1F31" w:rsidR="00FA4ABD" w:rsidRPr="00D2143E" w:rsidRDefault="0037456A" w:rsidP="0037456A">
      <w:pPr>
        <w:ind w:left="2124" w:firstLine="708"/>
        <w:rPr>
          <w:rFonts w:ascii="neue Singular D" w:hAnsi="neue Singular D" w:cstheme="majorHAnsi"/>
        </w:rPr>
      </w:pPr>
      <w:r w:rsidRPr="00D2143E">
        <w:rPr>
          <w:rFonts w:ascii="neue Singular D" w:hAnsi="neue Singular D" w:cstheme="majorHAnsi"/>
          <w:lang w:val="nl"/>
        </w:rPr>
        <w:t>Arr. Bert van den Brink &amp; Wishful Singing</w:t>
      </w:r>
    </w:p>
    <w:p w14:paraId="4118DDA5" w14:textId="77777777" w:rsidR="00D47CB9" w:rsidRPr="00D2143E" w:rsidRDefault="00D47CB9" w:rsidP="00FA4ABD">
      <w:pPr>
        <w:rPr>
          <w:rFonts w:ascii="neue Singular D" w:hAnsi="neue Singular D" w:cstheme="majorHAnsi"/>
        </w:rPr>
      </w:pPr>
    </w:p>
    <w:p w14:paraId="71FBE971" w14:textId="77777777" w:rsidR="00D47CB9" w:rsidRPr="00D2143E" w:rsidRDefault="00FA4ABD" w:rsidP="00D47CB9">
      <w:pPr>
        <w:rPr>
          <w:rFonts w:ascii="neue Singular D" w:eastAsia="Calibri" w:hAnsi="neue Singular D" w:cstheme="majorHAnsi"/>
          <w:lang w:val="nl"/>
        </w:rPr>
      </w:pPr>
      <w:r w:rsidRPr="00D2143E">
        <w:rPr>
          <w:rFonts w:ascii="neue Singular D" w:hAnsi="neue Singular D" w:cstheme="majorHAnsi"/>
        </w:rPr>
        <w:t>Zing</w:t>
      </w:r>
      <w:r w:rsidR="00D47CB9" w:rsidRPr="00D2143E">
        <w:rPr>
          <w:rFonts w:ascii="neue Singular D" w:hAnsi="neue Singular D" w:cstheme="majorHAnsi"/>
        </w:rPr>
        <w:t>,</w:t>
      </w:r>
      <w:r w:rsidRPr="00D2143E">
        <w:rPr>
          <w:rFonts w:ascii="neue Singular D" w:hAnsi="neue Singular D" w:cstheme="majorHAnsi"/>
        </w:rPr>
        <w:t xml:space="preserve"> vecht</w:t>
      </w:r>
      <w:r w:rsidR="00D47CB9" w:rsidRPr="00D2143E">
        <w:rPr>
          <w:rFonts w:ascii="neue Singular D" w:hAnsi="neue Singular D" w:cstheme="majorHAnsi"/>
        </w:rPr>
        <w:t>,</w:t>
      </w:r>
      <w:r w:rsidRPr="00D2143E">
        <w:rPr>
          <w:rFonts w:ascii="neue Singular D" w:hAnsi="neue Singular D" w:cstheme="majorHAnsi"/>
        </w:rPr>
        <w:t xml:space="preserve"> huil</w:t>
      </w:r>
      <w:r w:rsidR="00D47CB9" w:rsidRPr="00D2143E">
        <w:rPr>
          <w:rFonts w:ascii="neue Singular D" w:hAnsi="neue Singular D" w:cstheme="majorHAnsi"/>
        </w:rPr>
        <w:tab/>
      </w:r>
      <w:r w:rsidR="00D47CB9" w:rsidRPr="00D2143E">
        <w:rPr>
          <w:rFonts w:ascii="neue Singular D" w:hAnsi="neue Singular D" w:cstheme="majorHAnsi"/>
        </w:rPr>
        <w:tab/>
      </w:r>
      <w:r w:rsidR="00D47CB9" w:rsidRPr="00D2143E">
        <w:rPr>
          <w:rFonts w:ascii="neue Singular D" w:eastAsia="Calibri" w:hAnsi="neue Singular D" w:cstheme="majorHAnsi"/>
          <w:lang w:val="nl"/>
        </w:rPr>
        <w:t>Ramses Shaffy (1933-2009)</w:t>
      </w:r>
    </w:p>
    <w:p w14:paraId="68378078" w14:textId="77777777" w:rsidR="00D47CB9" w:rsidRPr="00D2143E" w:rsidRDefault="00D47CB9" w:rsidP="00D47CB9">
      <w:pPr>
        <w:ind w:left="2832"/>
        <w:rPr>
          <w:rFonts w:ascii="neue Singular D" w:eastAsia="Calibri" w:hAnsi="neue Singular D" w:cstheme="majorHAnsi"/>
          <w:lang w:val="nl"/>
        </w:rPr>
      </w:pPr>
      <w:r w:rsidRPr="00D2143E">
        <w:rPr>
          <w:rFonts w:ascii="neue Singular D" w:eastAsia="Calibri" w:hAnsi="neue Singular D" w:cstheme="majorHAnsi"/>
          <w:lang w:val="nl"/>
        </w:rPr>
        <w:t>Arr. Ruud Bos / Louis van Dijk / Jetse Bremer / Bert van den</w:t>
      </w:r>
      <w:r w:rsidRPr="00D2143E">
        <w:rPr>
          <w:rFonts w:ascii="neue Singular D" w:hAnsi="neue Singular D" w:cstheme="majorHAnsi"/>
          <w:lang w:val="nl"/>
        </w:rPr>
        <w:t xml:space="preserve"> </w:t>
      </w:r>
      <w:r w:rsidRPr="00D2143E">
        <w:rPr>
          <w:rFonts w:ascii="neue Singular D" w:eastAsia="Calibri" w:hAnsi="neue Singular D" w:cstheme="majorHAnsi"/>
          <w:lang w:val="nl"/>
        </w:rPr>
        <w:t>Brink</w:t>
      </w:r>
    </w:p>
    <w:p w14:paraId="34487581" w14:textId="77777777" w:rsidR="00D47CB9" w:rsidRPr="00D2143E" w:rsidRDefault="00D47CB9" w:rsidP="00FA4ABD">
      <w:pPr>
        <w:rPr>
          <w:rFonts w:ascii="neue Singular D" w:hAnsi="neue Singular D" w:cstheme="majorHAnsi"/>
        </w:rPr>
      </w:pPr>
      <w:r w:rsidRPr="00D2143E">
        <w:rPr>
          <w:rFonts w:ascii="neue Singular D" w:hAnsi="neue Singular D" w:cstheme="majorHAnsi"/>
        </w:rPr>
        <w:tab/>
      </w:r>
    </w:p>
    <w:p w14:paraId="3FC7E34E" w14:textId="12A84CDF" w:rsidR="00912F6B" w:rsidRPr="00D2143E" w:rsidRDefault="00912F6B" w:rsidP="00912F6B">
      <w:pPr>
        <w:rPr>
          <w:rFonts w:ascii="neue Singular D" w:hAnsi="neue Singular D"/>
        </w:rPr>
      </w:pPr>
    </w:p>
    <w:p w14:paraId="726809B7" w14:textId="77777777" w:rsidR="00912F6B" w:rsidRPr="00D2143E" w:rsidRDefault="00912F6B" w:rsidP="00912F6B">
      <w:pPr>
        <w:rPr>
          <w:rFonts w:ascii="neue Singular D" w:hAnsi="neue Singular D"/>
        </w:rPr>
      </w:pPr>
    </w:p>
    <w:p w14:paraId="5AD09DA5" w14:textId="77777777" w:rsidR="00D47CB9" w:rsidRPr="00D2143E" w:rsidRDefault="00D47CB9">
      <w:pPr>
        <w:rPr>
          <w:rFonts w:ascii="neue Singular D" w:hAnsi="neue Singular D" w:cstheme="majorHAnsi"/>
        </w:rPr>
      </w:pPr>
      <w:r w:rsidRPr="00D2143E">
        <w:rPr>
          <w:rFonts w:ascii="neue Singular D" w:hAnsi="neue Singular D" w:cstheme="majorHAnsi"/>
        </w:rPr>
        <w:br w:type="page"/>
      </w:r>
    </w:p>
    <w:p w14:paraId="103C9D3C" w14:textId="77777777" w:rsidR="00D5086B" w:rsidRPr="00D2143E" w:rsidRDefault="00D5086B" w:rsidP="00D47CB9">
      <w:pPr>
        <w:rPr>
          <w:rFonts w:ascii="neue Singular D" w:hAnsi="neue Singular D" w:cstheme="majorHAnsi"/>
          <w:b/>
          <w:bCs/>
        </w:rPr>
      </w:pPr>
      <w:r w:rsidRPr="00D2143E">
        <w:rPr>
          <w:rFonts w:ascii="neue Singular D" w:hAnsi="neue Singular D" w:cstheme="majorHAnsi"/>
          <w:b/>
          <w:bCs/>
        </w:rPr>
        <w:lastRenderedPageBreak/>
        <w:t>Teksten</w:t>
      </w:r>
    </w:p>
    <w:p w14:paraId="0068B58E" w14:textId="77777777" w:rsidR="00D5086B" w:rsidRPr="00D2143E" w:rsidRDefault="00D5086B" w:rsidP="00D47CB9">
      <w:pPr>
        <w:rPr>
          <w:rFonts w:ascii="neue Singular D" w:hAnsi="neue Singular D" w:cstheme="majorHAnsi"/>
          <w:b/>
          <w:bCs/>
        </w:rPr>
      </w:pPr>
    </w:p>
    <w:p w14:paraId="4C09C940" w14:textId="77777777" w:rsidR="00D47CB9" w:rsidRPr="00D2143E" w:rsidRDefault="00D47CB9" w:rsidP="00D47CB9">
      <w:pPr>
        <w:rPr>
          <w:rFonts w:ascii="neue Singular D" w:hAnsi="neue Singular D" w:cstheme="majorHAnsi"/>
          <w:b/>
          <w:bCs/>
        </w:rPr>
      </w:pPr>
      <w:r w:rsidRPr="00D2143E">
        <w:rPr>
          <w:rFonts w:ascii="neue Singular D" w:hAnsi="neue Singular D" w:cstheme="majorHAnsi"/>
          <w:b/>
          <w:bCs/>
        </w:rPr>
        <w:t>Avond</w:t>
      </w:r>
      <w:r w:rsidRPr="00D2143E">
        <w:rPr>
          <w:rFonts w:ascii="neue Singular D" w:hAnsi="neue Singular D" w:cstheme="majorHAnsi"/>
          <w:b/>
          <w:bCs/>
        </w:rPr>
        <w:tab/>
      </w:r>
      <w:r w:rsidRPr="00D2143E">
        <w:rPr>
          <w:rFonts w:ascii="neue Singular D" w:hAnsi="neue Singular D" w:cstheme="majorHAnsi"/>
          <w:b/>
          <w:bCs/>
        </w:rPr>
        <w:tab/>
      </w:r>
      <w:r w:rsidRPr="00D2143E">
        <w:rPr>
          <w:rFonts w:ascii="neue Singular D" w:hAnsi="neue Singular D" w:cstheme="majorHAnsi"/>
          <w:b/>
          <w:bCs/>
        </w:rPr>
        <w:tab/>
      </w:r>
      <w:r w:rsidRPr="00D2143E">
        <w:rPr>
          <w:rFonts w:ascii="neue Singular D" w:hAnsi="neue Singular D" w:cstheme="majorHAnsi"/>
          <w:b/>
          <w:bCs/>
        </w:rPr>
        <w:tab/>
      </w:r>
    </w:p>
    <w:p w14:paraId="2E7A6CBA" w14:textId="77777777" w:rsidR="00D47CB9" w:rsidRPr="00D2143E" w:rsidRDefault="00D47CB9" w:rsidP="00D47CB9">
      <w:pPr>
        <w:rPr>
          <w:rFonts w:ascii="neue Singular D" w:eastAsia="Calibri" w:hAnsi="neue Singular D" w:cstheme="majorHAnsi"/>
          <w:lang w:val="nl"/>
        </w:rPr>
      </w:pPr>
      <w:r w:rsidRPr="00D2143E">
        <w:rPr>
          <w:rFonts w:ascii="neue Singular D" w:eastAsia="Calibri" w:hAnsi="neue Singular D" w:cstheme="majorHAnsi"/>
          <w:lang w:val="nl"/>
        </w:rPr>
        <w:t>Boudewijn de Groot (1944) &amp; Lennaert Nijgh (1945-2002)</w:t>
      </w:r>
    </w:p>
    <w:p w14:paraId="29A9E095" w14:textId="77777777" w:rsidR="00D47CB9" w:rsidRPr="00D2143E" w:rsidRDefault="00D47CB9" w:rsidP="00D47CB9">
      <w:pPr>
        <w:rPr>
          <w:rFonts w:ascii="neue Singular D" w:eastAsia="Calibri" w:hAnsi="neue Singular D" w:cstheme="majorHAnsi"/>
          <w:lang w:val="nl"/>
        </w:rPr>
      </w:pPr>
      <w:r w:rsidRPr="00D2143E">
        <w:rPr>
          <w:rFonts w:ascii="neue Singular D" w:eastAsia="Calibri" w:hAnsi="neue Singular D" w:cstheme="majorHAnsi"/>
          <w:lang w:val="nl"/>
        </w:rPr>
        <w:t>Arr. Bert van den Brink / Jetse Bremer</w:t>
      </w:r>
    </w:p>
    <w:p w14:paraId="751972C4" w14:textId="77777777" w:rsidR="00D47CB9" w:rsidRPr="00D2143E" w:rsidRDefault="00D47CB9" w:rsidP="00D47CB9">
      <w:pPr>
        <w:rPr>
          <w:rFonts w:ascii="neue Singular D" w:hAnsi="neue Singular D" w:cstheme="majorHAnsi"/>
        </w:rPr>
      </w:pPr>
    </w:p>
    <w:p w14:paraId="6C54C3B5"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Nu hoef je nooit je jas meer aan te trekken</w:t>
      </w:r>
    </w:p>
    <w:p w14:paraId="0AE4F65C"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en</w:t>
      </w:r>
      <w:proofErr w:type="gramEnd"/>
      <w:r w:rsidRPr="00D2143E">
        <w:rPr>
          <w:rFonts w:ascii="neue Singular D" w:eastAsia="Calibri" w:hAnsi="neue Singular D" w:cstheme="majorHAnsi"/>
        </w:rPr>
        <w:t xml:space="preserve"> te hopen dat je licht het doet.</w:t>
      </w:r>
    </w:p>
    <w:p w14:paraId="0CCBE7CA"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Laat buiten de stormwind nu maar razen in het donker,</w:t>
      </w:r>
    </w:p>
    <w:p w14:paraId="0587E4FD"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want</w:t>
      </w:r>
      <w:proofErr w:type="gramEnd"/>
      <w:r w:rsidRPr="00D2143E">
        <w:rPr>
          <w:rFonts w:ascii="neue Singular D" w:eastAsia="Calibri" w:hAnsi="neue Singular D" w:cstheme="majorHAnsi"/>
        </w:rPr>
        <w:t xml:space="preserve"> binnen is het warm en licht en goed.</w:t>
      </w:r>
    </w:p>
    <w:p w14:paraId="49685EA7"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Hand in hand naar buiten kijken waar de regen valt.</w:t>
      </w:r>
    </w:p>
    <w:p w14:paraId="440414F8"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Ik zie het vuur van hoop en twijfel in je ogen</w:t>
      </w:r>
    </w:p>
    <w:p w14:paraId="6BA541F0"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en</w:t>
      </w:r>
      <w:proofErr w:type="gramEnd"/>
      <w:r w:rsidRPr="00D2143E">
        <w:rPr>
          <w:rFonts w:ascii="neue Singular D" w:eastAsia="Calibri" w:hAnsi="neue Singular D" w:cstheme="majorHAnsi"/>
        </w:rPr>
        <w:t xml:space="preserve"> ik ken je diepste angst.</w:t>
      </w:r>
    </w:p>
    <w:p w14:paraId="3DDF77D8" w14:textId="77777777" w:rsidR="00D47CB9" w:rsidRPr="00D2143E" w:rsidRDefault="00D47CB9" w:rsidP="00D47CB9">
      <w:pPr>
        <w:rPr>
          <w:rFonts w:ascii="neue Singular D" w:eastAsia="Calibri" w:hAnsi="neue Singular D" w:cstheme="majorHAnsi"/>
        </w:rPr>
      </w:pPr>
    </w:p>
    <w:p w14:paraId="4105636C"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Want je kunt niets zeker weten en alles gaat voorbij.</w:t>
      </w:r>
    </w:p>
    <w:p w14:paraId="06C40ACB"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Maar ik geloof, ik geloof, ik geloof,</w:t>
      </w:r>
    </w:p>
    <w:p w14:paraId="29DEB815"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ik</w:t>
      </w:r>
      <w:proofErr w:type="gramEnd"/>
      <w:r w:rsidRPr="00D2143E">
        <w:rPr>
          <w:rFonts w:ascii="neue Singular D" w:eastAsia="Calibri" w:hAnsi="neue Singular D" w:cstheme="majorHAnsi"/>
        </w:rPr>
        <w:t xml:space="preserve"> geloof, ik geloof in jou en mij.</w:t>
      </w:r>
    </w:p>
    <w:p w14:paraId="6048C928" w14:textId="77777777" w:rsidR="00D47CB9" w:rsidRPr="00D2143E" w:rsidRDefault="00D47CB9" w:rsidP="00D47CB9">
      <w:pPr>
        <w:rPr>
          <w:rFonts w:ascii="neue Singular D" w:eastAsia="Calibri" w:hAnsi="neue Singular D" w:cstheme="majorHAnsi"/>
        </w:rPr>
      </w:pPr>
    </w:p>
    <w:p w14:paraId="6359E0F7"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En als je 's morgens opstaat ben ik bij je</w:t>
      </w:r>
    </w:p>
    <w:p w14:paraId="0A1850FB"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en</w:t>
      </w:r>
      <w:proofErr w:type="gramEnd"/>
      <w:r w:rsidRPr="00D2143E">
        <w:rPr>
          <w:rFonts w:ascii="neue Singular D" w:eastAsia="Calibri" w:hAnsi="neue Singular D" w:cstheme="majorHAnsi"/>
        </w:rPr>
        <w:t xml:space="preserve"> misschien heb ik al thee gezet.</w:t>
      </w:r>
    </w:p>
    <w:p w14:paraId="61E75A37"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En als de zon schijnt buiten gaan we lopen door de duinen</w:t>
      </w:r>
    </w:p>
    <w:p w14:paraId="037CD031"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en</w:t>
      </w:r>
      <w:proofErr w:type="gramEnd"/>
      <w:r w:rsidRPr="00D2143E">
        <w:rPr>
          <w:rFonts w:ascii="neue Singular D" w:eastAsia="Calibri" w:hAnsi="neue Singular D" w:cstheme="majorHAnsi"/>
        </w:rPr>
        <w:t xml:space="preserve"> als het regent gaan we terug in bed.</w:t>
      </w:r>
    </w:p>
    <w:p w14:paraId="664BA3F7"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Uren langzaam wakker worden, zwevend door de tijd,</w:t>
      </w:r>
    </w:p>
    <w:p w14:paraId="7EDE3576"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ik</w:t>
      </w:r>
      <w:proofErr w:type="gramEnd"/>
      <w:r w:rsidRPr="00D2143E">
        <w:rPr>
          <w:rFonts w:ascii="neue Singular D" w:eastAsia="Calibri" w:hAnsi="neue Singular D" w:cstheme="majorHAnsi"/>
        </w:rPr>
        <w:t xml:space="preserve"> zie het licht door de gordijnen en ik weet:</w:t>
      </w:r>
    </w:p>
    <w:p w14:paraId="2DB5DDF0"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het</w:t>
      </w:r>
      <w:proofErr w:type="gramEnd"/>
      <w:r w:rsidRPr="00D2143E">
        <w:rPr>
          <w:rFonts w:ascii="neue Singular D" w:eastAsia="Calibri" w:hAnsi="neue Singular D" w:cstheme="majorHAnsi"/>
        </w:rPr>
        <w:t xml:space="preserve"> verleden geeft geen zekerheid.</w:t>
      </w:r>
    </w:p>
    <w:p w14:paraId="35101395" w14:textId="77777777" w:rsidR="00D47CB9" w:rsidRPr="00D2143E" w:rsidRDefault="00D47CB9" w:rsidP="00D47CB9">
      <w:pPr>
        <w:rPr>
          <w:rFonts w:ascii="neue Singular D" w:eastAsia="Calibri" w:hAnsi="neue Singular D" w:cstheme="majorHAnsi"/>
        </w:rPr>
      </w:pPr>
    </w:p>
    <w:p w14:paraId="44CC1B56"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 xml:space="preserve">Want je kunt niets zeker weten... </w:t>
      </w:r>
    </w:p>
    <w:p w14:paraId="654194C5" w14:textId="77777777" w:rsidR="00D47CB9" w:rsidRPr="00D2143E" w:rsidRDefault="00D47CB9" w:rsidP="00D47CB9">
      <w:pPr>
        <w:rPr>
          <w:rFonts w:ascii="neue Singular D" w:eastAsia="Calibri" w:hAnsi="neue Singular D" w:cstheme="majorHAnsi"/>
        </w:rPr>
      </w:pPr>
    </w:p>
    <w:p w14:paraId="1FF5444D"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Ik doe de lichten uit en de kamer wordt nu donker.</w:t>
      </w:r>
    </w:p>
    <w:p w14:paraId="1F4A05AE"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Een straatlantaarn buiten geeft wat licht.</w:t>
      </w:r>
    </w:p>
    <w:p w14:paraId="75C8B787"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En de dingen in de kamer worden vrienden die gaan slapen,</w:t>
      </w:r>
    </w:p>
    <w:p w14:paraId="3035B5A6"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de</w:t>
      </w:r>
      <w:proofErr w:type="gramEnd"/>
      <w:r w:rsidRPr="00D2143E">
        <w:rPr>
          <w:rFonts w:ascii="neue Singular D" w:eastAsia="Calibri" w:hAnsi="neue Singular D" w:cstheme="majorHAnsi"/>
        </w:rPr>
        <w:t xml:space="preserve"> stoelen staan te wachten op 't ontbijt.</w:t>
      </w:r>
    </w:p>
    <w:p w14:paraId="178661AC"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En morgen word ik wakker met de geur van brood en honing,</w:t>
      </w:r>
    </w:p>
    <w:p w14:paraId="195DB816"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de</w:t>
      </w:r>
      <w:proofErr w:type="gramEnd"/>
      <w:r w:rsidRPr="00D2143E">
        <w:rPr>
          <w:rFonts w:ascii="neue Singular D" w:eastAsia="Calibri" w:hAnsi="neue Singular D" w:cstheme="majorHAnsi"/>
        </w:rPr>
        <w:t xml:space="preserve"> glans van het gouden zonlicht in jouw haar.</w:t>
      </w:r>
    </w:p>
    <w:p w14:paraId="3B6BEB1A"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En de dingen in de kamer, ik zeg ze welterusten,</w:t>
      </w:r>
    </w:p>
    <w:p w14:paraId="36270662"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vanavond</w:t>
      </w:r>
      <w:proofErr w:type="gramEnd"/>
      <w:r w:rsidRPr="00D2143E">
        <w:rPr>
          <w:rFonts w:ascii="neue Singular D" w:eastAsia="Calibri" w:hAnsi="neue Singular D" w:cstheme="majorHAnsi"/>
        </w:rPr>
        <w:t xml:space="preserve"> gaan we slapen en morgen zien we wel.</w:t>
      </w:r>
    </w:p>
    <w:p w14:paraId="122CB173"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Maar de dingen in de kamer zouden levenloze dingen zijn zonder jou.</w:t>
      </w:r>
    </w:p>
    <w:p w14:paraId="57A04611" w14:textId="77777777" w:rsidR="00D47CB9" w:rsidRPr="00D2143E" w:rsidRDefault="00D47CB9" w:rsidP="00D47CB9">
      <w:pPr>
        <w:rPr>
          <w:rFonts w:ascii="neue Singular D" w:eastAsia="Calibri" w:hAnsi="neue Singular D" w:cstheme="majorHAnsi"/>
        </w:rPr>
      </w:pPr>
    </w:p>
    <w:p w14:paraId="3AACEA58"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En je kunt niets zeker weten, want alles gaat voorbij.</w:t>
      </w:r>
    </w:p>
    <w:p w14:paraId="16A70897" w14:textId="77777777" w:rsidR="00D47CB9" w:rsidRPr="00D2143E" w:rsidRDefault="00D47CB9" w:rsidP="00D47CB9">
      <w:pPr>
        <w:rPr>
          <w:rFonts w:ascii="neue Singular D" w:eastAsia="Calibri" w:hAnsi="neue Singular D" w:cstheme="majorHAnsi"/>
        </w:rPr>
      </w:pPr>
      <w:r w:rsidRPr="00D2143E">
        <w:rPr>
          <w:rFonts w:ascii="neue Singular D" w:eastAsia="Calibri" w:hAnsi="neue Singular D" w:cstheme="majorHAnsi"/>
        </w:rPr>
        <w:t>Maar ik geloof, ik geloof, ik geloof,</w:t>
      </w:r>
    </w:p>
    <w:p w14:paraId="21013B6F" w14:textId="77777777" w:rsidR="00D47CB9" w:rsidRPr="00D2143E" w:rsidRDefault="00D47CB9" w:rsidP="00D47CB9">
      <w:pPr>
        <w:rPr>
          <w:rFonts w:ascii="neue Singular D" w:eastAsia="Calibri" w:hAnsi="neue Singular D" w:cstheme="majorHAnsi"/>
        </w:rPr>
      </w:pPr>
      <w:proofErr w:type="gramStart"/>
      <w:r w:rsidRPr="00D2143E">
        <w:rPr>
          <w:rFonts w:ascii="neue Singular D" w:eastAsia="Calibri" w:hAnsi="neue Singular D" w:cstheme="majorHAnsi"/>
        </w:rPr>
        <w:t>ik</w:t>
      </w:r>
      <w:proofErr w:type="gramEnd"/>
      <w:r w:rsidRPr="00D2143E">
        <w:rPr>
          <w:rFonts w:ascii="neue Singular D" w:eastAsia="Calibri" w:hAnsi="neue Singular D" w:cstheme="majorHAnsi"/>
        </w:rPr>
        <w:t xml:space="preserve"> geloof, ik geloof in jou en mij. (2x)</w:t>
      </w:r>
    </w:p>
    <w:p w14:paraId="4751DC1A" w14:textId="77777777" w:rsidR="00D47CB9" w:rsidRPr="00D2143E" w:rsidRDefault="00D47CB9" w:rsidP="00D47CB9">
      <w:pPr>
        <w:rPr>
          <w:rFonts w:ascii="neue Singular D" w:hAnsi="neue Singular D" w:cstheme="majorHAnsi"/>
        </w:rPr>
      </w:pPr>
    </w:p>
    <w:p w14:paraId="2A75B5ED" w14:textId="77777777" w:rsidR="00D47CB9" w:rsidRPr="00D2143E" w:rsidRDefault="00D47CB9" w:rsidP="00D47CB9">
      <w:pPr>
        <w:rPr>
          <w:rFonts w:ascii="neue Singular D" w:hAnsi="neue Singular D" w:cstheme="majorHAnsi"/>
        </w:rPr>
      </w:pPr>
    </w:p>
    <w:p w14:paraId="7C3B12E5" w14:textId="77777777" w:rsidR="00323DBC" w:rsidRPr="00D2143E" w:rsidRDefault="00323DBC">
      <w:pPr>
        <w:rPr>
          <w:rFonts w:ascii="neue Singular D" w:hAnsi="neue Singular D" w:cstheme="majorHAnsi"/>
          <w:b/>
          <w:bCs/>
        </w:rPr>
      </w:pPr>
    </w:p>
    <w:p w14:paraId="6D445A3C" w14:textId="77777777" w:rsidR="00323DBC" w:rsidRPr="00D2143E" w:rsidRDefault="00323DBC" w:rsidP="00323DBC">
      <w:pPr>
        <w:rPr>
          <w:rFonts w:ascii="neue Singular D" w:hAnsi="neue Singular D" w:cstheme="majorHAnsi"/>
        </w:rPr>
      </w:pPr>
    </w:p>
    <w:p w14:paraId="42FF7D03" w14:textId="77777777" w:rsidR="00323DBC" w:rsidRPr="00D2143E" w:rsidRDefault="00323DBC">
      <w:pPr>
        <w:rPr>
          <w:rFonts w:ascii="neue Singular D" w:hAnsi="neue Singular D" w:cstheme="majorHAnsi"/>
          <w:b/>
          <w:bCs/>
        </w:rPr>
      </w:pPr>
      <w:r w:rsidRPr="00D2143E">
        <w:rPr>
          <w:rFonts w:ascii="neue Singular D" w:hAnsi="neue Singular D" w:cstheme="majorHAnsi"/>
          <w:b/>
          <w:bCs/>
        </w:rPr>
        <w:br w:type="page"/>
      </w:r>
    </w:p>
    <w:p w14:paraId="75028447" w14:textId="75FB4127" w:rsidR="00323DBC" w:rsidRPr="00D2143E" w:rsidRDefault="00323DBC" w:rsidP="00323DBC">
      <w:pPr>
        <w:ind w:left="2832" w:hanging="2832"/>
        <w:rPr>
          <w:rFonts w:ascii="neue Singular D" w:hAnsi="neue Singular D" w:cstheme="majorHAnsi"/>
          <w:b/>
          <w:bCs/>
        </w:rPr>
      </w:pPr>
      <w:r w:rsidRPr="00D2143E">
        <w:rPr>
          <w:rFonts w:ascii="neue Singular D" w:hAnsi="neue Singular D" w:cstheme="majorHAnsi"/>
          <w:b/>
          <w:bCs/>
        </w:rPr>
        <w:lastRenderedPageBreak/>
        <w:t>Kothbiro</w:t>
      </w:r>
      <w:r w:rsidRPr="00D2143E">
        <w:rPr>
          <w:rFonts w:ascii="neue Singular D" w:hAnsi="neue Singular D" w:cstheme="majorHAnsi"/>
          <w:b/>
          <w:bCs/>
        </w:rPr>
        <w:tab/>
      </w:r>
    </w:p>
    <w:p w14:paraId="1C3F88BC" w14:textId="742F2B11" w:rsidR="00323DBC" w:rsidRPr="00D2143E" w:rsidRDefault="00323DBC" w:rsidP="003034A1">
      <w:pPr>
        <w:ind w:left="2832" w:hanging="2832"/>
        <w:rPr>
          <w:rFonts w:ascii="neue Singular D" w:hAnsi="neue Singular D" w:cstheme="majorHAnsi"/>
        </w:rPr>
      </w:pPr>
      <w:r w:rsidRPr="00D2143E">
        <w:rPr>
          <w:rFonts w:ascii="neue Singular D" w:hAnsi="neue Singular D" w:cstheme="majorHAnsi"/>
        </w:rPr>
        <w:t>Mbarak Achieng</w:t>
      </w:r>
      <w:r w:rsidR="003034A1" w:rsidRPr="00D2143E">
        <w:rPr>
          <w:rFonts w:ascii="neue Singular D" w:hAnsi="neue Singular D" w:cstheme="majorHAnsi"/>
        </w:rPr>
        <w:t xml:space="preserve"> | a</w:t>
      </w:r>
      <w:r w:rsidRPr="00D2143E">
        <w:rPr>
          <w:rFonts w:ascii="neue Singular D" w:hAnsi="neue Singular D" w:cstheme="majorHAnsi"/>
        </w:rPr>
        <w:t>rr. Bert van den Brink &amp; Wishful Singing</w:t>
      </w:r>
    </w:p>
    <w:p w14:paraId="2177A293" w14:textId="77777777" w:rsidR="00323DBC" w:rsidRPr="00D2143E" w:rsidRDefault="00323DBC" w:rsidP="00323DBC">
      <w:pPr>
        <w:ind w:left="2832" w:hanging="2832"/>
        <w:rPr>
          <w:rFonts w:ascii="neue Singular D" w:hAnsi="neue Singular D" w:cstheme="majorHAnsi"/>
        </w:rPr>
      </w:pPr>
    </w:p>
    <w:tbl>
      <w:tblPr>
        <w:tblStyle w:val="Tabelraster"/>
        <w:tblW w:w="0" w:type="auto"/>
        <w:tblLook w:val="04A0" w:firstRow="1" w:lastRow="0" w:firstColumn="1" w:lastColumn="0" w:noHBand="0" w:noVBand="1"/>
      </w:tblPr>
      <w:tblGrid>
        <w:gridCol w:w="4528"/>
        <w:gridCol w:w="4528"/>
      </w:tblGrid>
      <w:tr w:rsidR="00323DBC" w:rsidRPr="00D2143E" w14:paraId="75FEED04" w14:textId="77777777" w:rsidTr="007C6935">
        <w:tc>
          <w:tcPr>
            <w:tcW w:w="4528" w:type="dxa"/>
          </w:tcPr>
          <w:p w14:paraId="0FC8A1B3" w14:textId="77777777" w:rsidR="00323DBC" w:rsidRPr="00D2143E" w:rsidRDefault="00323DBC" w:rsidP="00323DBC">
            <w:pPr>
              <w:rPr>
                <w:rFonts w:ascii="neue Singular D" w:hAnsi="neue Singular D" w:cstheme="majorHAnsi"/>
              </w:rPr>
            </w:pPr>
            <w:r w:rsidRPr="00D2143E">
              <w:rPr>
                <w:rFonts w:ascii="neue Singular D" w:hAnsi="neue Singular D" w:cstheme="majorHAnsi"/>
              </w:rPr>
              <w:t>Hah hayeh hayeh…</w:t>
            </w:r>
          </w:p>
          <w:p w14:paraId="1EF01ACF" w14:textId="77777777" w:rsidR="00323DBC" w:rsidRPr="00D2143E" w:rsidRDefault="00323DBC" w:rsidP="00323DBC">
            <w:pPr>
              <w:rPr>
                <w:rFonts w:ascii="neue Singular D" w:hAnsi="neue Singular D" w:cstheme="majorHAnsi"/>
              </w:rPr>
            </w:pPr>
          </w:p>
          <w:p w14:paraId="5F9A62C3" w14:textId="77777777" w:rsidR="0022234A" w:rsidRPr="00D2143E" w:rsidRDefault="00323DBC" w:rsidP="00323DBC">
            <w:pPr>
              <w:rPr>
                <w:rFonts w:ascii="neue Singular D" w:hAnsi="neue Singular D" w:cstheme="majorHAnsi"/>
              </w:rPr>
            </w:pPr>
            <w:r w:rsidRPr="00D2143E">
              <w:rPr>
                <w:rFonts w:ascii="neue Singular D" w:hAnsi="neue Singular D" w:cstheme="majorHAnsi"/>
              </w:rPr>
              <w:t xml:space="preserve">Auma k’uwinja, </w:t>
            </w:r>
          </w:p>
          <w:p w14:paraId="48E9F1AE" w14:textId="4B05BD7F" w:rsidR="0022234A" w:rsidRPr="00D2143E" w:rsidRDefault="0022234A" w:rsidP="00323DBC">
            <w:pPr>
              <w:rPr>
                <w:rFonts w:ascii="neue Singular D" w:hAnsi="neue Singular D" w:cstheme="majorHAnsi"/>
              </w:rPr>
            </w:pPr>
            <w:r w:rsidRPr="00D2143E">
              <w:rPr>
                <w:rFonts w:ascii="neue Singular D" w:hAnsi="neue Singular D" w:cstheme="majorHAnsi"/>
              </w:rPr>
              <w:t>K</w:t>
            </w:r>
            <w:r w:rsidR="00323DBC" w:rsidRPr="00D2143E">
              <w:rPr>
                <w:rFonts w:ascii="neue Singular D" w:hAnsi="neue Singular D" w:cstheme="majorHAnsi"/>
              </w:rPr>
              <w:t>othbiro</w:t>
            </w:r>
            <w:r w:rsidRPr="00D2143E">
              <w:rPr>
                <w:rFonts w:ascii="neue Singular D" w:hAnsi="neue Singular D" w:cstheme="majorHAnsi"/>
              </w:rPr>
              <w:t xml:space="preserve">, </w:t>
            </w:r>
          </w:p>
          <w:p w14:paraId="6CA72E27" w14:textId="77777777" w:rsidR="00323DBC" w:rsidRPr="00D2143E" w:rsidRDefault="00323DBC" w:rsidP="0022234A">
            <w:pPr>
              <w:rPr>
                <w:rFonts w:ascii="neue Singular D" w:hAnsi="neue Singular D" w:cstheme="majorHAnsi"/>
                <w:lang w:val="en-US"/>
              </w:rPr>
            </w:pPr>
            <w:r w:rsidRPr="00D2143E">
              <w:rPr>
                <w:rFonts w:ascii="neue Singular D" w:hAnsi="neue Singular D" w:cstheme="majorHAnsi"/>
                <w:lang w:val="en-US"/>
              </w:rPr>
              <w:t>keluru dhok edala</w:t>
            </w:r>
          </w:p>
          <w:p w14:paraId="64A2842E" w14:textId="77777777" w:rsidR="00323DBC" w:rsidRPr="00D2143E" w:rsidRDefault="00323DBC" w:rsidP="00323DBC">
            <w:pPr>
              <w:rPr>
                <w:rFonts w:ascii="neue Singular D" w:hAnsi="neue Singular D" w:cstheme="majorHAnsi"/>
                <w:lang w:val="en-US"/>
              </w:rPr>
            </w:pPr>
          </w:p>
          <w:p w14:paraId="49B5B5D9" w14:textId="77777777" w:rsidR="00323DBC" w:rsidRPr="00D2143E" w:rsidRDefault="00323DBC" w:rsidP="00323DBC">
            <w:pPr>
              <w:rPr>
                <w:rFonts w:ascii="neue Singular D" w:hAnsi="neue Singular D" w:cstheme="majorHAnsi"/>
                <w:lang w:val="en-US"/>
              </w:rPr>
            </w:pPr>
            <w:r w:rsidRPr="00D2143E">
              <w:rPr>
                <w:rFonts w:ascii="neue Singular D" w:hAnsi="neue Singular D" w:cstheme="majorHAnsi"/>
                <w:lang w:val="en-US"/>
              </w:rPr>
              <w:t>Yahye nyithindogi,</w:t>
            </w:r>
          </w:p>
          <w:p w14:paraId="5B0E1734" w14:textId="77777777" w:rsidR="00323DBC" w:rsidRPr="00D2143E" w:rsidRDefault="00323DBC" w:rsidP="00323DBC">
            <w:pPr>
              <w:rPr>
                <w:rFonts w:ascii="neue Singular D" w:hAnsi="neue Singular D" w:cstheme="majorHAnsi"/>
                <w:lang w:val="en-US"/>
              </w:rPr>
            </w:pPr>
            <w:r w:rsidRPr="00D2143E">
              <w:rPr>
                <w:rFonts w:ascii="neue Singular D" w:hAnsi="neue Singular D" w:cstheme="majorHAnsi"/>
                <w:lang w:val="en-US"/>
              </w:rPr>
              <w:t>unkoro humu timuru nade</w:t>
            </w:r>
          </w:p>
          <w:p w14:paraId="118CA947" w14:textId="6A911F31" w:rsidR="00323DBC" w:rsidRPr="00D2143E" w:rsidRDefault="00323DBC" w:rsidP="00323DBC">
            <w:pPr>
              <w:rPr>
                <w:rFonts w:ascii="neue Singular D" w:hAnsi="neue Singular D" w:cstheme="majorHAnsi"/>
                <w:lang w:val="en-US"/>
              </w:rPr>
            </w:pPr>
            <w:r w:rsidRPr="00D2143E">
              <w:rPr>
                <w:rFonts w:ascii="neue Singular D" w:hAnsi="neue Singular D" w:cstheme="majorHAnsi"/>
                <w:lang w:val="en-US"/>
              </w:rPr>
              <w:t>Kothbiro</w:t>
            </w:r>
          </w:p>
          <w:p w14:paraId="226FE19B" w14:textId="77777777" w:rsidR="0022234A" w:rsidRPr="00D2143E" w:rsidRDefault="0022234A" w:rsidP="0022234A">
            <w:pPr>
              <w:rPr>
                <w:rFonts w:ascii="neue Singular D" w:hAnsi="neue Singular D" w:cstheme="majorHAnsi"/>
                <w:lang w:val="en-US"/>
              </w:rPr>
            </w:pPr>
            <w:r w:rsidRPr="00D2143E">
              <w:rPr>
                <w:rFonts w:ascii="neue Singular D" w:hAnsi="neue Singular D" w:cstheme="majorHAnsi"/>
                <w:lang w:val="en-US"/>
              </w:rPr>
              <w:t>keluru dhok edala</w:t>
            </w:r>
          </w:p>
          <w:p w14:paraId="225CBA3F" w14:textId="77777777" w:rsidR="00323DBC" w:rsidRPr="00D2143E" w:rsidRDefault="00323DBC" w:rsidP="007C6935">
            <w:pPr>
              <w:rPr>
                <w:rFonts w:ascii="neue Singular D" w:hAnsi="neue Singular D" w:cstheme="majorHAnsi"/>
              </w:rPr>
            </w:pPr>
          </w:p>
        </w:tc>
        <w:tc>
          <w:tcPr>
            <w:tcW w:w="4528" w:type="dxa"/>
          </w:tcPr>
          <w:p w14:paraId="316BE465" w14:textId="77777777" w:rsidR="00962719" w:rsidRPr="00D2143E" w:rsidRDefault="00962719" w:rsidP="00962719">
            <w:pPr>
              <w:rPr>
                <w:rFonts w:ascii="neue Singular D" w:hAnsi="neue Singular D" w:cstheme="majorHAnsi"/>
              </w:rPr>
            </w:pPr>
            <w:r w:rsidRPr="00D2143E">
              <w:rPr>
                <w:rFonts w:ascii="neue Singular D" w:hAnsi="neue Singular D" w:cstheme="majorHAnsi"/>
              </w:rPr>
              <w:t>Hah hayeh hayeh…</w:t>
            </w:r>
          </w:p>
          <w:p w14:paraId="1BD3E2D1" w14:textId="5A22F460" w:rsidR="00962719" w:rsidRPr="00D2143E" w:rsidRDefault="00962719" w:rsidP="007C6935">
            <w:pPr>
              <w:rPr>
                <w:rFonts w:ascii="neue Singular D" w:hAnsi="neue Singular D" w:cstheme="majorHAnsi"/>
              </w:rPr>
            </w:pPr>
          </w:p>
          <w:p w14:paraId="149D06F5" w14:textId="1325B483" w:rsidR="00962719" w:rsidRPr="00D2143E" w:rsidRDefault="00962719" w:rsidP="00962719">
            <w:pPr>
              <w:rPr>
                <w:rFonts w:ascii="neue Singular D" w:hAnsi="neue Singular D" w:cstheme="majorHAnsi"/>
              </w:rPr>
            </w:pPr>
            <w:r w:rsidRPr="00D2143E">
              <w:rPr>
                <w:rFonts w:ascii="neue Singular D" w:hAnsi="neue Singular D" w:cstheme="majorHAnsi"/>
              </w:rPr>
              <w:t>Oh mother, if you can hear me:</w:t>
            </w:r>
          </w:p>
          <w:p w14:paraId="643E5D9E" w14:textId="77777777" w:rsidR="0022234A" w:rsidRPr="00D2143E" w:rsidRDefault="00962719" w:rsidP="00962719">
            <w:pPr>
              <w:rPr>
                <w:rFonts w:ascii="neue Singular D" w:hAnsi="neue Singular D" w:cstheme="majorHAnsi"/>
              </w:rPr>
            </w:pPr>
            <w:r w:rsidRPr="00D2143E">
              <w:rPr>
                <w:rFonts w:ascii="neue Singular D" w:hAnsi="neue Singular D" w:cstheme="majorHAnsi"/>
              </w:rPr>
              <w:t xml:space="preserve">The rain is coming. </w:t>
            </w:r>
          </w:p>
          <w:p w14:paraId="6BFBD085" w14:textId="357BAA3B" w:rsidR="00962719" w:rsidRPr="00D2143E" w:rsidRDefault="00962719" w:rsidP="00962719">
            <w:pPr>
              <w:rPr>
                <w:rFonts w:ascii="neue Singular D" w:hAnsi="neue Singular D" w:cstheme="majorHAnsi"/>
              </w:rPr>
            </w:pPr>
            <w:r w:rsidRPr="00D2143E">
              <w:rPr>
                <w:rFonts w:ascii="neue Singular D" w:hAnsi="neue Singular D" w:cstheme="majorHAnsi"/>
              </w:rPr>
              <w:t>Bring the cattle home.</w:t>
            </w:r>
          </w:p>
          <w:p w14:paraId="505A5BAC" w14:textId="77777777" w:rsidR="0022234A" w:rsidRPr="00D2143E" w:rsidRDefault="0022234A" w:rsidP="00962719">
            <w:pPr>
              <w:rPr>
                <w:rFonts w:ascii="neue Singular D" w:hAnsi="neue Singular D" w:cstheme="majorHAnsi"/>
              </w:rPr>
            </w:pPr>
          </w:p>
          <w:p w14:paraId="1B454349" w14:textId="77777777" w:rsidR="00962719" w:rsidRPr="00D2143E" w:rsidRDefault="00962719" w:rsidP="00962719">
            <w:pPr>
              <w:rPr>
                <w:rFonts w:ascii="neue Singular D" w:hAnsi="neue Singular D" w:cstheme="majorHAnsi"/>
              </w:rPr>
            </w:pPr>
            <w:r w:rsidRPr="00D2143E">
              <w:rPr>
                <w:rFonts w:ascii="neue Singular D" w:hAnsi="neue Singular D" w:cstheme="majorHAnsi"/>
              </w:rPr>
              <w:t xml:space="preserve">Oh these children, </w:t>
            </w:r>
          </w:p>
          <w:p w14:paraId="61AF06ED" w14:textId="4B330BEE" w:rsidR="00962719" w:rsidRPr="00D2143E" w:rsidRDefault="00962719" w:rsidP="00962719">
            <w:pPr>
              <w:rPr>
                <w:rFonts w:ascii="neue Singular D" w:hAnsi="neue Singular D" w:cstheme="majorHAnsi"/>
              </w:rPr>
            </w:pPr>
            <w:r w:rsidRPr="00D2143E">
              <w:rPr>
                <w:rFonts w:ascii="neue Singular D" w:hAnsi="neue Singular D" w:cstheme="majorHAnsi"/>
              </w:rPr>
              <w:t>What are you doing?</w:t>
            </w:r>
          </w:p>
          <w:p w14:paraId="12A98A37" w14:textId="77777777" w:rsidR="00962719" w:rsidRPr="00D2143E" w:rsidRDefault="00962719" w:rsidP="00962719">
            <w:pPr>
              <w:rPr>
                <w:rFonts w:ascii="neue Singular D" w:hAnsi="neue Singular D" w:cstheme="majorHAnsi"/>
              </w:rPr>
            </w:pPr>
            <w:r w:rsidRPr="00D2143E">
              <w:rPr>
                <w:rFonts w:ascii="neue Singular D" w:hAnsi="neue Singular D" w:cstheme="majorHAnsi"/>
              </w:rPr>
              <w:t>The rain is coming</w:t>
            </w:r>
          </w:p>
          <w:p w14:paraId="0D282AD6" w14:textId="77777777" w:rsidR="00962719" w:rsidRPr="00D2143E" w:rsidRDefault="00962719" w:rsidP="00962719">
            <w:pPr>
              <w:rPr>
                <w:rFonts w:ascii="neue Singular D" w:hAnsi="neue Singular D" w:cstheme="majorHAnsi"/>
              </w:rPr>
            </w:pPr>
            <w:r w:rsidRPr="00D2143E">
              <w:rPr>
                <w:rFonts w:ascii="neue Singular D" w:hAnsi="neue Singular D" w:cstheme="majorHAnsi"/>
              </w:rPr>
              <w:t>Bring the cattle home</w:t>
            </w:r>
          </w:p>
          <w:p w14:paraId="5A61D395" w14:textId="2AB136A2" w:rsidR="00962719" w:rsidRPr="00D2143E" w:rsidRDefault="00962719" w:rsidP="00962719">
            <w:pPr>
              <w:rPr>
                <w:rFonts w:ascii="neue Singular D" w:hAnsi="neue Singular D" w:cstheme="majorHAnsi"/>
              </w:rPr>
            </w:pPr>
          </w:p>
        </w:tc>
      </w:tr>
    </w:tbl>
    <w:p w14:paraId="5AC864C1" w14:textId="77777777" w:rsidR="00323DBC" w:rsidRPr="00D2143E" w:rsidRDefault="00323DBC" w:rsidP="00323DBC">
      <w:pPr>
        <w:ind w:left="2832" w:hanging="2832"/>
        <w:rPr>
          <w:rFonts w:ascii="neue Singular D" w:hAnsi="neue Singular D" w:cstheme="majorHAnsi"/>
        </w:rPr>
      </w:pPr>
    </w:p>
    <w:p w14:paraId="4C6D46B9" w14:textId="77777777" w:rsidR="00323DBC" w:rsidRPr="00D2143E" w:rsidRDefault="00323DBC" w:rsidP="00323DBC">
      <w:pPr>
        <w:ind w:left="2832"/>
        <w:rPr>
          <w:rFonts w:ascii="neue Singular D" w:hAnsi="neue Singular D" w:cstheme="majorHAnsi"/>
          <w:b/>
        </w:rPr>
      </w:pPr>
    </w:p>
    <w:p w14:paraId="34D37F6E" w14:textId="77777777" w:rsidR="003034A1" w:rsidRPr="00D2143E" w:rsidRDefault="00323DBC" w:rsidP="00323DBC">
      <w:pPr>
        <w:rPr>
          <w:rFonts w:ascii="neue Singular D" w:hAnsi="neue Singular D" w:cstheme="majorHAnsi"/>
          <w:b/>
          <w:bCs/>
        </w:rPr>
      </w:pPr>
      <w:r w:rsidRPr="00D2143E">
        <w:rPr>
          <w:rFonts w:ascii="neue Singular D" w:hAnsi="neue Singular D" w:cstheme="majorHAnsi"/>
          <w:b/>
          <w:bCs/>
        </w:rPr>
        <w:t>Bigi Kaaiman</w:t>
      </w:r>
      <w:r w:rsidRPr="00D2143E">
        <w:rPr>
          <w:rFonts w:ascii="neue Singular D" w:hAnsi="neue Singular D" w:cstheme="majorHAnsi"/>
          <w:b/>
          <w:bCs/>
        </w:rPr>
        <w:tab/>
      </w:r>
      <w:r w:rsidRPr="00D2143E">
        <w:rPr>
          <w:rFonts w:ascii="neue Singular D" w:hAnsi="neue Singular D" w:cstheme="majorHAnsi"/>
          <w:b/>
          <w:bCs/>
        </w:rPr>
        <w:tab/>
      </w:r>
      <w:r w:rsidRPr="00D2143E">
        <w:rPr>
          <w:rFonts w:ascii="neue Singular D" w:hAnsi="neue Singular D" w:cstheme="majorHAnsi"/>
          <w:b/>
          <w:bCs/>
        </w:rPr>
        <w:tab/>
      </w:r>
    </w:p>
    <w:p w14:paraId="173F0A6A" w14:textId="65DEF114" w:rsidR="00323DBC" w:rsidRPr="00D2143E" w:rsidRDefault="00323DBC" w:rsidP="00323DBC">
      <w:pPr>
        <w:rPr>
          <w:rFonts w:ascii="neue Singular D" w:hAnsi="neue Singular D" w:cstheme="majorHAnsi"/>
        </w:rPr>
      </w:pPr>
      <w:r w:rsidRPr="00D2143E">
        <w:rPr>
          <w:rFonts w:ascii="neue Singular D" w:eastAsia="Calibri" w:hAnsi="neue Singular D" w:cstheme="majorHAnsi"/>
          <w:lang w:val="nl"/>
        </w:rPr>
        <w:t>Surinaams volksliedje</w:t>
      </w:r>
      <w:r w:rsidRPr="00D2143E">
        <w:rPr>
          <w:rFonts w:ascii="neue Singular D" w:hAnsi="neue Singular D" w:cstheme="majorHAnsi"/>
          <w:lang w:val="nl"/>
        </w:rPr>
        <w:t xml:space="preserve"> | a</w:t>
      </w:r>
      <w:r w:rsidRPr="00D2143E">
        <w:rPr>
          <w:rFonts w:ascii="neue Singular D" w:eastAsia="Calibri" w:hAnsi="neue Singular D" w:cstheme="majorHAnsi"/>
          <w:lang w:val="nl"/>
        </w:rPr>
        <w:t>rr. Bert van den Brink</w:t>
      </w:r>
    </w:p>
    <w:p w14:paraId="687F4ADD" w14:textId="5094308C" w:rsidR="00323DBC" w:rsidRPr="00D2143E" w:rsidRDefault="00323DBC" w:rsidP="00323DBC">
      <w:pPr>
        <w:rPr>
          <w:rFonts w:ascii="neue Singular D" w:hAnsi="neue Singular D" w:cstheme="majorHAnsi"/>
        </w:rPr>
      </w:pPr>
    </w:p>
    <w:tbl>
      <w:tblPr>
        <w:tblStyle w:val="Tabelraster"/>
        <w:tblW w:w="0" w:type="auto"/>
        <w:tblLook w:val="04A0" w:firstRow="1" w:lastRow="0" w:firstColumn="1" w:lastColumn="0" w:noHBand="0" w:noVBand="1"/>
      </w:tblPr>
      <w:tblGrid>
        <w:gridCol w:w="4528"/>
        <w:gridCol w:w="4528"/>
      </w:tblGrid>
      <w:tr w:rsidR="003034A1" w:rsidRPr="00D2143E" w14:paraId="3319E633" w14:textId="77777777" w:rsidTr="007C6935">
        <w:tc>
          <w:tcPr>
            <w:tcW w:w="4528" w:type="dxa"/>
          </w:tcPr>
          <w:p w14:paraId="798AC37D"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Bigi kaiman, kaiman, kaiman (2x)</w:t>
            </w:r>
          </w:p>
          <w:p w14:paraId="5B7A7A7C"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Bigi kaiman dyomp’a liba bari: tyuwe, tyuwe </w:t>
            </w:r>
          </w:p>
          <w:p w14:paraId="04B9CC6E" w14:textId="5AF00A1A" w:rsidR="003034A1" w:rsidRPr="00D2143E" w:rsidRDefault="003034A1" w:rsidP="007C6935">
            <w:pPr>
              <w:rPr>
                <w:rFonts w:ascii="neue Singular D" w:hAnsi="neue Singular D" w:cstheme="majorHAnsi"/>
              </w:rPr>
            </w:pPr>
          </w:p>
          <w:p w14:paraId="45C06F72" w14:textId="77777777" w:rsidR="003034A1" w:rsidRPr="00D2143E" w:rsidRDefault="003034A1" w:rsidP="007C6935">
            <w:pPr>
              <w:rPr>
                <w:rFonts w:ascii="neue Singular D" w:hAnsi="neue Singular D" w:cstheme="majorHAnsi"/>
              </w:rPr>
            </w:pPr>
          </w:p>
          <w:p w14:paraId="66E44238"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A bari tyuwe, tyuwe, a bari tyuwe, tyuwe </w:t>
            </w:r>
          </w:p>
          <w:p w14:paraId="556CB7EC"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Bigi kaiman dyomp’a liba bari: tyuwe, tyuwe</w:t>
            </w:r>
          </w:p>
          <w:p w14:paraId="5DCD4944" w14:textId="03A11344" w:rsidR="003034A1" w:rsidRPr="00D2143E" w:rsidRDefault="003034A1" w:rsidP="007C6935">
            <w:pPr>
              <w:rPr>
                <w:rFonts w:ascii="neue Singular D" w:hAnsi="neue Singular D" w:cstheme="majorHAnsi"/>
              </w:rPr>
            </w:pPr>
          </w:p>
        </w:tc>
        <w:tc>
          <w:tcPr>
            <w:tcW w:w="4528" w:type="dxa"/>
          </w:tcPr>
          <w:p w14:paraId="27809743" w14:textId="70D8ACA2" w:rsidR="003034A1" w:rsidRPr="00D2143E" w:rsidRDefault="003034A1" w:rsidP="007C6935">
            <w:pPr>
              <w:rPr>
                <w:rFonts w:ascii="neue Singular D" w:hAnsi="neue Singular D" w:cstheme="majorHAnsi"/>
              </w:rPr>
            </w:pPr>
            <w:r w:rsidRPr="00D2143E">
              <w:rPr>
                <w:rFonts w:ascii="neue Singular D" w:hAnsi="neue Singular D" w:cstheme="majorHAnsi"/>
              </w:rPr>
              <w:t>Grote kaaiman, kaaiman, kaaiman</w:t>
            </w:r>
          </w:p>
          <w:p w14:paraId="0B37ABDA" w14:textId="1AF2F7C9" w:rsidR="003034A1" w:rsidRPr="00D2143E" w:rsidRDefault="003034A1" w:rsidP="007C6935">
            <w:pPr>
              <w:rPr>
                <w:rFonts w:ascii="neue Singular D" w:hAnsi="neue Singular D" w:cstheme="majorHAnsi"/>
              </w:rPr>
            </w:pPr>
            <w:r w:rsidRPr="00D2143E">
              <w:rPr>
                <w:rFonts w:ascii="neue Singular D" w:hAnsi="neue Singular D" w:cstheme="majorHAnsi"/>
              </w:rPr>
              <w:t>De grote kaaiman springt in de rivier en maakt een plons.</w:t>
            </w:r>
          </w:p>
          <w:p w14:paraId="0972605B" w14:textId="77777777" w:rsidR="003034A1" w:rsidRPr="00D2143E" w:rsidRDefault="003034A1" w:rsidP="007C6935">
            <w:pPr>
              <w:rPr>
                <w:rFonts w:ascii="neue Singular D" w:hAnsi="neue Singular D" w:cstheme="majorHAnsi"/>
              </w:rPr>
            </w:pPr>
          </w:p>
          <w:p w14:paraId="03E7320B" w14:textId="233690F2" w:rsidR="003034A1" w:rsidRPr="00D2143E" w:rsidRDefault="003034A1" w:rsidP="003034A1">
            <w:pPr>
              <w:rPr>
                <w:rFonts w:ascii="neue Singular D" w:hAnsi="neue Singular D" w:cstheme="majorHAnsi"/>
              </w:rPr>
            </w:pPr>
            <w:r w:rsidRPr="00D2143E">
              <w:rPr>
                <w:rFonts w:ascii="neue Singular D" w:hAnsi="neue Singular D" w:cstheme="majorHAnsi"/>
              </w:rPr>
              <w:t>Hij maakt een plons, hij maakt een plons</w:t>
            </w:r>
          </w:p>
          <w:p w14:paraId="76188A6C" w14:textId="2683381D" w:rsidR="003034A1" w:rsidRPr="00D2143E" w:rsidRDefault="003034A1" w:rsidP="003034A1">
            <w:pPr>
              <w:rPr>
                <w:rFonts w:ascii="neue Singular D" w:hAnsi="neue Singular D" w:cstheme="majorHAnsi"/>
              </w:rPr>
            </w:pPr>
            <w:r w:rsidRPr="00D2143E">
              <w:rPr>
                <w:rFonts w:ascii="neue Singular D" w:hAnsi="neue Singular D" w:cstheme="majorHAnsi"/>
              </w:rPr>
              <w:t>De grote kaaiman springt in de rivier, en maakt een plons.</w:t>
            </w:r>
          </w:p>
          <w:p w14:paraId="71C87ABF" w14:textId="0E270187" w:rsidR="003034A1" w:rsidRPr="00D2143E" w:rsidRDefault="003034A1" w:rsidP="007C6935">
            <w:pPr>
              <w:rPr>
                <w:rFonts w:ascii="neue Singular D" w:hAnsi="neue Singular D" w:cstheme="majorHAnsi"/>
              </w:rPr>
            </w:pPr>
          </w:p>
        </w:tc>
      </w:tr>
    </w:tbl>
    <w:p w14:paraId="601750FC" w14:textId="65BD25F8" w:rsidR="003034A1" w:rsidRDefault="003034A1" w:rsidP="00323DBC">
      <w:pPr>
        <w:rPr>
          <w:rFonts w:ascii="neue Singular D" w:hAnsi="neue Singular D" w:cstheme="majorHAnsi"/>
        </w:rPr>
      </w:pPr>
    </w:p>
    <w:p w14:paraId="24669AEC" w14:textId="77777777" w:rsidR="00701DE8" w:rsidRPr="00D2143E" w:rsidRDefault="00701DE8" w:rsidP="00323DBC">
      <w:pPr>
        <w:rPr>
          <w:rFonts w:ascii="neue Singular D" w:hAnsi="neue Singular D" w:cstheme="majorHAnsi"/>
        </w:rPr>
      </w:pPr>
    </w:p>
    <w:p w14:paraId="5FAA3EA3" w14:textId="77777777" w:rsidR="003034A1" w:rsidRPr="00D2143E" w:rsidRDefault="00323DBC" w:rsidP="00323DBC">
      <w:pPr>
        <w:rPr>
          <w:rFonts w:ascii="neue Singular D" w:hAnsi="neue Singular D" w:cstheme="majorHAnsi"/>
          <w:b/>
          <w:bCs/>
        </w:rPr>
      </w:pPr>
      <w:r w:rsidRPr="00D2143E">
        <w:rPr>
          <w:rFonts w:ascii="neue Singular D" w:hAnsi="neue Singular D" w:cstheme="majorHAnsi"/>
          <w:b/>
          <w:bCs/>
        </w:rPr>
        <w:t>Sing</w:t>
      </w:r>
      <w:r w:rsidRPr="00D2143E">
        <w:rPr>
          <w:rFonts w:ascii="neue Singular D" w:hAnsi="neue Singular D" w:cstheme="majorHAnsi"/>
          <w:b/>
          <w:bCs/>
        </w:rPr>
        <w:tab/>
      </w:r>
      <w:r w:rsidRPr="00D2143E">
        <w:rPr>
          <w:rFonts w:ascii="neue Singular D" w:hAnsi="neue Singular D" w:cstheme="majorHAnsi"/>
          <w:b/>
          <w:bCs/>
        </w:rPr>
        <w:tab/>
      </w:r>
      <w:r w:rsidRPr="00D2143E">
        <w:rPr>
          <w:rFonts w:ascii="neue Singular D" w:hAnsi="neue Singular D" w:cstheme="majorHAnsi"/>
          <w:b/>
          <w:bCs/>
        </w:rPr>
        <w:tab/>
      </w:r>
      <w:r w:rsidRPr="00D2143E">
        <w:rPr>
          <w:rFonts w:ascii="neue Singular D" w:hAnsi="neue Singular D" w:cstheme="majorHAnsi"/>
          <w:b/>
          <w:bCs/>
        </w:rPr>
        <w:tab/>
      </w:r>
    </w:p>
    <w:p w14:paraId="0C60CA2F" w14:textId="1139DBBE" w:rsidR="00323DBC" w:rsidRPr="00D2143E" w:rsidRDefault="00323DBC" w:rsidP="003034A1">
      <w:pPr>
        <w:rPr>
          <w:rFonts w:ascii="neue Singular D" w:hAnsi="neue Singular D" w:cstheme="majorHAnsi"/>
        </w:rPr>
      </w:pPr>
      <w:r w:rsidRPr="00D2143E">
        <w:rPr>
          <w:rFonts w:ascii="neue Singular D" w:hAnsi="neue Singular D" w:cstheme="majorHAnsi"/>
        </w:rPr>
        <w:t xml:space="preserve">Simoti Bahghi Yemane &amp; Yemane Berhan </w:t>
      </w:r>
      <w:r w:rsidR="003034A1" w:rsidRPr="00D2143E">
        <w:rPr>
          <w:rFonts w:ascii="neue Singular D" w:hAnsi="neue Singular D" w:cstheme="majorHAnsi"/>
        </w:rPr>
        <w:t>| a</w:t>
      </w:r>
      <w:r w:rsidRPr="00D2143E">
        <w:rPr>
          <w:rFonts w:ascii="neue Singular D" w:hAnsi="neue Singular D" w:cstheme="majorHAnsi"/>
        </w:rPr>
        <w:t xml:space="preserve">rr. </w:t>
      </w:r>
      <w:r w:rsidRPr="00D2143E">
        <w:rPr>
          <w:rFonts w:ascii="neue Singular D" w:eastAsia="Calibri" w:hAnsi="neue Singular D" w:cstheme="majorHAnsi"/>
          <w:lang w:val="nl"/>
        </w:rPr>
        <w:t>Bert van den Brink</w:t>
      </w:r>
    </w:p>
    <w:p w14:paraId="783926B1" w14:textId="73AFC131" w:rsidR="00323DBC" w:rsidRPr="00D2143E" w:rsidRDefault="00323DBC" w:rsidP="00323DBC">
      <w:pPr>
        <w:rPr>
          <w:rFonts w:ascii="neue Singular D" w:hAnsi="neue Singular D" w:cstheme="majorHAnsi"/>
        </w:rPr>
      </w:pPr>
    </w:p>
    <w:p w14:paraId="4696B74B" w14:textId="77777777" w:rsidR="003034A1" w:rsidRPr="00D2143E" w:rsidRDefault="003034A1" w:rsidP="003034A1">
      <w:pPr>
        <w:rPr>
          <w:rFonts w:ascii="neue Singular D" w:hAnsi="neue Singular D" w:cstheme="majorHAnsi"/>
          <w:i/>
          <w:iCs/>
        </w:rPr>
      </w:pPr>
      <w:r w:rsidRPr="00D2143E">
        <w:rPr>
          <w:rFonts w:ascii="neue Singular D" w:hAnsi="neue Singular D" w:cstheme="majorHAnsi"/>
          <w:i/>
          <w:iCs/>
        </w:rPr>
        <w:t>Sing, sing sing</w:t>
      </w:r>
    </w:p>
    <w:p w14:paraId="1F028EF1" w14:textId="77777777" w:rsidR="003034A1" w:rsidRPr="00D2143E" w:rsidRDefault="003034A1" w:rsidP="003034A1">
      <w:pPr>
        <w:rPr>
          <w:rFonts w:ascii="neue Singular D" w:hAnsi="neue Singular D" w:cstheme="majorHAnsi"/>
          <w:i/>
          <w:iCs/>
        </w:rPr>
      </w:pPr>
      <w:r w:rsidRPr="00D2143E">
        <w:rPr>
          <w:rFonts w:ascii="neue Singular D" w:hAnsi="neue Singular D" w:cstheme="majorHAnsi"/>
          <w:i/>
          <w:iCs/>
        </w:rPr>
        <w:t>Sing the song my baby</w:t>
      </w:r>
    </w:p>
    <w:p w14:paraId="40326D19" w14:textId="77777777" w:rsidR="003034A1" w:rsidRPr="00D2143E" w:rsidRDefault="003034A1" w:rsidP="003034A1">
      <w:pPr>
        <w:rPr>
          <w:rFonts w:ascii="neue Singular D" w:hAnsi="neue Singular D" w:cstheme="majorHAnsi"/>
        </w:rPr>
      </w:pPr>
      <w:r w:rsidRPr="00D2143E">
        <w:rPr>
          <w:rFonts w:ascii="neue Singular D" w:hAnsi="neue Singular D" w:cstheme="majorHAnsi"/>
          <w:i/>
          <w:iCs/>
        </w:rPr>
        <w:t>The one that you love (2x)</w:t>
      </w:r>
    </w:p>
    <w:p w14:paraId="69901EBD" w14:textId="77777777" w:rsidR="003034A1" w:rsidRPr="00D2143E" w:rsidRDefault="003034A1" w:rsidP="003034A1">
      <w:pPr>
        <w:rPr>
          <w:rFonts w:ascii="neue Singular D" w:hAnsi="neue Singular D" w:cstheme="majorHAnsi"/>
        </w:rPr>
      </w:pPr>
    </w:p>
    <w:p w14:paraId="58F81D83"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The song will love you back</w:t>
      </w:r>
    </w:p>
    <w:p w14:paraId="41911729"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Sing you back</w:t>
      </w:r>
    </w:p>
    <w:p w14:paraId="7632614C"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And rock you back</w:t>
      </w:r>
    </w:p>
    <w:p w14:paraId="05CBA5E9"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Until you don’t see the difference no more</w:t>
      </w:r>
    </w:p>
    <w:p w14:paraId="70A89483" w14:textId="77777777" w:rsidR="003034A1" w:rsidRPr="00D2143E" w:rsidRDefault="003034A1" w:rsidP="003034A1">
      <w:pPr>
        <w:rPr>
          <w:rFonts w:ascii="neue Singular D" w:hAnsi="neue Singular D" w:cstheme="majorHAnsi"/>
        </w:rPr>
      </w:pPr>
    </w:p>
    <w:p w14:paraId="0E5660A0"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The white and black</w:t>
      </w:r>
    </w:p>
    <w:p w14:paraId="22C5977E"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Cause in love there is no color</w:t>
      </w:r>
    </w:p>
    <w:p w14:paraId="11518D8D"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In song there is no color</w:t>
      </w:r>
    </w:p>
    <w:p w14:paraId="00B0065C"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Just a rhythm</w:t>
      </w:r>
    </w:p>
    <w:p w14:paraId="7BF0AA5F"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A feeling of honour, so</w:t>
      </w:r>
    </w:p>
    <w:p w14:paraId="5AC4EC22" w14:textId="77777777" w:rsidR="003034A1" w:rsidRPr="00D2143E" w:rsidRDefault="003034A1" w:rsidP="003034A1">
      <w:pPr>
        <w:rPr>
          <w:rFonts w:ascii="neue Singular D" w:hAnsi="neue Singular D" w:cstheme="majorHAnsi"/>
        </w:rPr>
      </w:pPr>
    </w:p>
    <w:p w14:paraId="4FA3AFD7" w14:textId="26FFA15F" w:rsidR="003034A1" w:rsidRPr="00D2143E" w:rsidRDefault="003034A1" w:rsidP="003034A1">
      <w:pPr>
        <w:rPr>
          <w:rFonts w:ascii="neue Singular D" w:hAnsi="neue Singular D" w:cstheme="majorHAnsi"/>
          <w:i/>
          <w:iCs/>
        </w:rPr>
      </w:pPr>
      <w:r w:rsidRPr="00D2143E">
        <w:rPr>
          <w:rFonts w:ascii="neue Singular D" w:hAnsi="neue Singular D" w:cstheme="majorHAnsi"/>
          <w:i/>
          <w:iCs/>
        </w:rPr>
        <w:t>Sing, sing sing</w:t>
      </w:r>
      <w:r w:rsidR="0022234A" w:rsidRPr="00D2143E">
        <w:rPr>
          <w:rFonts w:ascii="neue Singular D" w:hAnsi="neue Singular D" w:cstheme="majorHAnsi"/>
          <w:i/>
          <w:iCs/>
        </w:rPr>
        <w:t>...</w:t>
      </w:r>
    </w:p>
    <w:p w14:paraId="075ED092"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The song will love you more</w:t>
      </w:r>
    </w:p>
    <w:p w14:paraId="5B742B09"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In the same way that you adore</w:t>
      </w:r>
    </w:p>
    <w:p w14:paraId="12A3D008"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In the same manner that you deal</w:t>
      </w:r>
    </w:p>
    <w:p w14:paraId="3170896A"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To express so you can heal, so</w:t>
      </w:r>
    </w:p>
    <w:p w14:paraId="45547E6D" w14:textId="77777777" w:rsidR="003034A1" w:rsidRPr="00D2143E" w:rsidRDefault="003034A1" w:rsidP="003034A1">
      <w:pPr>
        <w:rPr>
          <w:rFonts w:ascii="neue Singular D" w:hAnsi="neue Singular D" w:cstheme="majorHAnsi"/>
        </w:rPr>
      </w:pPr>
    </w:p>
    <w:p w14:paraId="008B9180" w14:textId="77777777" w:rsidR="0022234A" w:rsidRPr="00D2143E" w:rsidRDefault="0022234A" w:rsidP="0022234A">
      <w:pPr>
        <w:rPr>
          <w:rFonts w:ascii="neue Singular D" w:hAnsi="neue Singular D" w:cstheme="majorHAnsi"/>
          <w:i/>
          <w:iCs/>
        </w:rPr>
      </w:pPr>
      <w:r w:rsidRPr="00D2143E">
        <w:rPr>
          <w:rFonts w:ascii="neue Singular D" w:hAnsi="neue Singular D" w:cstheme="majorHAnsi"/>
          <w:i/>
          <w:iCs/>
        </w:rPr>
        <w:t>Sing, sing sing...</w:t>
      </w:r>
    </w:p>
    <w:p w14:paraId="45A2BD0B" w14:textId="77777777" w:rsidR="003034A1" w:rsidRPr="00D2143E" w:rsidRDefault="003034A1" w:rsidP="003034A1">
      <w:pPr>
        <w:rPr>
          <w:rFonts w:ascii="neue Singular D" w:hAnsi="neue Singular D" w:cstheme="majorHAnsi"/>
        </w:rPr>
      </w:pPr>
    </w:p>
    <w:p w14:paraId="0F3B2BB0"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See to give away what you have</w:t>
      </w:r>
    </w:p>
    <w:p w14:paraId="6C07A67F"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And to share your desires</w:t>
      </w:r>
    </w:p>
    <w:p w14:paraId="7C8B52BD"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 xml:space="preserve">That’ll take you higher and </w:t>
      </w:r>
    </w:p>
    <w:p w14:paraId="07F21F90" w14:textId="77777777" w:rsidR="003034A1" w:rsidRPr="00D2143E" w:rsidRDefault="003034A1" w:rsidP="003034A1">
      <w:pPr>
        <w:rPr>
          <w:rFonts w:ascii="neue Singular D" w:hAnsi="neue Singular D" w:cstheme="majorHAnsi"/>
        </w:rPr>
      </w:pPr>
      <w:proofErr w:type="gramStart"/>
      <w:r w:rsidRPr="00D2143E">
        <w:rPr>
          <w:rFonts w:ascii="neue Singular D" w:hAnsi="neue Singular D" w:cstheme="majorHAnsi"/>
        </w:rPr>
        <w:t>higher</w:t>
      </w:r>
      <w:proofErr w:type="gramEnd"/>
      <w:r w:rsidRPr="00D2143E">
        <w:rPr>
          <w:rFonts w:ascii="neue Singular D" w:hAnsi="neue Singular D" w:cstheme="majorHAnsi"/>
        </w:rPr>
        <w:t xml:space="preserve"> and higher and higher</w:t>
      </w:r>
    </w:p>
    <w:p w14:paraId="6EB19760" w14:textId="77777777" w:rsidR="003034A1" w:rsidRPr="00D2143E" w:rsidRDefault="003034A1" w:rsidP="003034A1">
      <w:pPr>
        <w:rPr>
          <w:rFonts w:ascii="neue Singular D" w:hAnsi="neue Singular D" w:cstheme="majorHAnsi"/>
        </w:rPr>
      </w:pPr>
    </w:p>
    <w:p w14:paraId="2E092354"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So listen baby, my desire</w:t>
      </w:r>
    </w:p>
    <w:p w14:paraId="2F9D2542"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There’s no need for any action</w:t>
      </w:r>
    </w:p>
    <w:p w14:paraId="3AAB235A"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Just relax and follow your passion</w:t>
      </w:r>
    </w:p>
    <w:p w14:paraId="52780D62"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Enjoy the song that takes you higher</w:t>
      </w:r>
    </w:p>
    <w:p w14:paraId="62A652B3"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Sing the song that you admire</w:t>
      </w:r>
    </w:p>
    <w:p w14:paraId="21BF7EA9" w14:textId="77777777" w:rsidR="003034A1" w:rsidRPr="00D2143E" w:rsidRDefault="003034A1" w:rsidP="003034A1">
      <w:pPr>
        <w:rPr>
          <w:rFonts w:ascii="neue Singular D" w:hAnsi="neue Singular D" w:cstheme="majorHAnsi"/>
        </w:rPr>
      </w:pPr>
    </w:p>
    <w:p w14:paraId="4A6AE6DF" w14:textId="77777777" w:rsidR="003034A1" w:rsidRPr="00D2143E" w:rsidRDefault="003034A1" w:rsidP="003034A1">
      <w:pPr>
        <w:rPr>
          <w:rFonts w:ascii="neue Singular D" w:hAnsi="neue Singular D" w:cstheme="majorHAnsi"/>
          <w:i/>
          <w:iCs/>
        </w:rPr>
      </w:pPr>
      <w:r w:rsidRPr="00D2143E">
        <w:rPr>
          <w:rFonts w:ascii="neue Singular D" w:hAnsi="neue Singular D" w:cstheme="majorHAnsi"/>
          <w:i/>
          <w:iCs/>
        </w:rPr>
        <w:t>Sing, sing sing</w:t>
      </w:r>
    </w:p>
    <w:p w14:paraId="0227CBD0" w14:textId="77777777" w:rsidR="003034A1" w:rsidRPr="00D2143E" w:rsidRDefault="003034A1" w:rsidP="003034A1">
      <w:pPr>
        <w:rPr>
          <w:rFonts w:ascii="neue Singular D" w:hAnsi="neue Singular D" w:cstheme="majorHAnsi"/>
          <w:i/>
          <w:iCs/>
        </w:rPr>
      </w:pPr>
      <w:r w:rsidRPr="00D2143E">
        <w:rPr>
          <w:rFonts w:ascii="neue Singular D" w:hAnsi="neue Singular D" w:cstheme="majorHAnsi"/>
          <w:i/>
          <w:iCs/>
        </w:rPr>
        <w:t>Sing the song my baby</w:t>
      </w:r>
    </w:p>
    <w:p w14:paraId="4BC29306" w14:textId="77777777" w:rsidR="003034A1" w:rsidRPr="00D2143E" w:rsidRDefault="003034A1" w:rsidP="003034A1">
      <w:pPr>
        <w:rPr>
          <w:rFonts w:ascii="neue Singular D" w:hAnsi="neue Singular D" w:cstheme="majorHAnsi"/>
        </w:rPr>
      </w:pPr>
      <w:r w:rsidRPr="00D2143E">
        <w:rPr>
          <w:rFonts w:ascii="neue Singular D" w:hAnsi="neue Singular D" w:cstheme="majorHAnsi"/>
          <w:i/>
          <w:iCs/>
        </w:rPr>
        <w:t>The one that you love (2x)</w:t>
      </w:r>
    </w:p>
    <w:p w14:paraId="38936558" w14:textId="09A3B438" w:rsidR="003034A1" w:rsidRPr="00D2143E" w:rsidRDefault="003034A1" w:rsidP="00323DBC">
      <w:pPr>
        <w:rPr>
          <w:rFonts w:ascii="neue Singular D" w:hAnsi="neue Singular D" w:cstheme="majorHAnsi"/>
        </w:rPr>
      </w:pPr>
    </w:p>
    <w:p w14:paraId="68457440" w14:textId="77777777" w:rsidR="003034A1" w:rsidRPr="00D2143E" w:rsidRDefault="003034A1" w:rsidP="00323DBC">
      <w:pPr>
        <w:rPr>
          <w:rFonts w:ascii="neue Singular D" w:hAnsi="neue Singular D" w:cstheme="majorHAnsi"/>
        </w:rPr>
      </w:pPr>
    </w:p>
    <w:p w14:paraId="4E905DA1" w14:textId="77777777" w:rsidR="003034A1" w:rsidRPr="00D2143E" w:rsidRDefault="00323DBC" w:rsidP="00323DBC">
      <w:pPr>
        <w:rPr>
          <w:rFonts w:ascii="neue Singular D" w:eastAsia="Calibri" w:hAnsi="neue Singular D" w:cs="Calibri"/>
          <w:b/>
          <w:bCs/>
          <w:lang w:val="en-US"/>
        </w:rPr>
      </w:pPr>
      <w:r w:rsidRPr="00D2143E">
        <w:rPr>
          <w:rFonts w:ascii="neue Singular D" w:hAnsi="neue Singular D" w:cstheme="majorHAnsi"/>
          <w:b/>
          <w:bCs/>
        </w:rPr>
        <w:t>Evening Rise</w:t>
      </w:r>
      <w:r w:rsidRPr="00D2143E">
        <w:rPr>
          <w:rFonts w:ascii="neue Singular D" w:eastAsia="Calibri" w:hAnsi="neue Singular D" w:cs="Calibri"/>
          <w:b/>
          <w:bCs/>
          <w:lang w:val="en-US"/>
        </w:rPr>
        <w:t xml:space="preserve"> </w:t>
      </w:r>
      <w:r w:rsidRPr="00D2143E">
        <w:rPr>
          <w:rFonts w:ascii="neue Singular D" w:eastAsia="Calibri" w:hAnsi="neue Singular D" w:cs="Calibri"/>
          <w:b/>
          <w:bCs/>
          <w:lang w:val="en-US"/>
        </w:rPr>
        <w:tab/>
      </w:r>
      <w:r w:rsidRPr="00D2143E">
        <w:rPr>
          <w:rFonts w:ascii="neue Singular D" w:eastAsia="Calibri" w:hAnsi="neue Singular D" w:cs="Calibri"/>
          <w:b/>
          <w:bCs/>
          <w:lang w:val="en-US"/>
        </w:rPr>
        <w:tab/>
      </w:r>
      <w:r w:rsidRPr="00D2143E">
        <w:rPr>
          <w:rFonts w:ascii="neue Singular D" w:eastAsia="Calibri" w:hAnsi="neue Singular D" w:cs="Calibri"/>
          <w:b/>
          <w:bCs/>
          <w:lang w:val="en-US"/>
        </w:rPr>
        <w:tab/>
      </w:r>
    </w:p>
    <w:p w14:paraId="438E484A" w14:textId="417C09CA" w:rsidR="00323DBC" w:rsidRPr="00D2143E" w:rsidRDefault="00323DBC" w:rsidP="00323DBC">
      <w:pPr>
        <w:rPr>
          <w:rFonts w:ascii="neue Singular D" w:eastAsia="Calibri" w:hAnsi="neue Singular D" w:cstheme="majorHAnsi"/>
          <w:lang w:val="en-US"/>
        </w:rPr>
      </w:pPr>
      <w:r w:rsidRPr="00D2143E">
        <w:rPr>
          <w:rFonts w:ascii="neue Singular D" w:eastAsia="Calibri" w:hAnsi="neue Singular D" w:cstheme="majorHAnsi"/>
          <w:lang w:val="en-US"/>
        </w:rPr>
        <w:t>Toegeschreven aan de Hopi</w:t>
      </w:r>
      <w:r w:rsidRPr="00D2143E">
        <w:rPr>
          <w:rFonts w:ascii="neue Singular D" w:hAnsi="neue Singular D" w:cstheme="majorHAnsi"/>
          <w:lang w:val="en-US"/>
        </w:rPr>
        <w:t xml:space="preserve"> stam | a</w:t>
      </w:r>
      <w:r w:rsidRPr="00D2143E">
        <w:rPr>
          <w:rFonts w:ascii="neue Singular D" w:eastAsia="Calibri" w:hAnsi="neue Singular D" w:cstheme="majorHAnsi"/>
          <w:lang w:val="en-US"/>
        </w:rPr>
        <w:t>rr. Christian Bollmann</w:t>
      </w:r>
    </w:p>
    <w:p w14:paraId="44781F9E" w14:textId="1364BBC3" w:rsidR="00323DBC" w:rsidRPr="00D2143E" w:rsidRDefault="00323DBC" w:rsidP="00323DBC">
      <w:pPr>
        <w:rPr>
          <w:rFonts w:ascii="neue Singular D" w:hAnsi="neue Singular D" w:cstheme="majorHAnsi"/>
        </w:rPr>
      </w:pPr>
      <w:r w:rsidRPr="00D2143E">
        <w:rPr>
          <w:rFonts w:ascii="neue Singular D" w:hAnsi="neue Singular D" w:cstheme="majorHAnsi"/>
        </w:rPr>
        <w:tab/>
      </w:r>
    </w:p>
    <w:p w14:paraId="6C2FE8AC" w14:textId="77777777" w:rsidR="003034A1" w:rsidRPr="00D2143E" w:rsidRDefault="003034A1" w:rsidP="003034A1">
      <w:pPr>
        <w:rPr>
          <w:rFonts w:ascii="neue Singular D" w:hAnsi="neue Singular D" w:cstheme="majorHAnsi"/>
          <w:lang w:val="en-US"/>
        </w:rPr>
      </w:pPr>
      <w:r w:rsidRPr="00D2143E">
        <w:rPr>
          <w:rFonts w:ascii="neue Singular D" w:hAnsi="neue Singular D" w:cstheme="majorHAnsi"/>
          <w:lang w:val="en-US"/>
        </w:rPr>
        <w:t>Evening rise, spirit come.</w:t>
      </w:r>
    </w:p>
    <w:p w14:paraId="04FE06AC" w14:textId="77777777" w:rsidR="003034A1" w:rsidRPr="00D2143E" w:rsidRDefault="003034A1" w:rsidP="003034A1">
      <w:pPr>
        <w:rPr>
          <w:rFonts w:ascii="neue Singular D" w:hAnsi="neue Singular D" w:cstheme="majorHAnsi"/>
          <w:lang w:val="en-US"/>
        </w:rPr>
      </w:pPr>
      <w:r w:rsidRPr="00D2143E">
        <w:rPr>
          <w:rFonts w:ascii="neue Singular D" w:hAnsi="neue Singular D" w:cstheme="majorHAnsi"/>
          <w:lang w:val="en-US"/>
        </w:rPr>
        <w:t xml:space="preserve">Sun goes down when the day is done. </w:t>
      </w:r>
    </w:p>
    <w:p w14:paraId="2052B573" w14:textId="77777777" w:rsidR="003034A1" w:rsidRPr="00D2143E" w:rsidRDefault="003034A1" w:rsidP="003034A1">
      <w:pPr>
        <w:rPr>
          <w:rFonts w:ascii="neue Singular D" w:hAnsi="neue Singular D" w:cstheme="majorHAnsi"/>
          <w:lang w:val="en-US"/>
        </w:rPr>
      </w:pPr>
      <w:r w:rsidRPr="00D2143E">
        <w:rPr>
          <w:rFonts w:ascii="neue Singular D" w:hAnsi="neue Singular D" w:cstheme="majorHAnsi"/>
          <w:lang w:val="en-US"/>
        </w:rPr>
        <w:t>Mother earth awakens me</w:t>
      </w:r>
    </w:p>
    <w:p w14:paraId="2007C2C3" w14:textId="77777777" w:rsidR="003034A1" w:rsidRPr="00D2143E" w:rsidRDefault="003034A1" w:rsidP="003034A1">
      <w:pPr>
        <w:rPr>
          <w:rFonts w:ascii="neue Singular D" w:hAnsi="neue Singular D" w:cstheme="majorHAnsi"/>
          <w:lang w:val="en-US"/>
        </w:rPr>
      </w:pPr>
      <w:r w:rsidRPr="00D2143E">
        <w:rPr>
          <w:rFonts w:ascii="neue Singular D" w:hAnsi="neue Singular D" w:cstheme="majorHAnsi"/>
          <w:lang w:val="en-US"/>
        </w:rPr>
        <w:t>with the heartbeat of the sea.</w:t>
      </w:r>
    </w:p>
    <w:p w14:paraId="10DF07C4" w14:textId="719E6A3A" w:rsidR="003034A1" w:rsidRDefault="003034A1" w:rsidP="00323DBC">
      <w:pPr>
        <w:rPr>
          <w:rFonts w:ascii="neue Singular D" w:hAnsi="neue Singular D" w:cstheme="majorHAnsi"/>
        </w:rPr>
      </w:pPr>
    </w:p>
    <w:p w14:paraId="655E179F" w14:textId="77777777" w:rsidR="00701DE8" w:rsidRPr="00D2143E" w:rsidRDefault="00701DE8" w:rsidP="00323DBC">
      <w:pPr>
        <w:rPr>
          <w:rFonts w:ascii="neue Singular D" w:hAnsi="neue Singular D" w:cstheme="majorHAnsi"/>
        </w:rPr>
      </w:pPr>
    </w:p>
    <w:p w14:paraId="36E4628D" w14:textId="77777777" w:rsidR="003034A1" w:rsidRPr="00D2143E" w:rsidRDefault="00323DBC" w:rsidP="00323DBC">
      <w:pPr>
        <w:rPr>
          <w:rFonts w:ascii="neue Singular D" w:hAnsi="neue Singular D" w:cstheme="majorHAnsi"/>
          <w:b/>
          <w:lang w:val="en-US"/>
        </w:rPr>
      </w:pPr>
      <w:r w:rsidRPr="00D2143E">
        <w:rPr>
          <w:rFonts w:ascii="neue Singular D" w:hAnsi="neue Singular D" w:cstheme="majorHAnsi"/>
          <w:b/>
          <w:lang w:val="en-US"/>
        </w:rPr>
        <w:t>Un poquito cantas</w:t>
      </w:r>
      <w:r w:rsidRPr="00D2143E">
        <w:rPr>
          <w:rFonts w:ascii="neue Singular D" w:hAnsi="neue Singular D" w:cstheme="majorHAnsi"/>
          <w:b/>
          <w:rtl/>
          <w:lang w:val="en-US"/>
        </w:rPr>
        <w:tab/>
      </w:r>
      <w:r w:rsidRPr="00D2143E">
        <w:rPr>
          <w:rFonts w:ascii="neue Singular D" w:hAnsi="neue Singular D" w:cstheme="majorHAnsi"/>
          <w:b/>
          <w:rtl/>
          <w:lang w:val="en-US"/>
        </w:rPr>
        <w:tab/>
      </w:r>
    </w:p>
    <w:p w14:paraId="72B59911" w14:textId="4A1D295A" w:rsidR="00323DBC" w:rsidRPr="00D2143E" w:rsidRDefault="00323DBC" w:rsidP="003034A1">
      <w:pPr>
        <w:rPr>
          <w:rFonts w:ascii="neue Singular D" w:hAnsi="neue Singular D" w:cstheme="majorHAnsi"/>
          <w:b/>
          <w:lang w:val="en-US"/>
        </w:rPr>
      </w:pPr>
      <w:r w:rsidRPr="00D2143E">
        <w:rPr>
          <w:rFonts w:ascii="neue Singular D" w:hAnsi="neue Singular D" w:cstheme="majorHAnsi"/>
          <w:bCs/>
        </w:rPr>
        <w:t>Spaans</w:t>
      </w:r>
      <w:r w:rsidR="003034A1" w:rsidRPr="00D2143E">
        <w:rPr>
          <w:rFonts w:ascii="neue Singular D" w:hAnsi="neue Singular D" w:cstheme="majorHAnsi"/>
          <w:b/>
          <w:lang w:val="en-US"/>
        </w:rPr>
        <w:t xml:space="preserve"> </w:t>
      </w:r>
      <w:r w:rsidR="003034A1" w:rsidRPr="00D2143E">
        <w:rPr>
          <w:rFonts w:ascii="neue Singular D" w:hAnsi="neue Singular D" w:cstheme="majorHAnsi"/>
          <w:bCs/>
          <w:lang w:val="en-US"/>
        </w:rPr>
        <w:t xml:space="preserve">| </w:t>
      </w:r>
      <w:r w:rsidR="003034A1" w:rsidRPr="00D2143E">
        <w:rPr>
          <w:rFonts w:ascii="neue Singular D" w:hAnsi="neue Singular D" w:cstheme="majorHAnsi"/>
          <w:bCs/>
        </w:rPr>
        <w:t>a</w:t>
      </w:r>
      <w:r w:rsidRPr="00D2143E">
        <w:rPr>
          <w:rFonts w:ascii="neue Singular D" w:hAnsi="neue Singular D" w:cstheme="majorHAnsi"/>
          <w:bCs/>
        </w:rPr>
        <w:t>rr. Bert van den Brink, Laszlo Nemes &amp; Wishful Singing</w:t>
      </w:r>
      <w:r w:rsidRPr="00D2143E">
        <w:rPr>
          <w:rFonts w:ascii="neue Singular D" w:hAnsi="neue Singular D" w:cstheme="majorHAnsi"/>
        </w:rPr>
        <w:tab/>
      </w:r>
      <w:r w:rsidRPr="00D2143E">
        <w:rPr>
          <w:rFonts w:ascii="neue Singular D" w:hAnsi="neue Singular D" w:cstheme="majorHAnsi"/>
        </w:rPr>
        <w:tab/>
      </w:r>
    </w:p>
    <w:p w14:paraId="2BF70490" w14:textId="77777777" w:rsidR="003034A1" w:rsidRPr="00D2143E" w:rsidRDefault="003034A1" w:rsidP="00323DBC">
      <w:pPr>
        <w:rPr>
          <w:rFonts w:ascii="neue Singular D" w:hAnsi="neue Singular D" w:cstheme="majorHAnsi"/>
        </w:rPr>
      </w:pPr>
    </w:p>
    <w:tbl>
      <w:tblPr>
        <w:tblStyle w:val="Tabelraster"/>
        <w:tblW w:w="0" w:type="auto"/>
        <w:tblLook w:val="04A0" w:firstRow="1" w:lastRow="0" w:firstColumn="1" w:lastColumn="0" w:noHBand="0" w:noVBand="1"/>
      </w:tblPr>
      <w:tblGrid>
        <w:gridCol w:w="4528"/>
        <w:gridCol w:w="4528"/>
      </w:tblGrid>
      <w:tr w:rsidR="003034A1" w:rsidRPr="00D2143E" w14:paraId="62E3A5FC" w14:textId="77777777" w:rsidTr="007C6935">
        <w:tc>
          <w:tcPr>
            <w:tcW w:w="4528" w:type="dxa"/>
          </w:tcPr>
          <w:p w14:paraId="2781AD65" w14:textId="77777777" w:rsidR="003034A1" w:rsidRPr="00D2143E" w:rsidRDefault="003034A1" w:rsidP="007C6935">
            <w:pPr>
              <w:rPr>
                <w:rFonts w:ascii="neue Singular D" w:hAnsi="neue Singular D" w:cstheme="majorHAnsi"/>
                <w:i/>
                <w:iCs/>
              </w:rPr>
            </w:pPr>
            <w:r w:rsidRPr="00D2143E">
              <w:rPr>
                <w:rFonts w:ascii="neue Singular D" w:hAnsi="neue Singular D" w:cstheme="majorHAnsi"/>
                <w:i/>
                <w:iCs/>
              </w:rPr>
              <w:t>Lelola, lelola...</w:t>
            </w:r>
          </w:p>
          <w:p w14:paraId="34E5BE74" w14:textId="77777777" w:rsidR="003034A1" w:rsidRPr="00D2143E" w:rsidRDefault="003034A1" w:rsidP="007C6935">
            <w:pPr>
              <w:rPr>
                <w:rFonts w:ascii="neue Singular D" w:hAnsi="neue Singular D" w:cstheme="majorHAnsi"/>
              </w:rPr>
            </w:pPr>
          </w:p>
          <w:p w14:paraId="6CC83BE8"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Un poquito cantas, un poquito bailas, </w:t>
            </w:r>
          </w:p>
          <w:p w14:paraId="58AF3654"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Un poquito lelola, como un canario. </w:t>
            </w:r>
          </w:p>
          <w:p w14:paraId="54C428E1" w14:textId="77777777" w:rsidR="003034A1" w:rsidRPr="00D2143E" w:rsidRDefault="003034A1" w:rsidP="007C6935">
            <w:pPr>
              <w:rPr>
                <w:rFonts w:ascii="neue Singular D" w:hAnsi="neue Singular D" w:cstheme="majorHAnsi"/>
              </w:rPr>
            </w:pPr>
          </w:p>
          <w:p w14:paraId="04611CF4" w14:textId="77777777" w:rsidR="003034A1" w:rsidRPr="00D2143E" w:rsidRDefault="003034A1" w:rsidP="007C6935">
            <w:pPr>
              <w:rPr>
                <w:rFonts w:ascii="neue Singular D" w:hAnsi="neue Singular D" w:cstheme="majorHAnsi"/>
                <w:i/>
                <w:iCs/>
              </w:rPr>
            </w:pPr>
            <w:r w:rsidRPr="00D2143E">
              <w:rPr>
                <w:rFonts w:ascii="neue Singular D" w:hAnsi="neue Singular D" w:cstheme="majorHAnsi"/>
                <w:i/>
                <w:iCs/>
              </w:rPr>
              <w:t>Lelola, lelola...</w:t>
            </w:r>
          </w:p>
          <w:p w14:paraId="1CA06E9F" w14:textId="77777777" w:rsidR="003034A1" w:rsidRPr="00D2143E" w:rsidRDefault="003034A1" w:rsidP="007C6935">
            <w:pPr>
              <w:rPr>
                <w:rFonts w:ascii="neue Singular D" w:hAnsi="neue Singular D" w:cstheme="majorHAnsi"/>
              </w:rPr>
            </w:pPr>
          </w:p>
          <w:p w14:paraId="51C08328"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Un poquito vino, un poquito aire, </w:t>
            </w:r>
          </w:p>
          <w:p w14:paraId="6174749D"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Un poquito lelola, como un canario. </w:t>
            </w:r>
          </w:p>
          <w:p w14:paraId="4BAA9821" w14:textId="77777777" w:rsidR="003034A1" w:rsidRPr="00D2143E" w:rsidRDefault="003034A1" w:rsidP="007C6935">
            <w:pPr>
              <w:rPr>
                <w:rFonts w:ascii="neue Singular D" w:hAnsi="neue Singular D" w:cstheme="majorHAnsi"/>
              </w:rPr>
            </w:pPr>
          </w:p>
          <w:p w14:paraId="6A9B15CF" w14:textId="77777777" w:rsidR="003034A1" w:rsidRPr="00D2143E" w:rsidRDefault="003034A1" w:rsidP="007C6935">
            <w:pPr>
              <w:rPr>
                <w:rFonts w:ascii="neue Singular D" w:hAnsi="neue Singular D" w:cstheme="majorHAnsi"/>
                <w:i/>
                <w:iCs/>
              </w:rPr>
            </w:pPr>
            <w:r w:rsidRPr="00D2143E">
              <w:rPr>
                <w:rFonts w:ascii="neue Singular D" w:hAnsi="neue Singular D" w:cstheme="majorHAnsi"/>
                <w:i/>
                <w:iCs/>
              </w:rPr>
              <w:t>Lelola, lelola....</w:t>
            </w:r>
          </w:p>
          <w:p w14:paraId="5AA08EA6" w14:textId="77777777" w:rsidR="003034A1" w:rsidRPr="00D2143E" w:rsidRDefault="003034A1" w:rsidP="007C6935">
            <w:pPr>
              <w:rPr>
                <w:rFonts w:ascii="neue Singular D" w:hAnsi="neue Singular D" w:cstheme="majorHAnsi"/>
              </w:rPr>
            </w:pPr>
          </w:p>
          <w:p w14:paraId="5C8D5816"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Un poquito vientos, un poquito sombras, </w:t>
            </w:r>
          </w:p>
          <w:p w14:paraId="35791F68"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Un poquito lelola, como un canario. </w:t>
            </w:r>
          </w:p>
          <w:p w14:paraId="02B6A357" w14:textId="77777777" w:rsidR="003034A1" w:rsidRPr="00D2143E" w:rsidRDefault="003034A1" w:rsidP="007C6935">
            <w:pPr>
              <w:rPr>
                <w:rFonts w:ascii="neue Singular D" w:hAnsi="neue Singular D" w:cstheme="majorHAnsi"/>
                <w:i/>
                <w:iCs/>
              </w:rPr>
            </w:pPr>
            <w:r w:rsidRPr="00D2143E">
              <w:rPr>
                <w:rFonts w:ascii="neue Singular D" w:hAnsi="neue Singular D" w:cstheme="majorHAnsi"/>
                <w:i/>
                <w:iCs/>
              </w:rPr>
              <w:t>Lelola, lelola....</w:t>
            </w:r>
          </w:p>
          <w:p w14:paraId="33A4E9D1" w14:textId="77777777" w:rsidR="003034A1" w:rsidRPr="00D2143E" w:rsidRDefault="003034A1" w:rsidP="007C6935">
            <w:pPr>
              <w:rPr>
                <w:rFonts w:ascii="neue Singular D" w:hAnsi="neue Singular D" w:cstheme="majorHAnsi"/>
              </w:rPr>
            </w:pPr>
          </w:p>
          <w:p w14:paraId="58AACD05"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Un poquito machos, un poquito chicas, </w:t>
            </w:r>
          </w:p>
          <w:p w14:paraId="2B881E59"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Un poquito lelola, como un canario</w:t>
            </w:r>
          </w:p>
          <w:p w14:paraId="2000F488" w14:textId="77777777" w:rsidR="003034A1" w:rsidRPr="00D2143E" w:rsidRDefault="003034A1" w:rsidP="007C6935">
            <w:pPr>
              <w:rPr>
                <w:rFonts w:ascii="neue Singular D" w:hAnsi="neue Singular D" w:cstheme="majorHAnsi"/>
              </w:rPr>
            </w:pPr>
          </w:p>
        </w:tc>
        <w:tc>
          <w:tcPr>
            <w:tcW w:w="4528" w:type="dxa"/>
          </w:tcPr>
          <w:p w14:paraId="5FB1C1B9" w14:textId="77777777" w:rsidR="003034A1" w:rsidRPr="00D2143E" w:rsidRDefault="003034A1" w:rsidP="007C6935">
            <w:pPr>
              <w:rPr>
                <w:rFonts w:ascii="neue Singular D" w:hAnsi="neue Singular D" w:cstheme="majorHAnsi"/>
                <w:i/>
                <w:iCs/>
              </w:rPr>
            </w:pPr>
            <w:r w:rsidRPr="00D2143E">
              <w:rPr>
                <w:rFonts w:ascii="neue Singular D" w:hAnsi="neue Singular D" w:cstheme="majorHAnsi"/>
                <w:i/>
                <w:iCs/>
              </w:rPr>
              <w:lastRenderedPageBreak/>
              <w:t>Lelola, lelola...</w:t>
            </w:r>
          </w:p>
          <w:p w14:paraId="4161B883" w14:textId="77777777" w:rsidR="003034A1" w:rsidRPr="00D2143E" w:rsidRDefault="003034A1" w:rsidP="007C6935">
            <w:pPr>
              <w:rPr>
                <w:rFonts w:ascii="neue Singular D" w:hAnsi="neue Singular D" w:cstheme="majorHAnsi"/>
              </w:rPr>
            </w:pPr>
          </w:p>
          <w:p w14:paraId="5CF05F6A"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 xml:space="preserve">Een klein beetje zingen, dansen, </w:t>
            </w:r>
          </w:p>
          <w:p w14:paraId="0C895FF2" w14:textId="7CE88506" w:rsidR="003034A1" w:rsidRPr="00D2143E" w:rsidRDefault="003034A1" w:rsidP="007C6935">
            <w:pPr>
              <w:rPr>
                <w:rFonts w:ascii="neue Singular D" w:hAnsi="neue Singular D" w:cstheme="majorHAnsi"/>
              </w:rPr>
            </w:pPr>
            <w:proofErr w:type="gramStart"/>
            <w:r w:rsidRPr="00D2143E">
              <w:rPr>
                <w:rFonts w:ascii="neue Singular D" w:hAnsi="neue Singular D" w:cstheme="majorHAnsi"/>
              </w:rPr>
              <w:t>een</w:t>
            </w:r>
            <w:proofErr w:type="gramEnd"/>
            <w:r w:rsidRPr="00D2143E">
              <w:rPr>
                <w:rFonts w:ascii="neue Singular D" w:hAnsi="neue Singular D" w:cstheme="majorHAnsi"/>
              </w:rPr>
              <w:t xml:space="preserve"> beetje ‘lelola’, als een kanarie</w:t>
            </w:r>
          </w:p>
          <w:p w14:paraId="0D3272C0" w14:textId="77777777" w:rsidR="003034A1" w:rsidRPr="00D2143E" w:rsidRDefault="003034A1" w:rsidP="007C6935">
            <w:pPr>
              <w:rPr>
                <w:rFonts w:ascii="neue Singular D" w:hAnsi="neue Singular D" w:cstheme="majorHAnsi"/>
              </w:rPr>
            </w:pPr>
          </w:p>
          <w:p w14:paraId="6368ED30" w14:textId="77777777" w:rsidR="003034A1" w:rsidRPr="00D2143E" w:rsidRDefault="003034A1" w:rsidP="007C6935">
            <w:pPr>
              <w:rPr>
                <w:rFonts w:ascii="neue Singular D" w:hAnsi="neue Singular D" w:cstheme="majorHAnsi"/>
                <w:i/>
                <w:iCs/>
              </w:rPr>
            </w:pPr>
            <w:r w:rsidRPr="00D2143E">
              <w:rPr>
                <w:rFonts w:ascii="neue Singular D" w:hAnsi="neue Singular D" w:cstheme="majorHAnsi"/>
                <w:i/>
                <w:iCs/>
              </w:rPr>
              <w:t>Lelola, lelola...</w:t>
            </w:r>
          </w:p>
          <w:p w14:paraId="4B60488B" w14:textId="77777777" w:rsidR="003034A1" w:rsidRPr="00D2143E" w:rsidRDefault="003034A1" w:rsidP="007C6935">
            <w:pPr>
              <w:rPr>
                <w:rFonts w:ascii="neue Singular D" w:hAnsi="neue Singular D" w:cstheme="majorHAnsi"/>
              </w:rPr>
            </w:pPr>
          </w:p>
          <w:p w14:paraId="47CBCADF"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Een klein beetje wijn, frisse lucht</w:t>
            </w:r>
          </w:p>
          <w:p w14:paraId="7032A6B3" w14:textId="1871AF6F" w:rsidR="003034A1" w:rsidRPr="00D2143E" w:rsidRDefault="003034A1" w:rsidP="007C6935">
            <w:pPr>
              <w:rPr>
                <w:rFonts w:ascii="neue Singular D" w:hAnsi="neue Singular D" w:cstheme="majorHAnsi"/>
              </w:rPr>
            </w:pPr>
            <w:proofErr w:type="gramStart"/>
            <w:r w:rsidRPr="00D2143E">
              <w:rPr>
                <w:rFonts w:ascii="neue Singular D" w:hAnsi="neue Singular D" w:cstheme="majorHAnsi"/>
              </w:rPr>
              <w:t>een</w:t>
            </w:r>
            <w:proofErr w:type="gramEnd"/>
            <w:r w:rsidRPr="00D2143E">
              <w:rPr>
                <w:rFonts w:ascii="neue Singular D" w:hAnsi="neue Singular D" w:cstheme="majorHAnsi"/>
              </w:rPr>
              <w:t xml:space="preserve"> beetje ‘lelola’, </w:t>
            </w:r>
            <w:r w:rsidR="009002E7" w:rsidRPr="00D2143E">
              <w:rPr>
                <w:rFonts w:ascii="neue Singular D" w:hAnsi="neue Singular D" w:cstheme="majorHAnsi"/>
              </w:rPr>
              <w:t>als een kanarie</w:t>
            </w:r>
          </w:p>
          <w:p w14:paraId="62320B20" w14:textId="77777777" w:rsidR="003034A1" w:rsidRPr="00D2143E" w:rsidRDefault="003034A1" w:rsidP="007C6935">
            <w:pPr>
              <w:rPr>
                <w:rFonts w:ascii="neue Singular D" w:hAnsi="neue Singular D" w:cstheme="majorHAnsi"/>
              </w:rPr>
            </w:pPr>
          </w:p>
          <w:p w14:paraId="34E1AC42" w14:textId="77777777" w:rsidR="003034A1" w:rsidRPr="00D2143E" w:rsidRDefault="003034A1" w:rsidP="007C6935">
            <w:pPr>
              <w:rPr>
                <w:rFonts w:ascii="neue Singular D" w:hAnsi="neue Singular D" w:cstheme="majorHAnsi"/>
                <w:i/>
                <w:iCs/>
              </w:rPr>
            </w:pPr>
            <w:r w:rsidRPr="00D2143E">
              <w:rPr>
                <w:rFonts w:ascii="neue Singular D" w:hAnsi="neue Singular D" w:cstheme="majorHAnsi"/>
                <w:i/>
                <w:iCs/>
              </w:rPr>
              <w:t>Lelola, lelola…</w:t>
            </w:r>
          </w:p>
          <w:p w14:paraId="509A2D74" w14:textId="77777777" w:rsidR="003034A1" w:rsidRPr="00D2143E" w:rsidRDefault="003034A1" w:rsidP="007C6935">
            <w:pPr>
              <w:rPr>
                <w:rFonts w:ascii="neue Singular D" w:hAnsi="neue Singular D" w:cstheme="majorHAnsi"/>
              </w:rPr>
            </w:pPr>
          </w:p>
          <w:p w14:paraId="45CE8DF0"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Een klein beetje kerels, meiden</w:t>
            </w:r>
          </w:p>
          <w:p w14:paraId="2027FF04" w14:textId="04591EEF" w:rsidR="003034A1" w:rsidRPr="00D2143E" w:rsidRDefault="003034A1" w:rsidP="007C6935">
            <w:pPr>
              <w:rPr>
                <w:rFonts w:ascii="neue Singular D" w:hAnsi="neue Singular D" w:cstheme="majorHAnsi"/>
              </w:rPr>
            </w:pPr>
            <w:proofErr w:type="gramStart"/>
            <w:r w:rsidRPr="00D2143E">
              <w:rPr>
                <w:rFonts w:ascii="neue Singular D" w:hAnsi="neue Singular D" w:cstheme="majorHAnsi"/>
              </w:rPr>
              <w:t>een</w:t>
            </w:r>
            <w:proofErr w:type="gramEnd"/>
            <w:r w:rsidRPr="00D2143E">
              <w:rPr>
                <w:rFonts w:ascii="neue Singular D" w:hAnsi="neue Singular D" w:cstheme="majorHAnsi"/>
              </w:rPr>
              <w:t xml:space="preserve"> beetje ‘lelola’, </w:t>
            </w:r>
            <w:r w:rsidR="009002E7" w:rsidRPr="00D2143E">
              <w:rPr>
                <w:rFonts w:ascii="neue Singular D" w:hAnsi="neue Singular D" w:cstheme="majorHAnsi"/>
              </w:rPr>
              <w:t>als een kanarie</w:t>
            </w:r>
          </w:p>
          <w:p w14:paraId="396EF33A" w14:textId="77777777" w:rsidR="003034A1" w:rsidRPr="00D2143E" w:rsidRDefault="003034A1" w:rsidP="007C6935">
            <w:pPr>
              <w:rPr>
                <w:rFonts w:ascii="neue Singular D" w:hAnsi="neue Singular D" w:cstheme="majorHAnsi"/>
                <w:i/>
                <w:iCs/>
              </w:rPr>
            </w:pPr>
            <w:r w:rsidRPr="00D2143E">
              <w:rPr>
                <w:rFonts w:ascii="neue Singular D" w:hAnsi="neue Singular D" w:cstheme="majorHAnsi"/>
                <w:i/>
                <w:iCs/>
              </w:rPr>
              <w:t>Lelola, lelola....</w:t>
            </w:r>
          </w:p>
          <w:p w14:paraId="7075C971" w14:textId="77777777" w:rsidR="003034A1" w:rsidRPr="00D2143E" w:rsidRDefault="003034A1" w:rsidP="007C6935">
            <w:pPr>
              <w:rPr>
                <w:rFonts w:ascii="neue Singular D" w:hAnsi="neue Singular D" w:cstheme="majorHAnsi"/>
              </w:rPr>
            </w:pPr>
          </w:p>
          <w:p w14:paraId="71BDD7ED" w14:textId="77777777" w:rsidR="003034A1" w:rsidRPr="00D2143E" w:rsidRDefault="003034A1" w:rsidP="007C6935">
            <w:pPr>
              <w:rPr>
                <w:rFonts w:ascii="neue Singular D" w:hAnsi="neue Singular D" w:cstheme="majorHAnsi"/>
              </w:rPr>
            </w:pPr>
            <w:r w:rsidRPr="00D2143E">
              <w:rPr>
                <w:rFonts w:ascii="neue Singular D" w:hAnsi="neue Singular D" w:cstheme="majorHAnsi"/>
              </w:rPr>
              <w:t>Een klein beetje wind, schaduw</w:t>
            </w:r>
          </w:p>
          <w:p w14:paraId="1B11A43F" w14:textId="4903FFE6" w:rsidR="003034A1" w:rsidRPr="00D2143E" w:rsidRDefault="003034A1" w:rsidP="007C6935">
            <w:pPr>
              <w:rPr>
                <w:rFonts w:ascii="neue Singular D" w:hAnsi="neue Singular D" w:cstheme="majorHAnsi"/>
              </w:rPr>
            </w:pPr>
            <w:proofErr w:type="gramStart"/>
            <w:r w:rsidRPr="00D2143E">
              <w:rPr>
                <w:rFonts w:ascii="neue Singular D" w:hAnsi="neue Singular D" w:cstheme="majorHAnsi"/>
              </w:rPr>
              <w:t>een</w:t>
            </w:r>
            <w:proofErr w:type="gramEnd"/>
            <w:r w:rsidRPr="00D2143E">
              <w:rPr>
                <w:rFonts w:ascii="neue Singular D" w:hAnsi="neue Singular D" w:cstheme="majorHAnsi"/>
              </w:rPr>
              <w:t xml:space="preserve"> beetje ‘lelola’, </w:t>
            </w:r>
            <w:r w:rsidR="009002E7" w:rsidRPr="00D2143E">
              <w:rPr>
                <w:rFonts w:ascii="neue Singular D" w:hAnsi="neue Singular D" w:cstheme="majorHAnsi"/>
              </w:rPr>
              <w:t>als een kanarie</w:t>
            </w:r>
          </w:p>
          <w:p w14:paraId="0ED6D630" w14:textId="77777777" w:rsidR="003034A1" w:rsidRPr="00D2143E" w:rsidRDefault="003034A1" w:rsidP="007C6935">
            <w:pPr>
              <w:rPr>
                <w:rFonts w:ascii="neue Singular D" w:hAnsi="neue Singular D" w:cstheme="majorHAnsi"/>
              </w:rPr>
            </w:pPr>
          </w:p>
        </w:tc>
      </w:tr>
    </w:tbl>
    <w:p w14:paraId="7075D35B" w14:textId="77777777" w:rsidR="003034A1" w:rsidRPr="00D2143E" w:rsidRDefault="003034A1" w:rsidP="00323DBC">
      <w:pPr>
        <w:rPr>
          <w:rFonts w:ascii="neue Singular D" w:hAnsi="neue Singular D" w:cstheme="majorHAnsi"/>
        </w:rPr>
      </w:pPr>
    </w:p>
    <w:p w14:paraId="1B5BE41A" w14:textId="77777777" w:rsidR="003034A1" w:rsidRPr="00D2143E" w:rsidRDefault="003034A1" w:rsidP="00323DBC">
      <w:pPr>
        <w:rPr>
          <w:rFonts w:ascii="neue Singular D" w:hAnsi="neue Singular D" w:cstheme="majorHAnsi"/>
        </w:rPr>
      </w:pPr>
    </w:p>
    <w:p w14:paraId="51B32E1E" w14:textId="77777777" w:rsidR="003034A1" w:rsidRPr="00D2143E" w:rsidRDefault="00323DBC" w:rsidP="00323DBC">
      <w:pPr>
        <w:rPr>
          <w:rFonts w:ascii="neue Singular D" w:hAnsi="neue Singular D" w:cstheme="majorHAnsi"/>
          <w:b/>
          <w:bCs/>
        </w:rPr>
      </w:pPr>
      <w:r w:rsidRPr="00D2143E">
        <w:rPr>
          <w:rFonts w:ascii="neue Singular D" w:hAnsi="neue Singular D" w:cstheme="majorHAnsi"/>
          <w:b/>
          <w:bCs/>
        </w:rPr>
        <w:t xml:space="preserve">Als alles duister is </w:t>
      </w:r>
      <w:r w:rsidRPr="00D2143E">
        <w:rPr>
          <w:rFonts w:ascii="neue Singular D" w:hAnsi="neue Singular D" w:cstheme="majorHAnsi"/>
          <w:b/>
          <w:bCs/>
        </w:rPr>
        <w:tab/>
      </w:r>
      <w:r w:rsidRPr="00D2143E">
        <w:rPr>
          <w:rFonts w:ascii="neue Singular D" w:hAnsi="neue Singular D" w:cstheme="majorHAnsi"/>
          <w:b/>
          <w:bCs/>
        </w:rPr>
        <w:tab/>
      </w:r>
    </w:p>
    <w:p w14:paraId="05C052AF" w14:textId="4912B33B" w:rsidR="00323DBC" w:rsidRPr="00D2143E" w:rsidRDefault="00323DBC" w:rsidP="003034A1">
      <w:pPr>
        <w:rPr>
          <w:rFonts w:ascii="neue Singular D" w:hAnsi="neue Singular D" w:cstheme="majorHAnsi"/>
        </w:rPr>
      </w:pPr>
      <w:r w:rsidRPr="00D2143E">
        <w:rPr>
          <w:rFonts w:ascii="neue Singular D" w:hAnsi="neue Singular D" w:cstheme="majorHAnsi"/>
        </w:rPr>
        <w:t>Oorsprong: Taizé</w:t>
      </w:r>
      <w:r w:rsidR="003034A1" w:rsidRPr="00D2143E">
        <w:rPr>
          <w:rFonts w:ascii="neue Singular D" w:hAnsi="neue Singular D" w:cstheme="majorHAnsi"/>
        </w:rPr>
        <w:t xml:space="preserve"> | a</w:t>
      </w:r>
      <w:r w:rsidRPr="00D2143E">
        <w:rPr>
          <w:rFonts w:ascii="neue Singular D" w:hAnsi="neue Singular D" w:cstheme="majorHAnsi"/>
        </w:rPr>
        <w:t>rr. Bert van den Brink &amp; Wishful Singing</w:t>
      </w:r>
      <w:r w:rsidRPr="00D2143E">
        <w:rPr>
          <w:rFonts w:ascii="neue Singular D" w:hAnsi="neue Singular D" w:cstheme="majorHAnsi"/>
        </w:rPr>
        <w:tab/>
      </w:r>
    </w:p>
    <w:p w14:paraId="680B04F5" w14:textId="09CA1D20" w:rsidR="003034A1" w:rsidRPr="00D2143E" w:rsidRDefault="003034A1" w:rsidP="00323DBC">
      <w:pPr>
        <w:rPr>
          <w:rFonts w:ascii="neue Singular D" w:hAnsi="neue Singular D" w:cstheme="majorHAnsi"/>
        </w:rPr>
      </w:pPr>
    </w:p>
    <w:p w14:paraId="36D8E6C4"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 xml:space="preserve">Als alles duister is </w:t>
      </w:r>
    </w:p>
    <w:p w14:paraId="3A19BC2E" w14:textId="77777777" w:rsidR="003034A1" w:rsidRPr="00D2143E" w:rsidRDefault="003034A1" w:rsidP="003034A1">
      <w:pPr>
        <w:rPr>
          <w:rFonts w:ascii="neue Singular D" w:hAnsi="neue Singular D" w:cstheme="majorHAnsi"/>
        </w:rPr>
      </w:pPr>
      <w:proofErr w:type="gramStart"/>
      <w:r w:rsidRPr="00D2143E">
        <w:rPr>
          <w:rFonts w:ascii="neue Singular D" w:hAnsi="neue Singular D" w:cstheme="majorHAnsi"/>
        </w:rPr>
        <w:t>ontsteek</w:t>
      </w:r>
      <w:proofErr w:type="gramEnd"/>
      <w:r w:rsidRPr="00D2143E">
        <w:rPr>
          <w:rFonts w:ascii="neue Singular D" w:hAnsi="neue Singular D" w:cstheme="majorHAnsi"/>
        </w:rPr>
        <w:t xml:space="preserve"> dan een lichtend vuur dat nooit meer dooft</w:t>
      </w:r>
    </w:p>
    <w:p w14:paraId="08550C6D" w14:textId="77777777" w:rsidR="003034A1" w:rsidRPr="00D2143E" w:rsidRDefault="003034A1" w:rsidP="003034A1">
      <w:pPr>
        <w:rPr>
          <w:rFonts w:ascii="neue Singular D" w:hAnsi="neue Singular D" w:cstheme="majorHAnsi"/>
        </w:rPr>
      </w:pPr>
      <w:proofErr w:type="gramStart"/>
      <w:r w:rsidRPr="00D2143E">
        <w:rPr>
          <w:rFonts w:ascii="neue Singular D" w:hAnsi="neue Singular D" w:cstheme="majorHAnsi"/>
        </w:rPr>
        <w:t>vuur</w:t>
      </w:r>
      <w:proofErr w:type="gramEnd"/>
      <w:r w:rsidRPr="00D2143E">
        <w:rPr>
          <w:rFonts w:ascii="neue Singular D" w:hAnsi="neue Singular D" w:cstheme="majorHAnsi"/>
        </w:rPr>
        <w:t xml:space="preserve"> dat nooit meer dooft</w:t>
      </w:r>
    </w:p>
    <w:p w14:paraId="41CA71A9" w14:textId="77777777" w:rsidR="003034A1" w:rsidRPr="00D2143E" w:rsidRDefault="003034A1" w:rsidP="003034A1">
      <w:pPr>
        <w:rPr>
          <w:rFonts w:ascii="neue Singular D" w:hAnsi="neue Singular D" w:cstheme="majorHAnsi"/>
        </w:rPr>
      </w:pPr>
      <w:r w:rsidRPr="00D2143E">
        <w:rPr>
          <w:rFonts w:ascii="neue Singular D" w:hAnsi="neue Singular D" w:cstheme="majorHAnsi"/>
        </w:rPr>
        <w:t>Als alles duister is</w:t>
      </w:r>
    </w:p>
    <w:p w14:paraId="0E7745DA" w14:textId="77777777" w:rsidR="003034A1" w:rsidRPr="00D2143E" w:rsidRDefault="003034A1" w:rsidP="003034A1">
      <w:pPr>
        <w:rPr>
          <w:rFonts w:ascii="neue Singular D" w:hAnsi="neue Singular D" w:cstheme="majorHAnsi"/>
        </w:rPr>
      </w:pPr>
      <w:proofErr w:type="gramStart"/>
      <w:r w:rsidRPr="00D2143E">
        <w:rPr>
          <w:rFonts w:ascii="neue Singular D" w:hAnsi="neue Singular D" w:cstheme="majorHAnsi"/>
        </w:rPr>
        <w:t>ontsteek</w:t>
      </w:r>
      <w:proofErr w:type="gramEnd"/>
      <w:r w:rsidRPr="00D2143E">
        <w:rPr>
          <w:rFonts w:ascii="neue Singular D" w:hAnsi="neue Singular D" w:cstheme="majorHAnsi"/>
        </w:rPr>
        <w:t xml:space="preserve"> dan een lichtend vuur dat nooit meer dooft </w:t>
      </w:r>
    </w:p>
    <w:p w14:paraId="10BF6D6D" w14:textId="77777777" w:rsidR="003034A1" w:rsidRPr="00D2143E" w:rsidRDefault="003034A1" w:rsidP="003034A1">
      <w:pPr>
        <w:rPr>
          <w:rFonts w:ascii="neue Singular D" w:hAnsi="neue Singular D" w:cstheme="majorHAnsi"/>
        </w:rPr>
      </w:pPr>
      <w:proofErr w:type="gramStart"/>
      <w:r w:rsidRPr="00D2143E">
        <w:rPr>
          <w:rFonts w:ascii="neue Singular D" w:hAnsi="neue Singular D" w:cstheme="majorHAnsi"/>
        </w:rPr>
        <w:t>vuur</w:t>
      </w:r>
      <w:proofErr w:type="gramEnd"/>
      <w:r w:rsidRPr="00D2143E">
        <w:rPr>
          <w:rFonts w:ascii="neue Singular D" w:hAnsi="neue Singular D" w:cstheme="majorHAnsi"/>
        </w:rPr>
        <w:t xml:space="preserve"> dat nooit meer dooft</w:t>
      </w:r>
    </w:p>
    <w:p w14:paraId="29CBFA3E" w14:textId="4363BD82" w:rsidR="003034A1" w:rsidRPr="00D2143E" w:rsidRDefault="003034A1" w:rsidP="00323DBC">
      <w:pPr>
        <w:rPr>
          <w:rFonts w:ascii="neue Singular D" w:hAnsi="neue Singular D" w:cstheme="majorHAnsi"/>
        </w:rPr>
      </w:pPr>
    </w:p>
    <w:p w14:paraId="646A0B67" w14:textId="77777777" w:rsidR="003034A1" w:rsidRPr="00D2143E" w:rsidRDefault="003034A1" w:rsidP="00323DBC">
      <w:pPr>
        <w:rPr>
          <w:rFonts w:ascii="neue Singular D" w:hAnsi="neue Singular D" w:cstheme="majorHAnsi"/>
        </w:rPr>
      </w:pPr>
    </w:p>
    <w:p w14:paraId="3A24EBC2" w14:textId="77777777" w:rsidR="003034A1" w:rsidRPr="00D2143E" w:rsidRDefault="00323DBC" w:rsidP="00323DBC">
      <w:pPr>
        <w:rPr>
          <w:rFonts w:ascii="neue Singular D" w:hAnsi="neue Singular D" w:cstheme="majorHAnsi"/>
          <w:b/>
          <w:bCs/>
        </w:rPr>
      </w:pPr>
      <w:r w:rsidRPr="00D2143E">
        <w:rPr>
          <w:rFonts w:ascii="neue Singular D" w:hAnsi="neue Singular D" w:cstheme="majorHAnsi"/>
          <w:b/>
          <w:bCs/>
        </w:rPr>
        <w:t>Mi kanto, ma mi de ete</w:t>
      </w:r>
      <w:r w:rsidRPr="00D2143E">
        <w:rPr>
          <w:rFonts w:ascii="neue Singular D" w:hAnsi="neue Singular D" w:cstheme="majorHAnsi"/>
          <w:b/>
          <w:bCs/>
        </w:rPr>
        <w:tab/>
      </w:r>
    </w:p>
    <w:p w14:paraId="7E8D7081" w14:textId="5E0EAB93" w:rsidR="00323DBC" w:rsidRPr="00D2143E" w:rsidRDefault="00323DBC" w:rsidP="003034A1">
      <w:pPr>
        <w:rPr>
          <w:rFonts w:ascii="neue Singular D" w:hAnsi="neue Singular D" w:cstheme="majorHAnsi"/>
          <w:lang w:val="nl"/>
        </w:rPr>
      </w:pPr>
      <w:r w:rsidRPr="00D2143E">
        <w:rPr>
          <w:rFonts w:ascii="neue Singular D" w:hAnsi="neue Singular D" w:cstheme="majorHAnsi"/>
          <w:lang w:val="nl"/>
        </w:rPr>
        <w:t>Trad. Suriname</w:t>
      </w:r>
      <w:r w:rsidR="003034A1" w:rsidRPr="00D2143E">
        <w:rPr>
          <w:rFonts w:ascii="neue Singular D" w:hAnsi="neue Singular D" w:cstheme="majorHAnsi"/>
          <w:lang w:val="nl"/>
        </w:rPr>
        <w:t xml:space="preserve"> | a</w:t>
      </w:r>
      <w:r w:rsidRPr="00D2143E">
        <w:rPr>
          <w:rFonts w:ascii="neue Singular D" w:hAnsi="neue Singular D" w:cstheme="majorHAnsi"/>
          <w:lang w:val="nl"/>
        </w:rPr>
        <w:t>rr. Bert van den Brink &amp; Wishful Singing</w:t>
      </w:r>
    </w:p>
    <w:p w14:paraId="36A9758B" w14:textId="1E0F3016" w:rsidR="003034A1" w:rsidRPr="00D2143E" w:rsidRDefault="003034A1" w:rsidP="00323DBC">
      <w:pPr>
        <w:rPr>
          <w:rFonts w:ascii="neue Singular D" w:hAnsi="neue Singular D" w:cstheme="majorHAnsi"/>
        </w:rPr>
      </w:pPr>
    </w:p>
    <w:tbl>
      <w:tblPr>
        <w:tblStyle w:val="Tabelraster"/>
        <w:tblW w:w="0" w:type="auto"/>
        <w:tblLook w:val="04A0" w:firstRow="1" w:lastRow="0" w:firstColumn="1" w:lastColumn="0" w:noHBand="0" w:noVBand="1"/>
      </w:tblPr>
      <w:tblGrid>
        <w:gridCol w:w="4528"/>
        <w:gridCol w:w="4528"/>
      </w:tblGrid>
      <w:tr w:rsidR="003034A1" w:rsidRPr="00D2143E" w14:paraId="3CD1BCD7" w14:textId="77777777" w:rsidTr="003034A1">
        <w:tc>
          <w:tcPr>
            <w:tcW w:w="4528" w:type="dxa"/>
          </w:tcPr>
          <w:p w14:paraId="77E1AF28" w14:textId="0FE37C68" w:rsidR="003034A1" w:rsidRPr="00D2143E" w:rsidRDefault="003034A1" w:rsidP="003034A1">
            <w:pPr>
              <w:rPr>
                <w:rFonts w:ascii="neue Singular D" w:hAnsi="neue Singular D" w:cstheme="majorHAnsi"/>
              </w:rPr>
            </w:pPr>
            <w:r w:rsidRPr="00D2143E">
              <w:rPr>
                <w:rFonts w:ascii="neue Singular D" w:hAnsi="neue Singular D" w:cstheme="majorHAnsi"/>
              </w:rPr>
              <w:t>Mi kanto, ma mi de ete. (2</w:t>
            </w:r>
            <w:r w:rsidR="00314D6F" w:rsidRPr="00D2143E">
              <w:rPr>
                <w:rFonts w:ascii="neue Singular D" w:hAnsi="neue Singular D" w:cstheme="majorHAnsi"/>
              </w:rPr>
              <w:t>x</w:t>
            </w:r>
            <w:r w:rsidRPr="00D2143E">
              <w:rPr>
                <w:rFonts w:ascii="neue Singular D" w:hAnsi="neue Singular D" w:cstheme="majorHAnsi"/>
              </w:rPr>
              <w:t>)</w:t>
            </w:r>
            <w:r w:rsidRPr="00D2143E">
              <w:rPr>
                <w:rFonts w:ascii="neue Singular D" w:hAnsi="neue Singular D" w:cstheme="majorHAnsi"/>
              </w:rPr>
              <w:br/>
              <w:t>Bigi boto kanto, ma mi de ete. (2</w:t>
            </w:r>
            <w:r w:rsidR="00314D6F" w:rsidRPr="00D2143E">
              <w:rPr>
                <w:rFonts w:ascii="neue Singular D" w:hAnsi="neue Singular D" w:cstheme="majorHAnsi"/>
              </w:rPr>
              <w:t>x</w:t>
            </w:r>
            <w:r w:rsidRPr="00D2143E">
              <w:rPr>
                <w:rFonts w:ascii="neue Singular D" w:hAnsi="neue Singular D" w:cstheme="majorHAnsi"/>
              </w:rPr>
              <w:t>)</w:t>
            </w:r>
            <w:r w:rsidRPr="00D2143E">
              <w:rPr>
                <w:rFonts w:ascii="neue Singular D" w:hAnsi="neue Singular D" w:cstheme="majorHAnsi"/>
              </w:rPr>
              <w:br/>
              <w:t>Bigi boto kanto tide,</w:t>
            </w:r>
            <w:r w:rsidRPr="00D2143E">
              <w:rPr>
                <w:rFonts w:ascii="neue Singular D" w:hAnsi="neue Singular D" w:cstheme="majorHAnsi"/>
              </w:rPr>
              <w:br/>
              <w:t>ma mi de ete.</w:t>
            </w:r>
          </w:p>
          <w:p w14:paraId="2ECDF7C0" w14:textId="77777777" w:rsidR="003034A1" w:rsidRPr="00D2143E" w:rsidRDefault="003034A1" w:rsidP="00323DBC">
            <w:pPr>
              <w:rPr>
                <w:rFonts w:ascii="neue Singular D" w:hAnsi="neue Singular D" w:cstheme="majorHAnsi"/>
              </w:rPr>
            </w:pPr>
          </w:p>
        </w:tc>
        <w:tc>
          <w:tcPr>
            <w:tcW w:w="4528" w:type="dxa"/>
          </w:tcPr>
          <w:p w14:paraId="2EA64C81" w14:textId="2EC8CEB9" w:rsidR="003034A1" w:rsidRPr="00D2143E" w:rsidRDefault="003034A1" w:rsidP="00323DBC">
            <w:pPr>
              <w:rPr>
                <w:rFonts w:ascii="neue Singular D" w:hAnsi="neue Singular D" w:cstheme="majorHAnsi"/>
              </w:rPr>
            </w:pPr>
            <w:r w:rsidRPr="00D2143E">
              <w:rPr>
                <w:rFonts w:ascii="neue Singular D" w:hAnsi="neue Singular D" w:cstheme="majorHAnsi"/>
              </w:rPr>
              <w:t>Ik ben omgekanteld, maar ik ben er nog steeds.</w:t>
            </w:r>
            <w:r w:rsidRPr="00D2143E">
              <w:rPr>
                <w:rFonts w:ascii="neue Singular D" w:hAnsi="neue Singular D" w:cstheme="majorHAnsi"/>
              </w:rPr>
              <w:br/>
              <w:t>De grote boot is omgekanteld, maar ik ben er nog steeds.</w:t>
            </w:r>
            <w:r w:rsidRPr="00D2143E">
              <w:rPr>
                <w:rFonts w:ascii="neue Singular D" w:hAnsi="neue Singular D" w:cstheme="majorHAnsi"/>
              </w:rPr>
              <w:br/>
              <w:t xml:space="preserve">De grote boot is vandaag omgekanteld, </w:t>
            </w:r>
            <w:r w:rsidRPr="00D2143E">
              <w:rPr>
                <w:rFonts w:ascii="neue Singular D" w:hAnsi="neue Singular D" w:cstheme="majorHAnsi"/>
              </w:rPr>
              <w:br/>
              <w:t>maar ik ben er nog steeds.</w:t>
            </w:r>
          </w:p>
        </w:tc>
      </w:tr>
    </w:tbl>
    <w:p w14:paraId="5705A78C" w14:textId="4FD63BC4" w:rsidR="0022234A" w:rsidRDefault="0022234A" w:rsidP="00323DBC">
      <w:pPr>
        <w:rPr>
          <w:rFonts w:ascii="neue Singular D" w:hAnsi="neue Singular D" w:cstheme="majorHAnsi"/>
          <w:b/>
          <w:bCs/>
        </w:rPr>
      </w:pPr>
    </w:p>
    <w:p w14:paraId="68BFA98A" w14:textId="77777777" w:rsidR="00D118FF" w:rsidRPr="00D2143E" w:rsidRDefault="00D118FF" w:rsidP="00323DBC">
      <w:pPr>
        <w:rPr>
          <w:rFonts w:ascii="neue Singular D" w:hAnsi="neue Singular D" w:cstheme="majorHAnsi"/>
          <w:b/>
          <w:bCs/>
        </w:rPr>
      </w:pPr>
    </w:p>
    <w:p w14:paraId="2ACE3502" w14:textId="055989BC" w:rsidR="003034A1" w:rsidRPr="00D2143E" w:rsidRDefault="00323DBC" w:rsidP="00323DBC">
      <w:pPr>
        <w:rPr>
          <w:rFonts w:ascii="neue Singular D" w:hAnsi="neue Singular D" w:cstheme="majorHAnsi"/>
          <w:b/>
          <w:bCs/>
        </w:rPr>
      </w:pPr>
      <w:r w:rsidRPr="00D2143E">
        <w:rPr>
          <w:rFonts w:ascii="neue Singular D" w:hAnsi="neue Singular D" w:cstheme="majorHAnsi"/>
          <w:b/>
          <w:bCs/>
        </w:rPr>
        <w:t>Zing, vecht, huil</w:t>
      </w:r>
      <w:r w:rsidRPr="00D2143E">
        <w:rPr>
          <w:rFonts w:ascii="neue Singular D" w:hAnsi="neue Singular D" w:cstheme="majorHAnsi"/>
          <w:b/>
          <w:bCs/>
        </w:rPr>
        <w:tab/>
      </w:r>
      <w:r w:rsidRPr="00D2143E">
        <w:rPr>
          <w:rFonts w:ascii="neue Singular D" w:hAnsi="neue Singular D" w:cstheme="majorHAnsi"/>
          <w:b/>
          <w:bCs/>
        </w:rPr>
        <w:tab/>
      </w:r>
    </w:p>
    <w:p w14:paraId="778A70E7" w14:textId="77777777" w:rsidR="003034A1" w:rsidRPr="00D2143E" w:rsidRDefault="00323DBC" w:rsidP="003034A1">
      <w:pPr>
        <w:rPr>
          <w:rFonts w:ascii="neue Singular D" w:eastAsia="Calibri" w:hAnsi="neue Singular D" w:cstheme="majorHAnsi"/>
          <w:lang w:val="nl"/>
        </w:rPr>
      </w:pPr>
      <w:r w:rsidRPr="00D2143E">
        <w:rPr>
          <w:rFonts w:ascii="neue Singular D" w:eastAsia="Calibri" w:hAnsi="neue Singular D" w:cstheme="majorHAnsi"/>
          <w:lang w:val="nl"/>
        </w:rPr>
        <w:t>Ramses Shaffy (1933-2009)</w:t>
      </w:r>
      <w:r w:rsidR="003034A1" w:rsidRPr="00D2143E">
        <w:rPr>
          <w:rFonts w:ascii="neue Singular D" w:eastAsia="Calibri" w:hAnsi="neue Singular D" w:cstheme="majorHAnsi"/>
          <w:lang w:val="nl"/>
        </w:rPr>
        <w:t xml:space="preserve"> </w:t>
      </w:r>
    </w:p>
    <w:p w14:paraId="74ABE626" w14:textId="1049EBF4" w:rsidR="00323DBC" w:rsidRPr="00D2143E" w:rsidRDefault="003034A1" w:rsidP="003034A1">
      <w:pPr>
        <w:rPr>
          <w:rFonts w:ascii="neue Singular D" w:eastAsia="Calibri" w:hAnsi="neue Singular D" w:cstheme="majorHAnsi"/>
          <w:lang w:val="nl"/>
        </w:rPr>
      </w:pPr>
      <w:r w:rsidRPr="00D2143E">
        <w:rPr>
          <w:rFonts w:ascii="neue Singular D" w:eastAsia="Calibri" w:hAnsi="neue Singular D" w:cstheme="majorHAnsi"/>
          <w:lang w:val="nl"/>
        </w:rPr>
        <w:t>A</w:t>
      </w:r>
      <w:r w:rsidR="00323DBC" w:rsidRPr="00D2143E">
        <w:rPr>
          <w:rFonts w:ascii="neue Singular D" w:eastAsia="Calibri" w:hAnsi="neue Singular D" w:cstheme="majorHAnsi"/>
          <w:lang w:val="nl"/>
        </w:rPr>
        <w:t>rr. Ruud Bos / Louis van Dijk / Jetse Bremer / Bert van den</w:t>
      </w:r>
      <w:r w:rsidR="00323DBC" w:rsidRPr="00D2143E">
        <w:rPr>
          <w:rFonts w:ascii="neue Singular D" w:hAnsi="neue Singular D" w:cstheme="majorHAnsi"/>
          <w:lang w:val="nl"/>
        </w:rPr>
        <w:t xml:space="preserve"> </w:t>
      </w:r>
      <w:r w:rsidR="00323DBC" w:rsidRPr="00D2143E">
        <w:rPr>
          <w:rFonts w:ascii="neue Singular D" w:eastAsia="Calibri" w:hAnsi="neue Singular D" w:cstheme="majorHAnsi"/>
          <w:lang w:val="nl"/>
        </w:rPr>
        <w:t>Brink</w:t>
      </w:r>
    </w:p>
    <w:p w14:paraId="4912C9E8" w14:textId="77777777" w:rsidR="003034A1" w:rsidRPr="00D2143E" w:rsidRDefault="003034A1" w:rsidP="003034A1">
      <w:pPr>
        <w:rPr>
          <w:rFonts w:ascii="neue Singular D" w:hAnsi="neue Singular D" w:cstheme="majorHAnsi"/>
          <w:b/>
          <w:bCs/>
        </w:rPr>
      </w:pPr>
    </w:p>
    <w:p w14:paraId="63B41FEF" w14:textId="18888995"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in een schuilhoek achter glas,</w:t>
      </w:r>
    </w:p>
    <w:p w14:paraId="103A02DF"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met de dichtbeslagen ramen,</w:t>
      </w:r>
    </w:p>
    <w:p w14:paraId="1C8CDFD5"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die dacht dat ‘ie alleen was,</w:t>
      </w:r>
    </w:p>
    <w:p w14:paraId="6373B868"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moet nu weten, we zijn allemaal samen.</w:t>
      </w:r>
    </w:p>
    <w:p w14:paraId="6976594D" w14:textId="77777777" w:rsidR="003034A1" w:rsidRPr="00D2143E" w:rsidRDefault="003034A1" w:rsidP="003034A1">
      <w:pPr>
        <w:rPr>
          <w:rFonts w:ascii="neue Singular D" w:hAnsi="neue Singular D" w:cstheme="majorHAnsi"/>
          <w:lang w:val="nl"/>
        </w:rPr>
      </w:pPr>
    </w:p>
    <w:p w14:paraId="7C4CD1E9"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met ‘t dichtgeslagen boek,</w:t>
      </w:r>
    </w:p>
    <w:p w14:paraId="2A1DC9E9"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met de snelvergeten namen,</w:t>
      </w:r>
    </w:p>
    <w:p w14:paraId="53D7C9A2"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met ‘t vruchteloze zoeken,</w:t>
      </w:r>
    </w:p>
    <w:p w14:paraId="185F2B76" w14:textId="0212195C"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lastRenderedPageBreak/>
        <w:t>moet nu weten, we zijn allemaal samen.</w:t>
      </w:r>
      <w:r w:rsidR="009939DD" w:rsidRPr="00D2143E">
        <w:rPr>
          <w:rFonts w:ascii="neue Singular D" w:hAnsi="neue Singular D" w:cstheme="majorHAnsi"/>
          <w:lang w:val="nl"/>
        </w:rPr>
        <w:t xml:space="preserve"> </w:t>
      </w:r>
    </w:p>
    <w:p w14:paraId="16131F04"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 xml:space="preserve"> </w:t>
      </w:r>
    </w:p>
    <w:p w14:paraId="7699AB6D"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Zing, vecht, huil, bid,</w:t>
      </w:r>
    </w:p>
    <w:p w14:paraId="00525FAD"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lach, werk en bewonder (4x)</w:t>
      </w:r>
    </w:p>
    <w:p w14:paraId="732D12B0"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niet zonder ons.</w:t>
      </w:r>
    </w:p>
    <w:p w14:paraId="2332D58A" w14:textId="77777777" w:rsidR="003034A1" w:rsidRPr="00D2143E" w:rsidRDefault="003034A1" w:rsidP="003034A1">
      <w:pPr>
        <w:rPr>
          <w:rFonts w:ascii="neue Singular D" w:hAnsi="neue Singular D" w:cstheme="majorHAnsi"/>
          <w:lang w:val="nl"/>
        </w:rPr>
      </w:pPr>
    </w:p>
    <w:p w14:paraId="7036CAB3"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met de slapeloze nacht,</w:t>
      </w:r>
    </w:p>
    <w:p w14:paraId="010B1E61"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die ‘t geluk niet kan beamen,</w:t>
      </w:r>
    </w:p>
    <w:p w14:paraId="229931B4"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die niets doet, alleen maar wacht,</w:t>
      </w:r>
    </w:p>
    <w:p w14:paraId="6A147E49"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moet nu weten, we zijn allemaal samen.</w:t>
      </w:r>
    </w:p>
    <w:p w14:paraId="2F3DAF31" w14:textId="77777777" w:rsidR="003034A1" w:rsidRPr="00D2143E" w:rsidRDefault="003034A1" w:rsidP="003034A1">
      <w:pPr>
        <w:rPr>
          <w:rFonts w:ascii="neue Singular D" w:hAnsi="neue Singular D" w:cstheme="majorHAnsi"/>
          <w:lang w:val="nl"/>
        </w:rPr>
      </w:pPr>
    </w:p>
    <w:p w14:paraId="6C76C5E9"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met z’n mateloze trots,</w:t>
      </w:r>
    </w:p>
    <w:p w14:paraId="2393770E"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in z’n risicoloze hoge toren,</w:t>
      </w:r>
    </w:p>
    <w:p w14:paraId="6B4B0DDA"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op z’n risicoloze hoge rots,</w:t>
      </w:r>
    </w:p>
    <w:p w14:paraId="395F661F"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moet nu weten, zo zijn we niet geboren.</w:t>
      </w:r>
    </w:p>
    <w:p w14:paraId="1BDD8BE8" w14:textId="77777777" w:rsidR="003034A1" w:rsidRPr="00D2143E" w:rsidRDefault="003034A1" w:rsidP="003034A1">
      <w:pPr>
        <w:rPr>
          <w:rFonts w:ascii="neue Singular D" w:hAnsi="neue Singular D" w:cstheme="majorHAnsi"/>
          <w:lang w:val="nl"/>
        </w:rPr>
      </w:pPr>
    </w:p>
    <w:p w14:paraId="1D4CF230"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Zing, vecht, huil, bid,</w:t>
      </w:r>
    </w:p>
    <w:p w14:paraId="2BF3EA0A"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lach, werk en bewonder (4x)</w:t>
      </w:r>
    </w:p>
    <w:p w14:paraId="476649DD"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niet zonder ons.</w:t>
      </w:r>
    </w:p>
    <w:p w14:paraId="3A2C8105" w14:textId="77777777" w:rsidR="003034A1" w:rsidRPr="00D2143E" w:rsidRDefault="003034A1" w:rsidP="003034A1">
      <w:pPr>
        <w:rPr>
          <w:rFonts w:ascii="neue Singular D" w:hAnsi="neue Singular D" w:cstheme="majorHAnsi"/>
          <w:lang w:val="nl"/>
        </w:rPr>
      </w:pPr>
    </w:p>
    <w:p w14:paraId="585E7F92"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met ‘t open gezicht,</w:t>
      </w:r>
    </w:p>
    <w:p w14:paraId="3C50ED50"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met ‘t naakte lichaam,</w:t>
      </w:r>
    </w:p>
    <w:p w14:paraId="07ACF7C6"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in ‘t witte licht,</w:t>
      </w:r>
    </w:p>
    <w:p w14:paraId="11AA1504"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voor degene die weet, we komen samen.</w:t>
      </w:r>
    </w:p>
    <w:p w14:paraId="44F4E2C4" w14:textId="77777777" w:rsidR="003034A1" w:rsidRPr="00D2143E" w:rsidRDefault="003034A1" w:rsidP="003034A1">
      <w:pPr>
        <w:rPr>
          <w:rFonts w:ascii="neue Singular D" w:hAnsi="neue Singular D" w:cstheme="majorHAnsi"/>
          <w:lang w:val="nl"/>
        </w:rPr>
      </w:pPr>
    </w:p>
    <w:p w14:paraId="01AC4868"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Zing, vecht, huil, bid,</w:t>
      </w:r>
    </w:p>
    <w:p w14:paraId="49627108"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lach, werk en bewonder (4x)</w:t>
      </w:r>
    </w:p>
    <w:p w14:paraId="60972309" w14:textId="77777777" w:rsidR="003034A1" w:rsidRPr="00D2143E" w:rsidRDefault="003034A1" w:rsidP="003034A1">
      <w:pPr>
        <w:rPr>
          <w:rFonts w:ascii="neue Singular D" w:hAnsi="neue Singular D" w:cstheme="majorHAnsi"/>
          <w:lang w:val="nl"/>
        </w:rPr>
      </w:pPr>
      <w:r w:rsidRPr="00D2143E">
        <w:rPr>
          <w:rFonts w:ascii="neue Singular D" w:hAnsi="neue Singular D" w:cstheme="majorHAnsi"/>
          <w:lang w:val="nl"/>
        </w:rPr>
        <w:t>niet zonder ons.</w:t>
      </w:r>
    </w:p>
    <w:p w14:paraId="575000F5" w14:textId="7E4435C2" w:rsidR="00323DBC" w:rsidRPr="00D2143E" w:rsidRDefault="00323DBC" w:rsidP="003034A1">
      <w:pPr>
        <w:rPr>
          <w:rFonts w:ascii="neue Singular D" w:hAnsi="neue Singular D" w:cstheme="majorHAnsi"/>
        </w:rPr>
      </w:pPr>
      <w:r w:rsidRPr="00D2143E">
        <w:rPr>
          <w:rFonts w:ascii="neue Singular D" w:hAnsi="neue Singular D" w:cstheme="majorHAnsi"/>
        </w:rPr>
        <w:br w:type="page"/>
      </w:r>
    </w:p>
    <w:p w14:paraId="1EABEBC4" w14:textId="77777777" w:rsidR="002B4A0A" w:rsidRPr="00D2143E" w:rsidRDefault="00D5086B" w:rsidP="002B4A0A">
      <w:pPr>
        <w:rPr>
          <w:rFonts w:ascii="neue Singular D" w:hAnsi="neue Singular D" w:cstheme="majorHAnsi"/>
          <w:b/>
          <w:bCs/>
          <w:lang w:bidi="ar-SA"/>
        </w:rPr>
      </w:pPr>
      <w:r w:rsidRPr="00D2143E">
        <w:rPr>
          <w:rFonts w:ascii="neue Singular D" w:hAnsi="neue Singular D" w:cstheme="majorHAnsi"/>
          <w:b/>
          <w:bCs/>
          <w:lang w:bidi="ar-SA"/>
        </w:rPr>
        <w:lastRenderedPageBreak/>
        <w:t xml:space="preserve">Wishful </w:t>
      </w:r>
      <w:r w:rsidR="002B4A0A" w:rsidRPr="00D2143E">
        <w:rPr>
          <w:rFonts w:ascii="neue Singular D" w:hAnsi="neue Singular D" w:cstheme="majorHAnsi"/>
          <w:b/>
          <w:bCs/>
          <w:lang w:bidi="ar-SA"/>
        </w:rPr>
        <w:t>Singing</w:t>
      </w:r>
    </w:p>
    <w:p w14:paraId="11EBAB7A" w14:textId="77777777" w:rsidR="002B4A0A" w:rsidRPr="00D2143E" w:rsidRDefault="002B4A0A" w:rsidP="002B4A0A">
      <w:pPr>
        <w:rPr>
          <w:rFonts w:ascii="neue Singular D" w:hAnsi="neue Singular D" w:cstheme="majorHAnsi"/>
          <w:lang w:bidi="ar-SA"/>
        </w:rPr>
      </w:pPr>
    </w:p>
    <w:p w14:paraId="255F3C2B" w14:textId="370E86E5" w:rsidR="00D5086B" w:rsidRPr="00D2143E" w:rsidRDefault="002B4A0A" w:rsidP="002B4A0A">
      <w:pPr>
        <w:rPr>
          <w:rFonts w:ascii="neue Singular D" w:hAnsi="neue Singular D" w:cstheme="majorHAnsi"/>
          <w:lang w:bidi="ar-SA"/>
        </w:rPr>
      </w:pPr>
      <w:r w:rsidRPr="00D2143E">
        <w:rPr>
          <w:rFonts w:ascii="neue Singular D" w:hAnsi="neue Singular D" w:cstheme="majorHAnsi"/>
          <w:lang w:bidi="ar-SA"/>
        </w:rPr>
        <w:t xml:space="preserve">Vijf zangeressen, die via muziek verbinding zoeken: dat is Wishful Singing. De vijf klassiek geschoolde zangeressen combineren a cappella zang, een overtuigend verhaal en een theatrale uitvoering op het allerhoogste niveau op een geheel eigen wijze. </w:t>
      </w:r>
      <w:r w:rsidRPr="00D2143E">
        <w:rPr>
          <w:rFonts w:ascii="neue Singular D" w:hAnsi="neue Singular D" w:cstheme="majorHAnsi"/>
          <w:lang w:bidi="ar-SA"/>
        </w:rPr>
        <w:br/>
      </w:r>
      <w:r w:rsidRPr="00D2143E">
        <w:rPr>
          <w:rFonts w:ascii="neue Singular D" w:hAnsi="neue Singular D" w:cstheme="majorHAnsi"/>
          <w:lang w:bidi="ar-SA"/>
        </w:rPr>
        <w:br/>
        <w:t>Wishful Singing treedt regelmatig op in Nederlandse zalen zoals het Concertgebouw in Amsterdam en op festivals als November Music en de Cello Biënnale</w:t>
      </w:r>
      <w:r w:rsidR="005E09AE">
        <w:rPr>
          <w:rFonts w:ascii="neue Singular D" w:hAnsi="neue Singular D" w:cstheme="majorHAnsi"/>
          <w:lang w:bidi="ar-SA"/>
        </w:rPr>
        <w:t xml:space="preserve">. </w:t>
      </w:r>
      <w:r w:rsidRPr="00D2143E">
        <w:rPr>
          <w:rFonts w:ascii="neue Singular D" w:hAnsi="neue Singular D" w:cstheme="majorHAnsi"/>
          <w:lang w:bidi="ar-SA"/>
        </w:rPr>
        <w:t xml:space="preserve">Ook maakt het ensemble tournees, onder andere door Japan, de Verenigde Staten, Duitsland, Spanje, Estland en Italië. De zangeressen van Wishful Singing worden door pers en publiek geprezen om de beheersing van een brede waaier aan muziekstijlen, uiteenlopend van werken uit de renaissance en de barok tot volksmuziek, close harmony en hedendaagse muziek. Ook onderzoekt Wishful Singing in haar programma’s spannende nieuwe vormen van performance: met regisseur Saskia Mees en schrijver Fokke Obbema brachten zij in het najaar van 2022 de prikkelende filosofische muziektheater-voorstelling </w:t>
      </w:r>
      <w:r w:rsidRPr="00D2143E">
        <w:rPr>
          <w:rFonts w:ascii="neue Singular D" w:hAnsi="neue Singular D" w:cstheme="majorHAnsi"/>
          <w:i/>
          <w:iCs/>
          <w:lang w:bidi="ar-SA"/>
        </w:rPr>
        <w:t>De zin van het leven</w:t>
      </w:r>
      <w:r w:rsidRPr="00D2143E">
        <w:rPr>
          <w:rFonts w:ascii="neue Singular D" w:hAnsi="neue Singular D" w:cstheme="majorHAnsi"/>
          <w:lang w:bidi="ar-SA"/>
        </w:rPr>
        <w:t xml:space="preserve"> op de planken. Deze voorstelling gaat in het najaar van 2023 in reprise.</w:t>
      </w:r>
      <w:r w:rsidRPr="00D2143E">
        <w:rPr>
          <w:rFonts w:ascii="neue Singular D" w:hAnsi="neue Singular D" w:cstheme="majorHAnsi"/>
          <w:lang w:bidi="ar-SA"/>
        </w:rPr>
        <w:br/>
      </w:r>
      <w:r w:rsidRPr="00D2143E">
        <w:rPr>
          <w:rFonts w:ascii="neue Singular D" w:hAnsi="neue Singular D" w:cstheme="majorHAnsi"/>
          <w:lang w:bidi="ar-SA"/>
        </w:rPr>
        <w:br/>
        <w:t>De afgelopen jaren heeft Wishful Singing samen met Herman Finkers een nieuwe “buzz” gecreëerd rondom het gregoriaans.</w:t>
      </w:r>
      <w:r w:rsidR="009939DD" w:rsidRPr="00D2143E">
        <w:rPr>
          <w:rFonts w:ascii="neue Singular D" w:hAnsi="neue Singular D" w:cstheme="majorHAnsi"/>
          <w:lang w:bidi="ar-SA"/>
        </w:rPr>
        <w:t xml:space="preserve"> </w:t>
      </w:r>
      <w:r w:rsidRPr="00D2143E">
        <w:rPr>
          <w:rFonts w:ascii="neue Singular D" w:hAnsi="neue Singular D" w:cstheme="majorHAnsi"/>
          <w:lang w:bidi="ar-SA"/>
        </w:rPr>
        <w:t>Meer dan 6000 deelnemers volgden in 2020 een van de online cursussen gregoriaans die het ensemble samen met Finkers ontwikkelde.</w:t>
      </w:r>
      <w:r w:rsidR="009939DD" w:rsidRPr="00D2143E">
        <w:rPr>
          <w:rFonts w:ascii="neue Singular D" w:hAnsi="neue Singular D" w:cstheme="majorHAnsi"/>
          <w:lang w:bidi="ar-SA"/>
        </w:rPr>
        <w:t xml:space="preserve"> </w:t>
      </w:r>
      <w:r w:rsidRPr="00D2143E">
        <w:rPr>
          <w:rFonts w:ascii="neue Singular D" w:hAnsi="neue Singular D" w:cstheme="majorHAnsi"/>
          <w:lang w:bidi="ar-SA"/>
        </w:rPr>
        <w:t xml:space="preserve">In totaal bezochten meer dan 11.000 mensen de </w:t>
      </w:r>
      <w:r w:rsidRPr="00D2143E">
        <w:rPr>
          <w:rFonts w:ascii="neue Singular D" w:hAnsi="neue Singular D" w:cstheme="majorHAnsi"/>
          <w:i/>
          <w:iCs/>
          <w:lang w:bidi="ar-SA"/>
        </w:rPr>
        <w:t xml:space="preserve">Missa in Mysterium </w:t>
      </w:r>
      <w:r w:rsidRPr="00D2143E">
        <w:rPr>
          <w:rFonts w:ascii="neue Singular D" w:hAnsi="neue Singular D" w:cstheme="majorHAnsi"/>
          <w:lang w:bidi="ar-SA"/>
        </w:rPr>
        <w:t xml:space="preserve">en andere gregoriaanse concerten. Onder haar eigen label bracht het ensemble de cd </w:t>
      </w:r>
      <w:r w:rsidRPr="00D2143E">
        <w:rPr>
          <w:rFonts w:ascii="neue Singular D" w:hAnsi="neue Singular D" w:cstheme="majorHAnsi"/>
          <w:i/>
          <w:iCs/>
          <w:lang w:bidi="ar-SA"/>
        </w:rPr>
        <w:t>In Mysterium</w:t>
      </w:r>
      <w:r w:rsidRPr="00D2143E">
        <w:rPr>
          <w:rFonts w:ascii="neue Singular D" w:hAnsi="neue Singular D" w:cstheme="majorHAnsi"/>
          <w:lang w:bidi="ar-SA"/>
        </w:rPr>
        <w:t xml:space="preserve"> uit. Recent verscheen onder het cd label van Herman Finkers </w:t>
      </w:r>
      <w:r w:rsidRPr="00D2143E">
        <w:rPr>
          <w:rFonts w:ascii="neue Singular D" w:hAnsi="neue Singular D" w:cstheme="majorHAnsi"/>
          <w:i/>
          <w:iCs/>
          <w:lang w:bidi="ar-SA"/>
        </w:rPr>
        <w:t>Ad Vesperas Beatae Mariae Virginis</w:t>
      </w:r>
      <w:r w:rsidRPr="00D2143E">
        <w:rPr>
          <w:rFonts w:ascii="neue Singular D" w:hAnsi="neue Singular D" w:cstheme="majorHAnsi"/>
          <w:lang w:bidi="ar-SA"/>
        </w:rPr>
        <w:t>. In januari 2024 brengt Wishful Singing een online cursus gregoriaans op de internationale markt, in samenwerking met een van ‘s werelds meest beluisterde vocale ensembles: VOCES8.</w:t>
      </w:r>
      <w:r w:rsidRPr="00D2143E">
        <w:rPr>
          <w:rFonts w:ascii="neue Singular D" w:hAnsi="neue Singular D" w:cstheme="majorHAnsi"/>
          <w:lang w:bidi="ar-SA"/>
        </w:rPr>
        <w:br/>
      </w:r>
      <w:r w:rsidRPr="00D2143E">
        <w:rPr>
          <w:rFonts w:ascii="neue Singular D" w:hAnsi="neue Singular D" w:cstheme="majorHAnsi"/>
          <w:b/>
          <w:bCs/>
          <w:lang w:bidi="ar-SA"/>
        </w:rPr>
        <w:br/>
        <w:t>www.wishfulsinging.nl</w:t>
      </w:r>
    </w:p>
    <w:p w14:paraId="72F16054" w14:textId="77777777" w:rsidR="009265C6" w:rsidRDefault="009265C6" w:rsidP="00D118FF">
      <w:pPr>
        <w:rPr>
          <w:rFonts w:ascii="neue Singular D" w:hAnsi="neue Singular D" w:cstheme="majorHAnsi"/>
          <w:lang w:bidi="ar-SA"/>
        </w:rPr>
      </w:pPr>
    </w:p>
    <w:p w14:paraId="31096051" w14:textId="77777777" w:rsidR="009265C6" w:rsidRPr="009265C6" w:rsidRDefault="009265C6" w:rsidP="009265C6">
      <w:pPr>
        <w:rPr>
          <w:rFonts w:ascii="neue Singular D" w:hAnsi="neue Singular D" w:cstheme="majorHAnsi"/>
          <w:i/>
          <w:iCs/>
          <w:lang w:bidi="ar-SA"/>
        </w:rPr>
      </w:pPr>
      <w:r w:rsidRPr="009265C6">
        <w:rPr>
          <w:rFonts w:ascii="neue Singular D" w:hAnsi="neue Singular D" w:cstheme="majorHAnsi"/>
          <w:i/>
          <w:iCs/>
          <w:lang w:bidi="ar-SA"/>
        </w:rPr>
        <w:t>"De vijf zangeressen van Wishful Singing zingen zo mooi dat hemel en aarde ter plekke van plaats lijken te wisselen."</w:t>
      </w:r>
    </w:p>
    <w:p w14:paraId="7964A4CD" w14:textId="0FEDD853" w:rsidR="002B4A0A" w:rsidRPr="009265C6" w:rsidRDefault="009265C6" w:rsidP="009265C6">
      <w:pPr>
        <w:rPr>
          <w:rStyle w:val="Verwijzingopmerking"/>
          <w:rFonts w:ascii="neue Singular D" w:hAnsi="neue Singular D" w:cstheme="majorHAnsi"/>
          <w:sz w:val="24"/>
          <w:szCs w:val="24"/>
          <w:lang w:bidi="ar-SA"/>
        </w:rPr>
      </w:pPr>
      <w:r w:rsidRPr="009265C6">
        <w:rPr>
          <w:rFonts w:ascii="neue Singular D" w:hAnsi="neue Singular D" w:cstheme="majorHAnsi"/>
          <w:lang w:bidi="ar-SA"/>
        </w:rPr>
        <w:br/>
        <w:t>- Stijn Fens, Trouw</w:t>
      </w:r>
      <w:bookmarkStart w:id="0" w:name="_GoBack"/>
      <w:bookmarkEnd w:id="0"/>
      <w:r w:rsidR="002B4A0A" w:rsidRPr="00D2143E">
        <w:rPr>
          <w:rStyle w:val="Verwijzingopmerking"/>
        </w:rPr>
        <w:br w:type="page"/>
      </w:r>
    </w:p>
    <w:p w14:paraId="1DBC2C5E" w14:textId="63601DD0" w:rsidR="00D5086B" w:rsidRPr="00D2143E" w:rsidRDefault="00D5086B" w:rsidP="00D5086B">
      <w:pPr>
        <w:rPr>
          <w:rFonts w:ascii="neue Singular D" w:hAnsi="neue Singular D" w:cstheme="majorHAnsi"/>
          <w:lang w:bidi="ar-SA"/>
        </w:rPr>
      </w:pPr>
      <w:r w:rsidRPr="00D2143E">
        <w:rPr>
          <w:rFonts w:ascii="neue Singular D" w:hAnsi="neue Singular D" w:cstheme="majorHAnsi"/>
          <w:b/>
          <w:bCs/>
          <w:lang w:bidi="ar-SA"/>
        </w:rPr>
        <w:lastRenderedPageBreak/>
        <w:t>Bert van den Brink</w:t>
      </w:r>
      <w:r w:rsidRPr="00D2143E">
        <w:rPr>
          <w:rFonts w:ascii="neue Singular D" w:hAnsi="neue Singular D" w:cstheme="majorHAnsi"/>
          <w:lang w:bidi="ar-SA"/>
        </w:rPr>
        <w:t xml:space="preserve"> is pianist (jazz en klassiek), docent, componist-arrangeur en producent. Hij nam verschillende soloalbums op, waarvan er een genomineerd werd voor een Edison, en trad op met nationale en internationale grootheden als Toots Thielemans, Chet Baker, Eric Vloeimans, Louis van Dijk, Jules de Corte, Denise Jannah en Thomas Oliemans. Bert arrangeerde voor het Metropole Orkest, het Nederlands Blazers Ensemble en Paul de Leeuw. In 2007 won hij de VPRO Boy Edgar Prijs. Bert maakte de arrangementen voor Zing je sterk.</w:t>
      </w:r>
    </w:p>
    <w:p w14:paraId="56FEDF19" w14:textId="77777777" w:rsidR="00D5086B" w:rsidRPr="00D2143E" w:rsidRDefault="00D5086B" w:rsidP="00D5086B">
      <w:pPr>
        <w:rPr>
          <w:rFonts w:ascii="neue Singular D" w:hAnsi="neue Singular D" w:cstheme="majorHAnsi"/>
          <w:lang w:val="en-GB" w:bidi="ar-SA"/>
        </w:rPr>
      </w:pPr>
    </w:p>
    <w:p w14:paraId="0AC1B0D4" w14:textId="6BAB31C0" w:rsidR="00D5086B" w:rsidRPr="00D2143E" w:rsidRDefault="007C1764" w:rsidP="00D5086B">
      <w:pPr>
        <w:rPr>
          <w:rFonts w:ascii="neue Singular D" w:hAnsi="neue Singular D" w:cstheme="majorHAnsi"/>
          <w:lang w:bidi="ar-SA"/>
        </w:rPr>
      </w:pPr>
      <w:hyperlink r:id="rId7" w:history="1">
        <w:proofErr w:type="gramStart"/>
        <w:r w:rsidR="00F5292C" w:rsidRPr="00D2143E">
          <w:rPr>
            <w:rStyle w:val="Hyperlink"/>
            <w:rFonts w:ascii="neue Singular D" w:hAnsi="neue Singular D" w:cstheme="majorHAnsi"/>
            <w:lang w:bidi="ar-SA"/>
          </w:rPr>
          <w:t>bertvandenbrink.com</w:t>
        </w:r>
        <w:proofErr w:type="gramEnd"/>
      </w:hyperlink>
    </w:p>
    <w:p w14:paraId="40FC233A" w14:textId="77777777" w:rsidR="00D118FF" w:rsidRDefault="00D118FF" w:rsidP="003034A1">
      <w:pPr>
        <w:rPr>
          <w:rFonts w:ascii="neue Singular D" w:hAnsi="neue Singular D" w:cstheme="majorHAnsi"/>
          <w:lang w:bidi="ar-SA"/>
        </w:rPr>
      </w:pPr>
    </w:p>
    <w:p w14:paraId="6AF1B479" w14:textId="77777777" w:rsidR="00D118FF" w:rsidRDefault="00D118FF" w:rsidP="003034A1">
      <w:pPr>
        <w:rPr>
          <w:rFonts w:ascii="neue Singular D" w:hAnsi="neue Singular D" w:cstheme="majorHAnsi"/>
          <w:b/>
          <w:bCs/>
          <w:lang w:bidi="ar-SA"/>
        </w:rPr>
      </w:pPr>
    </w:p>
    <w:p w14:paraId="12258504" w14:textId="23E0322D" w:rsidR="003034A1" w:rsidRPr="00D2143E" w:rsidRDefault="003034A1" w:rsidP="003034A1">
      <w:pPr>
        <w:rPr>
          <w:rFonts w:ascii="neue Singular D" w:hAnsi="neue Singular D" w:cstheme="majorHAnsi"/>
          <w:lang w:bidi="ar-SA"/>
        </w:rPr>
      </w:pPr>
      <w:r w:rsidRPr="00D2143E">
        <w:rPr>
          <w:rFonts w:ascii="neue Singular D" w:hAnsi="neue Singular D" w:cstheme="majorHAnsi"/>
          <w:b/>
          <w:bCs/>
          <w:lang w:bidi="ar-SA"/>
        </w:rPr>
        <w:t xml:space="preserve">Bahghi </w:t>
      </w:r>
      <w:r w:rsidRPr="00D2143E">
        <w:rPr>
          <w:rFonts w:ascii="neue Singular D" w:hAnsi="neue Singular D" w:cstheme="majorHAnsi"/>
          <w:lang w:bidi="ar-SA"/>
        </w:rPr>
        <w:t>is een Amsterdamse singer-songwriter, muzikant en producer uit een Eritrese familie. Vanaf haar vierde speelt ze klassiek viool en sindsdien is haar liefde voor het maken van muziek nooit gestopt. In 2018 studeerde ze (</w:t>
      </w:r>
      <w:r w:rsidRPr="00D2143E">
        <w:rPr>
          <w:rFonts w:ascii="neue Singular D" w:hAnsi="neue Singular D" w:cstheme="majorHAnsi"/>
          <w:i/>
          <w:iCs/>
          <w:lang w:bidi="ar-SA"/>
        </w:rPr>
        <w:t>cum laude</w:t>
      </w:r>
      <w:r w:rsidRPr="00D2143E">
        <w:rPr>
          <w:rFonts w:ascii="neue Singular D" w:hAnsi="neue Singular D" w:cstheme="majorHAnsi"/>
          <w:lang w:bidi="ar-SA"/>
        </w:rPr>
        <w:t>) af aan het Conservatorium van Amsterdam in de richting jazz zang. </w:t>
      </w:r>
    </w:p>
    <w:p w14:paraId="446C93F7" w14:textId="77777777" w:rsidR="003034A1" w:rsidRPr="00D2143E" w:rsidRDefault="003034A1" w:rsidP="003034A1">
      <w:pPr>
        <w:rPr>
          <w:rFonts w:ascii="neue Singular D" w:hAnsi="neue Singular D" w:cstheme="majorHAnsi"/>
          <w:lang w:bidi="ar-SA"/>
        </w:rPr>
      </w:pPr>
      <w:r w:rsidRPr="00D2143E">
        <w:rPr>
          <w:rFonts w:ascii="neue Singular D" w:hAnsi="neue Singular D" w:cstheme="majorHAnsi"/>
          <w:lang w:bidi="ar-SA"/>
        </w:rPr>
        <w:t>Bahghi zingt met een engelachtige stem, terwijl ze zichzelf begeleidt op de gitaar. De nummers die ze schrijft zijn inspirerend, hoopgevend en dromerig. In het najaar van 2022 kwam haar live debuutalbum uit, getiteld "All One".</w:t>
      </w:r>
    </w:p>
    <w:p w14:paraId="149A0D50" w14:textId="74FD8449" w:rsidR="00F5292C" w:rsidRPr="00D2143E" w:rsidRDefault="00F5292C" w:rsidP="00D5086B">
      <w:pPr>
        <w:rPr>
          <w:rFonts w:ascii="neue Singular D" w:hAnsi="neue Singular D" w:cstheme="majorHAnsi"/>
          <w:lang w:bidi="ar-SA"/>
        </w:rPr>
      </w:pPr>
    </w:p>
    <w:p w14:paraId="3CC8D6A3" w14:textId="66454D53" w:rsidR="00F5292C" w:rsidRPr="00D2143E" w:rsidRDefault="007C1764" w:rsidP="00D5086B">
      <w:pPr>
        <w:rPr>
          <w:rFonts w:ascii="neue Singular D" w:hAnsi="neue Singular D" w:cstheme="majorHAnsi"/>
          <w:lang w:bidi="ar-SA"/>
        </w:rPr>
      </w:pPr>
      <w:hyperlink r:id="rId8" w:history="1">
        <w:r w:rsidR="003034A1" w:rsidRPr="00D2143E">
          <w:rPr>
            <w:rStyle w:val="Hyperlink"/>
            <w:rFonts w:ascii="neue Singular D" w:hAnsi="neue Singular D" w:cstheme="majorHAnsi"/>
            <w:lang w:bidi="ar-SA"/>
          </w:rPr>
          <w:t>www.bahghi.com</w:t>
        </w:r>
      </w:hyperlink>
    </w:p>
    <w:p w14:paraId="79750FC7" w14:textId="0BB4458B" w:rsidR="00D5086B" w:rsidRPr="00D2143E" w:rsidRDefault="00D5086B" w:rsidP="00D5086B">
      <w:pPr>
        <w:rPr>
          <w:rFonts w:ascii="neue Singular D" w:hAnsi="neue Singular D" w:cstheme="majorHAnsi"/>
          <w:lang w:bidi="ar-SA"/>
        </w:rPr>
      </w:pPr>
    </w:p>
    <w:p w14:paraId="1DDC978D" w14:textId="77777777" w:rsidR="003034A1" w:rsidRPr="00D2143E" w:rsidRDefault="003034A1" w:rsidP="00D5086B">
      <w:pPr>
        <w:rPr>
          <w:rFonts w:ascii="neue Singular D" w:hAnsi="neue Singular D" w:cstheme="majorHAnsi"/>
          <w:lang w:val="en-GB" w:bidi="ar-SA"/>
        </w:rPr>
      </w:pPr>
    </w:p>
    <w:p w14:paraId="4B4B5160" w14:textId="77777777" w:rsidR="003034A1" w:rsidRPr="00D2143E" w:rsidRDefault="003034A1" w:rsidP="003034A1">
      <w:pPr>
        <w:rPr>
          <w:rFonts w:ascii="neue Singular D" w:hAnsi="neue Singular D" w:cstheme="majorHAnsi"/>
          <w:lang w:val="nl" w:bidi="ar-SA"/>
        </w:rPr>
      </w:pPr>
      <w:r w:rsidRPr="00D2143E">
        <w:rPr>
          <w:rFonts w:ascii="neue Singular D" w:hAnsi="neue Singular D" w:cstheme="majorHAnsi"/>
          <w:b/>
          <w:bCs/>
          <w:lang w:val="nl" w:bidi="ar-SA"/>
        </w:rPr>
        <w:t>Damani Leidsman</w:t>
      </w:r>
      <w:r w:rsidRPr="00D2143E">
        <w:rPr>
          <w:rFonts w:ascii="neue Singular D" w:hAnsi="neue Singular D" w:cstheme="majorHAnsi"/>
          <w:lang w:val="nl" w:bidi="ar-SA"/>
        </w:rPr>
        <w:t xml:space="preserve"> is podiumkunstenaar (muziek en beweging), kunstdocent en community builder. Hij is leadzanger van de bands Papa Goni en Mushroom Mosis en is medeoprichter en bestuurslid van CLOUD/Danslab, een broedplaats en platform voor onderzoek naar dans, beweging en performance in Den Haag. Vanuit zijn Afro-Surinaamse achtergrond verrijkt Damani het muzikale aanbod van Zing je sterk.</w:t>
      </w:r>
    </w:p>
    <w:p w14:paraId="1FAD02A6" w14:textId="0CC0B5BF" w:rsidR="003034A1" w:rsidRDefault="003034A1" w:rsidP="00D5086B">
      <w:pPr>
        <w:rPr>
          <w:rFonts w:ascii="neue Singular D" w:hAnsi="neue Singular D" w:cstheme="majorHAnsi"/>
          <w:lang w:val="en-GB" w:bidi="ar-SA"/>
        </w:rPr>
      </w:pPr>
    </w:p>
    <w:p w14:paraId="5809057A" w14:textId="77777777" w:rsidR="00D118FF" w:rsidRDefault="00D118FF" w:rsidP="00D5086B">
      <w:pPr>
        <w:rPr>
          <w:rFonts w:ascii="neue Singular D" w:hAnsi="neue Singular D" w:cstheme="majorHAnsi"/>
          <w:lang w:val="en-GB" w:bidi="ar-SA"/>
        </w:rPr>
      </w:pPr>
    </w:p>
    <w:p w14:paraId="3A97397C" w14:textId="77777777" w:rsidR="00D118FF" w:rsidRPr="00D118FF" w:rsidRDefault="00D118FF" w:rsidP="00D118FF">
      <w:pPr>
        <w:rPr>
          <w:rFonts w:ascii="neue Singular D" w:hAnsi="neue Singular D" w:cstheme="majorHAnsi"/>
          <w:b/>
          <w:bCs/>
          <w:lang w:bidi="ar-SA"/>
        </w:rPr>
      </w:pPr>
      <w:r w:rsidRPr="00D118FF">
        <w:rPr>
          <w:rFonts w:ascii="neue Singular D" w:hAnsi="neue Singular D" w:cstheme="majorHAnsi"/>
          <w:b/>
          <w:bCs/>
          <w:lang w:bidi="ar-SA"/>
        </w:rPr>
        <w:t xml:space="preserve">Ragazze Quartet </w:t>
      </w:r>
    </w:p>
    <w:p w14:paraId="56851533" w14:textId="77777777" w:rsidR="00D118FF" w:rsidRPr="00D118FF" w:rsidRDefault="00D118FF" w:rsidP="00D118FF">
      <w:pPr>
        <w:rPr>
          <w:rFonts w:ascii="neue Singular D" w:hAnsi="neue Singular D" w:cstheme="majorHAnsi"/>
          <w:lang w:bidi="ar-SA"/>
        </w:rPr>
      </w:pPr>
      <w:r w:rsidRPr="00D118FF">
        <w:rPr>
          <w:rFonts w:ascii="neue Singular D" w:hAnsi="neue Singular D" w:cstheme="majorHAnsi"/>
          <w:lang w:bidi="ar-SA"/>
        </w:rPr>
        <w:t xml:space="preserve">Met spraakmakende programma’s heeft Ragazze Quartet zich ontwikkeld tot een van de meest frisse en toonaangevende stemmen in de klassieke muziek. In innovatieve programma’s gaat het de samenwerking aan met de meest oorspronkelijke stemmen in theater, dans en literatuur. Met optredens die appelleren aan alle zintuigen, slagen ze erin een publiek te winnen voor de rijke klassieke muziektraditie. Zo enthousiasmeren ze zowel de doorgewinterde luisteraar als de nieuwkomer voor het strijkkwartetrepertoire van vroeger en nu. </w:t>
      </w:r>
    </w:p>
    <w:p w14:paraId="4A8B267C" w14:textId="77777777" w:rsidR="00D118FF" w:rsidRPr="00D118FF" w:rsidRDefault="00D118FF" w:rsidP="00D118FF">
      <w:pPr>
        <w:rPr>
          <w:rFonts w:ascii="neue Singular D" w:hAnsi="neue Singular D" w:cstheme="majorHAnsi"/>
          <w:lang w:bidi="ar-SA"/>
        </w:rPr>
      </w:pPr>
      <w:r w:rsidRPr="00D118FF">
        <w:rPr>
          <w:rFonts w:ascii="neue Singular D" w:hAnsi="neue Singular D" w:cstheme="majorHAnsi"/>
          <w:lang w:bidi="ar-SA"/>
        </w:rPr>
        <w:t xml:space="preserve">Ragazze werkt graag samen met jonge musici en theatermakers evenals met toonaangevende organisaties als NDT, het Kronos Quartet, Orkater en het Holland Festival. Daarnaast is het kwartet sinds 2017 artistiek leider van festival September Me in Amersfoort. In 2017 won Ragazze de Operadagen Rotterdam Award voor “...hun eigenzinnige muziektheatrale benadering, hun maatschappelijke engagement en het gemak waarmee ze buiten hun traditionele vakgebied durven te denken”, aldus de jury. </w:t>
      </w:r>
    </w:p>
    <w:p w14:paraId="477DC2A5" w14:textId="77777777" w:rsidR="00D118FF" w:rsidRDefault="00D118FF">
      <w:pPr>
        <w:rPr>
          <w:rFonts w:ascii="neue Singular D" w:hAnsi="neue Singular D" w:cstheme="majorHAnsi"/>
          <w:lang w:bidi="ar-SA"/>
        </w:rPr>
      </w:pPr>
      <w:r>
        <w:rPr>
          <w:rFonts w:ascii="neue Singular D" w:hAnsi="neue Singular D" w:cstheme="majorHAnsi"/>
          <w:lang w:bidi="ar-SA"/>
        </w:rPr>
        <w:br w:type="page"/>
      </w:r>
    </w:p>
    <w:p w14:paraId="57503E89" w14:textId="4359C9BF" w:rsidR="00D118FF" w:rsidRDefault="00D118FF" w:rsidP="00D118FF">
      <w:pPr>
        <w:rPr>
          <w:rFonts w:ascii="neue Singular D" w:hAnsi="neue Singular D" w:cstheme="majorHAnsi"/>
          <w:lang w:bidi="ar-SA"/>
        </w:rPr>
      </w:pPr>
      <w:r w:rsidRPr="00D118FF">
        <w:rPr>
          <w:rFonts w:ascii="neue Singular D" w:hAnsi="neue Singular D" w:cstheme="majorHAnsi"/>
          <w:lang w:bidi="ar-SA"/>
        </w:rPr>
        <w:lastRenderedPageBreak/>
        <w:t xml:space="preserve">Ragazze is vaste artiest bij het label Channel Classics en bracht daar al acht cd’s uit: ‘Vivere’, ‘Česko’, ‘FourFourThree’, ‘Spiegel’, ‘Bartók Bound vol.1 en vol.2’, ‘Winterreise’ en ‘Open Spaces.’ </w:t>
      </w:r>
    </w:p>
    <w:p w14:paraId="44219D40" w14:textId="77777777" w:rsidR="00D118FF" w:rsidRPr="00D118FF" w:rsidRDefault="00D118FF" w:rsidP="00D118FF">
      <w:pPr>
        <w:rPr>
          <w:rFonts w:ascii="neue Singular D" w:hAnsi="neue Singular D" w:cstheme="majorHAnsi"/>
          <w:lang w:bidi="ar-SA"/>
        </w:rPr>
      </w:pPr>
    </w:p>
    <w:p w14:paraId="3C7BDF4B" w14:textId="4CF5914C" w:rsidR="00D118FF" w:rsidRPr="00D118FF" w:rsidRDefault="007C1764" w:rsidP="00D118FF">
      <w:pPr>
        <w:rPr>
          <w:rFonts w:ascii="neue Singular D" w:hAnsi="neue Singular D" w:cstheme="majorHAnsi"/>
          <w:lang w:bidi="ar-SA"/>
        </w:rPr>
      </w:pPr>
      <w:hyperlink r:id="rId9" w:history="1">
        <w:proofErr w:type="gramStart"/>
        <w:r w:rsidR="00D118FF" w:rsidRPr="00D118FF">
          <w:rPr>
            <w:rStyle w:val="Hyperlink"/>
            <w:rFonts w:ascii="neue Singular D" w:hAnsi="neue Singular D" w:cstheme="majorHAnsi"/>
            <w:lang w:bidi="ar-SA"/>
          </w:rPr>
          <w:t>ragazzequartet.nl</w:t>
        </w:r>
        <w:proofErr w:type="gramEnd"/>
      </w:hyperlink>
      <w:r w:rsidR="00D118FF" w:rsidRPr="00D118FF">
        <w:rPr>
          <w:rFonts w:ascii="neue Singular D" w:hAnsi="neue Singular D" w:cstheme="majorHAnsi"/>
          <w:lang w:bidi="ar-SA"/>
        </w:rPr>
        <w:t xml:space="preserve"> </w:t>
      </w:r>
    </w:p>
    <w:p w14:paraId="753E089C" w14:textId="77777777" w:rsidR="00D118FF" w:rsidRPr="00D2143E" w:rsidRDefault="00D118FF" w:rsidP="00D5086B">
      <w:pPr>
        <w:rPr>
          <w:rFonts w:ascii="neue Singular D" w:hAnsi="neue Singular D" w:cstheme="majorHAnsi"/>
          <w:lang w:val="en-GB" w:bidi="ar-SA"/>
        </w:rPr>
      </w:pPr>
    </w:p>
    <w:p w14:paraId="5F961227" w14:textId="77777777" w:rsidR="00F5292C" w:rsidRPr="00D2143E" w:rsidRDefault="00F5292C" w:rsidP="00D5086B">
      <w:pPr>
        <w:rPr>
          <w:rFonts w:ascii="neue Singular D" w:hAnsi="neue Singular D" w:cstheme="majorHAnsi"/>
          <w:b/>
          <w:bCs/>
          <w:lang w:val="en-GB" w:bidi="ar-SA"/>
        </w:rPr>
      </w:pPr>
    </w:p>
    <w:p w14:paraId="212B74A4" w14:textId="0399B4F8" w:rsidR="00EC3BF1" w:rsidRPr="00D2143E" w:rsidRDefault="00D5086B" w:rsidP="00EC3BF1">
      <w:pPr>
        <w:rPr>
          <w:rFonts w:ascii="neue Singular D" w:hAnsi="neue Singular D" w:cstheme="majorHAnsi"/>
          <w:lang w:bidi="ar-SA"/>
        </w:rPr>
      </w:pPr>
      <w:r w:rsidRPr="00D2143E">
        <w:rPr>
          <w:rFonts w:ascii="neue Singular D" w:hAnsi="neue Singular D" w:cstheme="majorHAnsi"/>
          <w:b/>
          <w:bCs/>
          <w:lang w:val="en-GB" w:bidi="ar-SA"/>
        </w:rPr>
        <w:t>Annechien Koerselman</w:t>
      </w:r>
      <w:r w:rsidRPr="00D2143E">
        <w:rPr>
          <w:rFonts w:ascii="neue Singular D" w:hAnsi="neue Singular D" w:cstheme="majorHAnsi"/>
          <w:lang w:bidi="ar-SA"/>
        </w:rPr>
        <w:t xml:space="preserve"> </w:t>
      </w:r>
      <w:r w:rsidR="00EC3BF1" w:rsidRPr="00D2143E">
        <w:rPr>
          <w:rFonts w:ascii="neue Singular D" w:hAnsi="neue Singular D" w:cstheme="majorHAnsi"/>
          <w:lang w:bidi="ar-SA"/>
        </w:rPr>
        <w:t xml:space="preserve">studeerde regie aan de Toneelacademie Maastricht. Sindsdien regisseert ze zowel teksttoneel, muziektheater als opera. Daarbij vormt muziek de rode draad in al haar producties. Annechien maakt voorstellingen voor zowel volwassen publiek als voor de jeugd (familievoorstellingen). Zo schreef en regisseerde ze bijvoorbeeld het theatrale kinderconcert De Muziekfabriek van Calefax Rietkwintet/Oorkaan, waarvoor ze de “Junge Ohren Preis 2012” ontving. </w:t>
      </w:r>
    </w:p>
    <w:p w14:paraId="3AC0422B" w14:textId="77777777" w:rsidR="00EC3BF1" w:rsidRPr="00D2143E" w:rsidRDefault="00EC3BF1" w:rsidP="00EC3BF1">
      <w:pPr>
        <w:rPr>
          <w:rFonts w:ascii="neue Singular D" w:hAnsi="neue Singular D" w:cstheme="majorHAnsi"/>
          <w:lang w:bidi="ar-SA"/>
        </w:rPr>
      </w:pPr>
    </w:p>
    <w:p w14:paraId="352D1E4A" w14:textId="1669F094" w:rsidR="00D5086B" w:rsidRDefault="0004430B" w:rsidP="0004430B">
      <w:pPr>
        <w:rPr>
          <w:rFonts w:ascii="neue Singular D" w:hAnsi="neue Singular D" w:cstheme="majorHAnsi"/>
          <w:lang w:bidi="ar-SA"/>
        </w:rPr>
      </w:pPr>
      <w:r w:rsidRPr="0004430B">
        <w:rPr>
          <w:rFonts w:ascii="neue Singular D" w:hAnsi="neue Singular D" w:cstheme="majorHAnsi"/>
          <w:lang w:bidi="ar-SA"/>
        </w:rPr>
        <w:t xml:space="preserve">Annechien regisseerde Wishful Singing eerder in </w:t>
      </w:r>
      <w:r w:rsidRPr="0004430B">
        <w:rPr>
          <w:rFonts w:ascii="neue Singular D" w:hAnsi="neue Singular D" w:cstheme="majorHAnsi"/>
          <w:i/>
          <w:iCs/>
          <w:lang w:bidi="ar-SA"/>
        </w:rPr>
        <w:t>Hildegard de Opera</w:t>
      </w:r>
      <w:r w:rsidRPr="0004430B">
        <w:rPr>
          <w:rFonts w:ascii="neue Singular D" w:hAnsi="neue Singular D" w:cstheme="majorHAnsi"/>
          <w:lang w:bidi="ar-SA"/>
        </w:rPr>
        <w:t xml:space="preserve"> van Steven Kamperman en in de muziektheatervoorstelling </w:t>
      </w:r>
      <w:r w:rsidRPr="0004430B">
        <w:rPr>
          <w:rFonts w:ascii="neue Singular D" w:hAnsi="neue Singular D" w:cstheme="majorHAnsi"/>
          <w:i/>
          <w:iCs/>
          <w:lang w:bidi="ar-SA"/>
        </w:rPr>
        <w:t>What about Mary?</w:t>
      </w:r>
      <w:r w:rsidRPr="0004430B">
        <w:rPr>
          <w:rFonts w:ascii="neue Singular D" w:hAnsi="neue Singular D" w:cstheme="majorHAnsi"/>
          <w:lang w:bidi="ar-SA"/>
        </w:rPr>
        <w:t xml:space="preserve"> Ook het lichtplan van de vorige Zing je sterk Meezingconcerten was in handen van Annechien.</w:t>
      </w:r>
    </w:p>
    <w:p w14:paraId="793F2A0A" w14:textId="77777777" w:rsidR="0004430B" w:rsidRPr="00D2143E" w:rsidRDefault="0004430B" w:rsidP="0004430B">
      <w:pPr>
        <w:rPr>
          <w:rFonts w:ascii="neue Singular D" w:hAnsi="neue Singular D" w:cstheme="majorHAnsi"/>
          <w:lang w:bidi="ar-SA"/>
        </w:rPr>
      </w:pPr>
    </w:p>
    <w:p w14:paraId="0AE8DAEC" w14:textId="5920F4EF" w:rsidR="00D5086B" w:rsidRPr="00D2143E" w:rsidRDefault="007C1764" w:rsidP="00D5086B">
      <w:pPr>
        <w:rPr>
          <w:rFonts w:ascii="neue Singular D" w:hAnsi="neue Singular D" w:cstheme="majorHAnsi"/>
          <w:lang w:bidi="ar-SA"/>
        </w:rPr>
      </w:pPr>
      <w:hyperlink r:id="rId10" w:history="1">
        <w:proofErr w:type="gramStart"/>
        <w:r w:rsidR="00F5292C" w:rsidRPr="00D2143E">
          <w:rPr>
            <w:rStyle w:val="Hyperlink"/>
            <w:rFonts w:ascii="neue Singular D" w:hAnsi="neue Singular D" w:cstheme="majorHAnsi"/>
            <w:lang w:bidi="ar-SA"/>
          </w:rPr>
          <w:t>annechienkoerselman.nl</w:t>
        </w:r>
        <w:proofErr w:type="gramEnd"/>
      </w:hyperlink>
    </w:p>
    <w:p w14:paraId="22234084" w14:textId="77777777" w:rsidR="00D5086B" w:rsidRPr="00D2143E" w:rsidRDefault="00D5086B" w:rsidP="00D5086B">
      <w:pPr>
        <w:rPr>
          <w:rFonts w:ascii="neue Singular D" w:hAnsi="neue Singular D" w:cstheme="majorHAnsi"/>
          <w:b/>
          <w:bCs/>
          <w:lang w:val="en-GB" w:bidi="ar-SA"/>
        </w:rPr>
      </w:pPr>
    </w:p>
    <w:p w14:paraId="3D6EC4F2" w14:textId="77777777" w:rsidR="00D5086B" w:rsidRPr="00D2143E" w:rsidRDefault="00D5086B" w:rsidP="00D5086B">
      <w:pPr>
        <w:rPr>
          <w:rFonts w:ascii="neue Singular D" w:hAnsi="neue Singular D" w:cstheme="majorHAnsi"/>
          <w:b/>
          <w:bCs/>
          <w:lang w:val="en-GB" w:bidi="ar-SA"/>
        </w:rPr>
      </w:pPr>
    </w:p>
    <w:p w14:paraId="65BD2D5A" w14:textId="1B2E93E5" w:rsidR="005E09AE" w:rsidRDefault="005E09AE">
      <w:pPr>
        <w:rPr>
          <w:rFonts w:ascii="neue Singular D" w:hAnsi="neue Singular D" w:cstheme="majorHAnsi"/>
          <w:lang w:bidi="ar-SA"/>
        </w:rPr>
      </w:pPr>
      <w:r>
        <w:rPr>
          <w:rFonts w:ascii="neue Singular D" w:hAnsi="neue Singular D" w:cstheme="majorHAnsi"/>
          <w:lang w:bidi="ar-SA"/>
        </w:rPr>
        <w:br w:type="page"/>
      </w:r>
    </w:p>
    <w:p w14:paraId="195BE378" w14:textId="77777777" w:rsidR="005E09AE" w:rsidRPr="005E09AE" w:rsidRDefault="005E09AE" w:rsidP="005E09AE">
      <w:pPr>
        <w:rPr>
          <w:rFonts w:ascii="neue Singular D" w:hAnsi="neue Singular D" w:cstheme="majorHAnsi"/>
          <w:b/>
          <w:bCs/>
          <w:lang w:bidi="ar-SA"/>
        </w:rPr>
      </w:pPr>
      <w:r w:rsidRPr="005E09AE">
        <w:rPr>
          <w:rFonts w:ascii="neue Singular D" w:hAnsi="neue Singular D" w:cstheme="majorHAnsi"/>
          <w:b/>
          <w:bCs/>
          <w:lang w:bidi="ar-SA"/>
        </w:rPr>
        <w:lastRenderedPageBreak/>
        <w:t xml:space="preserve">Komende concerten </w:t>
      </w:r>
    </w:p>
    <w:p w14:paraId="234C3AC1" w14:textId="77777777" w:rsidR="005E09AE" w:rsidRDefault="005E09AE" w:rsidP="005E09AE">
      <w:pPr>
        <w:rPr>
          <w:rFonts w:ascii="neue Singular D" w:hAnsi="neue Singular D" w:cstheme="majorHAnsi"/>
          <w:lang w:bidi="ar-SA"/>
        </w:rPr>
      </w:pPr>
    </w:p>
    <w:p w14:paraId="75322744" w14:textId="7BAEA5B0" w:rsidR="005E09AE" w:rsidRPr="005E09AE" w:rsidRDefault="005E09AE" w:rsidP="005E09AE">
      <w:pPr>
        <w:rPr>
          <w:rFonts w:ascii="neue Singular D" w:hAnsi="neue Singular D" w:cstheme="majorHAnsi"/>
          <w:b/>
          <w:bCs/>
          <w:lang w:bidi="ar-SA"/>
        </w:rPr>
      </w:pPr>
      <w:r w:rsidRPr="005E09AE">
        <w:rPr>
          <w:rFonts w:ascii="neue Singular D" w:hAnsi="neue Singular D" w:cstheme="majorHAnsi"/>
          <w:b/>
          <w:bCs/>
          <w:lang w:bidi="ar-SA"/>
        </w:rPr>
        <w:t xml:space="preserve">De zin van het leven (met Fokke Obbema) </w:t>
      </w:r>
    </w:p>
    <w:p w14:paraId="76173BA2" w14:textId="7457A8DD" w:rsidR="005E09AE" w:rsidRDefault="005E09AE" w:rsidP="005E09AE">
      <w:pPr>
        <w:rPr>
          <w:rFonts w:ascii="neue Singular D" w:hAnsi="neue Singular D" w:cstheme="majorHAnsi"/>
          <w:lang w:bidi="ar-SA"/>
        </w:rPr>
      </w:pPr>
    </w:p>
    <w:p w14:paraId="0B64F002" w14:textId="77777777" w:rsidR="005E09AE" w:rsidRPr="005E09AE" w:rsidRDefault="005E09AE" w:rsidP="005E09AE">
      <w:pPr>
        <w:rPr>
          <w:rFonts w:ascii="neue Singular D" w:hAnsi="neue Singular D" w:cstheme="majorHAnsi"/>
          <w:b/>
          <w:bCs/>
          <w:i/>
          <w:iCs/>
          <w:lang w:bidi="ar-SA"/>
        </w:rPr>
      </w:pPr>
      <w:r w:rsidRPr="005E09AE">
        <w:rPr>
          <w:rFonts w:ascii="neue Singular D" w:hAnsi="neue Singular D" w:cstheme="majorHAnsi"/>
          <w:b/>
          <w:bCs/>
          <w:i/>
          <w:iCs/>
          <w:lang w:bidi="ar-SA"/>
        </w:rPr>
        <w:t>Wegens groot succes herhaald!</w:t>
      </w:r>
    </w:p>
    <w:p w14:paraId="3A583A2B" w14:textId="77777777" w:rsidR="005E09AE" w:rsidRPr="005E09AE" w:rsidRDefault="005E09AE" w:rsidP="005E09AE">
      <w:pPr>
        <w:rPr>
          <w:rFonts w:ascii="neue Singular D" w:hAnsi="neue Singular D" w:cstheme="majorHAnsi"/>
          <w:b/>
          <w:bCs/>
          <w:lang w:bidi="ar-SA"/>
        </w:rPr>
      </w:pPr>
    </w:p>
    <w:p w14:paraId="65BC5B5C"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 xml:space="preserve">Heb je De zin van het leven vorig jaar gemist of kom je graag nog eens? </w:t>
      </w:r>
    </w:p>
    <w:p w14:paraId="61F61F98" w14:textId="47310472" w:rsidR="005E09AE" w:rsidRDefault="005E09AE" w:rsidP="005E09AE">
      <w:pPr>
        <w:rPr>
          <w:rFonts w:ascii="neue Singular D" w:hAnsi="neue Singular D" w:cstheme="majorHAnsi"/>
          <w:b/>
          <w:bCs/>
          <w:lang w:bidi="ar-SA"/>
        </w:rPr>
      </w:pPr>
      <w:r w:rsidRPr="005E09AE">
        <w:rPr>
          <w:rFonts w:ascii="neue Singular D" w:hAnsi="neue Singular D" w:cstheme="majorHAnsi"/>
          <w:lang w:bidi="ar-SA"/>
        </w:rPr>
        <w:t xml:space="preserve">Van september-november </w:t>
      </w:r>
      <w:proofErr w:type="gramStart"/>
      <w:r w:rsidRPr="005E09AE">
        <w:rPr>
          <w:rFonts w:ascii="neue Singular D" w:hAnsi="neue Singular D" w:cstheme="majorHAnsi"/>
          <w:lang w:bidi="ar-SA"/>
        </w:rPr>
        <w:t>2023  gaat</w:t>
      </w:r>
      <w:proofErr w:type="gramEnd"/>
      <w:r w:rsidRPr="005E09AE">
        <w:rPr>
          <w:rFonts w:ascii="neue Singular D" w:hAnsi="neue Singular D" w:cstheme="majorHAnsi"/>
          <w:lang w:bidi="ar-SA"/>
        </w:rPr>
        <w:t xml:space="preserve"> de voorstelling in reprise!  Het concert in Amersfoort is helaas </w:t>
      </w:r>
      <w:proofErr w:type="gramStart"/>
      <w:r w:rsidRPr="005E09AE">
        <w:rPr>
          <w:rFonts w:ascii="neue Singular D" w:hAnsi="neue Singular D" w:cstheme="majorHAnsi"/>
          <w:lang w:bidi="ar-SA"/>
        </w:rPr>
        <w:t>uitverkocht,  maar</w:t>
      </w:r>
      <w:proofErr w:type="gramEnd"/>
      <w:r w:rsidRPr="005E09AE">
        <w:rPr>
          <w:rFonts w:ascii="neue Singular D" w:hAnsi="neue Singular D" w:cstheme="majorHAnsi"/>
          <w:lang w:bidi="ar-SA"/>
        </w:rPr>
        <w:t xml:space="preserve"> we komen nog in 7 andere plaatsen in Nederland.  Kijk voor de speeldata op </w:t>
      </w:r>
      <w:r w:rsidRPr="005E09AE">
        <w:rPr>
          <w:rFonts w:ascii="neue Singular D" w:hAnsi="neue Singular D" w:cstheme="majorHAnsi"/>
          <w:b/>
          <w:bCs/>
          <w:lang w:bidi="ar-SA"/>
        </w:rPr>
        <w:t>wishfulsinging.nl/concertagenda.</w:t>
      </w:r>
    </w:p>
    <w:p w14:paraId="123834E6" w14:textId="029B9A1C" w:rsidR="005E09AE" w:rsidRDefault="005E09AE" w:rsidP="005E09AE">
      <w:pPr>
        <w:rPr>
          <w:rFonts w:ascii="neue Singular D" w:hAnsi="neue Singular D" w:cstheme="majorHAnsi"/>
          <w:b/>
          <w:bCs/>
          <w:lang w:bidi="ar-SA"/>
        </w:rPr>
      </w:pPr>
    </w:p>
    <w:p w14:paraId="2673E1D7" w14:textId="46ABBB64" w:rsidR="00F40A1E" w:rsidRDefault="00F40A1E" w:rsidP="005E09AE">
      <w:pPr>
        <w:rPr>
          <w:rFonts w:ascii="neue Singular D" w:hAnsi="neue Singular D" w:cstheme="majorHAnsi"/>
          <w:b/>
          <w:bCs/>
          <w:lang w:bidi="ar-SA"/>
        </w:rPr>
      </w:pPr>
    </w:p>
    <w:p w14:paraId="4540C458" w14:textId="77777777" w:rsidR="00F40A1E" w:rsidRDefault="00F40A1E" w:rsidP="005E09AE">
      <w:pPr>
        <w:rPr>
          <w:rFonts w:ascii="neue Singular D" w:hAnsi="neue Singular D" w:cstheme="majorHAnsi"/>
          <w:b/>
          <w:bCs/>
          <w:lang w:bidi="ar-SA"/>
        </w:rPr>
      </w:pPr>
    </w:p>
    <w:p w14:paraId="474089C3" w14:textId="3DA8DD22" w:rsidR="005E09AE" w:rsidRPr="005E09AE" w:rsidRDefault="005E09AE" w:rsidP="005E09AE">
      <w:pPr>
        <w:rPr>
          <w:rFonts w:ascii="neue Singular D" w:hAnsi="neue Singular D" w:cstheme="majorHAnsi"/>
          <w:b/>
          <w:bCs/>
          <w:lang w:bidi="ar-SA"/>
        </w:rPr>
      </w:pPr>
      <w:r w:rsidRPr="005E09AE">
        <w:rPr>
          <w:rFonts w:ascii="neue Singular D" w:hAnsi="neue Singular D" w:cstheme="majorHAnsi"/>
          <w:b/>
          <w:bCs/>
          <w:lang w:bidi="ar-SA"/>
        </w:rPr>
        <w:t xml:space="preserve">The Little Match Girl Passion </w:t>
      </w:r>
    </w:p>
    <w:p w14:paraId="3E845850" w14:textId="755B3656" w:rsidR="005E09AE" w:rsidRPr="005E09AE" w:rsidRDefault="005E09AE" w:rsidP="005E09AE">
      <w:pPr>
        <w:rPr>
          <w:rFonts w:ascii="neue Singular D" w:hAnsi="neue Singular D" w:cstheme="majorHAnsi"/>
          <w:b/>
          <w:bCs/>
          <w:lang w:bidi="ar-SA"/>
        </w:rPr>
      </w:pPr>
    </w:p>
    <w:p w14:paraId="06245969" w14:textId="11522357" w:rsidR="005E09AE" w:rsidRPr="005E09AE" w:rsidRDefault="005E09AE" w:rsidP="005E09AE">
      <w:pPr>
        <w:rPr>
          <w:rFonts w:ascii="neue Singular D" w:hAnsi="neue Singular D" w:cstheme="majorHAnsi"/>
          <w:b/>
          <w:bCs/>
          <w:i/>
          <w:iCs/>
          <w:lang w:bidi="ar-SA"/>
        </w:rPr>
      </w:pPr>
      <w:r w:rsidRPr="005E09AE">
        <w:rPr>
          <w:rFonts w:ascii="neue Singular D" w:hAnsi="neue Singular D" w:cstheme="majorHAnsi"/>
          <w:b/>
          <w:bCs/>
          <w:i/>
          <w:iCs/>
          <w:lang w:bidi="ar-SA"/>
        </w:rPr>
        <w:t xml:space="preserve">Kom je ook naar onze kersttournee? </w:t>
      </w:r>
    </w:p>
    <w:p w14:paraId="17227489" w14:textId="77777777" w:rsidR="005E09AE" w:rsidRPr="005E09AE" w:rsidRDefault="005E09AE" w:rsidP="005E09AE">
      <w:pPr>
        <w:rPr>
          <w:rFonts w:ascii="neue Singular D" w:hAnsi="neue Singular D" w:cstheme="majorHAnsi"/>
          <w:lang w:bidi="ar-SA"/>
        </w:rPr>
      </w:pPr>
    </w:p>
    <w:p w14:paraId="3B86CCF0"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 xml:space="preserve">Met Kerst 2023 gaan we op tournee met de wereldberoemde harpiste Lavinia Meijer! Op het programma de ontroerende compositie The Little Match Girl Passion van David Lang (2008) en de virtuoze en feestelijke A Ceremony of Carols van Benjamin Britten (1942). </w:t>
      </w:r>
    </w:p>
    <w:p w14:paraId="3D70EB14" w14:textId="1FDD5A87" w:rsidR="005E09AE" w:rsidRDefault="005E09AE" w:rsidP="005E09AE">
      <w:pPr>
        <w:rPr>
          <w:rFonts w:ascii="neue Singular D" w:hAnsi="neue Singular D" w:cstheme="majorHAnsi"/>
          <w:lang w:bidi="ar-SA"/>
        </w:rPr>
      </w:pPr>
      <w:r w:rsidRPr="005E09AE">
        <w:rPr>
          <w:rFonts w:ascii="neue Singular D" w:hAnsi="neue Singular D" w:cstheme="majorHAnsi"/>
          <w:lang w:bidi="ar-SA"/>
        </w:rPr>
        <w:t xml:space="preserve">Speciaal voor dit prachtige kerstprogramma maakt Lavinia Meijer een arrangement van The Little Match Girl Passion voor harp en zang. </w:t>
      </w:r>
    </w:p>
    <w:p w14:paraId="09E6ADB6" w14:textId="77777777" w:rsidR="005E09AE" w:rsidRPr="005E09AE" w:rsidRDefault="005E09AE" w:rsidP="005E09AE">
      <w:pPr>
        <w:rPr>
          <w:rFonts w:ascii="neue Singular D" w:hAnsi="neue Singular D" w:cstheme="majorHAnsi"/>
          <w:lang w:bidi="ar-SA"/>
        </w:rPr>
      </w:pPr>
    </w:p>
    <w:p w14:paraId="2FF73A94"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 xml:space="preserve">Speeldata </w:t>
      </w:r>
    </w:p>
    <w:p w14:paraId="74C60624" w14:textId="77777777" w:rsidR="005E09AE" w:rsidRPr="005E09AE" w:rsidRDefault="005E09AE" w:rsidP="005E09AE">
      <w:pPr>
        <w:rPr>
          <w:rFonts w:ascii="neue Singular D" w:hAnsi="neue Singular D" w:cstheme="majorHAnsi"/>
          <w:lang w:bidi="ar-SA"/>
        </w:rPr>
      </w:pPr>
    </w:p>
    <w:p w14:paraId="6BE68A5D"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Do 30 nov</w:t>
      </w:r>
      <w:r w:rsidRPr="005E09AE">
        <w:rPr>
          <w:rFonts w:ascii="neue Singular D" w:hAnsi="neue Singular D" w:cstheme="majorHAnsi"/>
          <w:lang w:bidi="ar-SA"/>
        </w:rPr>
        <w:tab/>
        <w:t>19.30</w:t>
      </w:r>
      <w:r w:rsidRPr="005E09AE">
        <w:rPr>
          <w:rFonts w:ascii="neue Singular D" w:hAnsi="neue Singular D" w:cstheme="majorHAnsi"/>
          <w:lang w:bidi="ar-SA"/>
        </w:rPr>
        <w:tab/>
      </w:r>
      <w:r w:rsidRPr="005E09AE">
        <w:rPr>
          <w:rFonts w:ascii="neue Singular D" w:hAnsi="neue Singular D" w:cstheme="majorHAnsi"/>
          <w:lang w:bidi="ar-SA"/>
        </w:rPr>
        <w:tab/>
        <w:t>Friedrichshafen (DE)</w:t>
      </w:r>
    </w:p>
    <w:p w14:paraId="0656F239"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Wo 6 dec</w:t>
      </w:r>
      <w:r w:rsidRPr="005E09AE">
        <w:rPr>
          <w:rFonts w:ascii="neue Singular D" w:hAnsi="neue Singular D" w:cstheme="majorHAnsi"/>
          <w:lang w:bidi="ar-SA"/>
        </w:rPr>
        <w:tab/>
        <w:t>20.15</w:t>
      </w:r>
      <w:r w:rsidRPr="005E09AE">
        <w:rPr>
          <w:rFonts w:ascii="neue Singular D" w:hAnsi="neue Singular D" w:cstheme="majorHAnsi"/>
          <w:lang w:bidi="ar-SA"/>
        </w:rPr>
        <w:tab/>
      </w:r>
      <w:r w:rsidRPr="005E09AE">
        <w:rPr>
          <w:rFonts w:ascii="neue Singular D" w:hAnsi="neue Singular D" w:cstheme="majorHAnsi"/>
          <w:lang w:bidi="ar-SA"/>
        </w:rPr>
        <w:tab/>
        <w:t>Alkmaar</w:t>
      </w:r>
    </w:p>
    <w:p w14:paraId="50971F7E"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Do 7 dec</w:t>
      </w:r>
      <w:r w:rsidRPr="005E09AE">
        <w:rPr>
          <w:rFonts w:ascii="neue Singular D" w:hAnsi="neue Singular D" w:cstheme="majorHAnsi"/>
          <w:lang w:bidi="ar-SA"/>
        </w:rPr>
        <w:tab/>
        <w:t>20.30</w:t>
      </w:r>
      <w:r w:rsidRPr="005E09AE">
        <w:rPr>
          <w:rFonts w:ascii="neue Singular D" w:hAnsi="neue Singular D" w:cstheme="majorHAnsi"/>
          <w:lang w:bidi="ar-SA"/>
        </w:rPr>
        <w:tab/>
      </w:r>
      <w:r w:rsidRPr="005E09AE">
        <w:rPr>
          <w:rFonts w:ascii="neue Singular D" w:hAnsi="neue Singular D" w:cstheme="majorHAnsi"/>
          <w:lang w:bidi="ar-SA"/>
        </w:rPr>
        <w:tab/>
        <w:t>Tilburg</w:t>
      </w:r>
    </w:p>
    <w:p w14:paraId="509FF3BF"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Za 9 dec</w:t>
      </w:r>
      <w:r w:rsidRPr="005E09AE">
        <w:rPr>
          <w:rFonts w:ascii="neue Singular D" w:hAnsi="neue Singular D" w:cstheme="majorHAnsi"/>
          <w:lang w:bidi="ar-SA"/>
        </w:rPr>
        <w:tab/>
        <w:t>20.15</w:t>
      </w:r>
      <w:r w:rsidRPr="005E09AE">
        <w:rPr>
          <w:rFonts w:ascii="neue Singular D" w:hAnsi="neue Singular D" w:cstheme="majorHAnsi"/>
          <w:lang w:bidi="ar-SA"/>
        </w:rPr>
        <w:tab/>
      </w:r>
      <w:r w:rsidRPr="005E09AE">
        <w:rPr>
          <w:rFonts w:ascii="neue Singular D" w:hAnsi="neue Singular D" w:cstheme="majorHAnsi"/>
          <w:lang w:bidi="ar-SA"/>
        </w:rPr>
        <w:tab/>
        <w:t>Cuijk</w:t>
      </w:r>
    </w:p>
    <w:p w14:paraId="2356D176"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Do 14 dec</w:t>
      </w:r>
      <w:r w:rsidRPr="005E09AE">
        <w:rPr>
          <w:rFonts w:ascii="neue Singular D" w:hAnsi="neue Singular D" w:cstheme="majorHAnsi"/>
          <w:lang w:bidi="ar-SA"/>
        </w:rPr>
        <w:tab/>
        <w:t>20.00</w:t>
      </w:r>
      <w:r w:rsidRPr="005E09AE">
        <w:rPr>
          <w:rFonts w:ascii="neue Singular D" w:hAnsi="neue Singular D" w:cstheme="majorHAnsi"/>
          <w:lang w:bidi="ar-SA"/>
        </w:rPr>
        <w:tab/>
      </w:r>
      <w:r w:rsidRPr="005E09AE">
        <w:rPr>
          <w:rFonts w:ascii="neue Singular D" w:hAnsi="neue Singular D" w:cstheme="majorHAnsi"/>
          <w:lang w:bidi="ar-SA"/>
        </w:rPr>
        <w:tab/>
        <w:t>Enschede</w:t>
      </w:r>
    </w:p>
    <w:p w14:paraId="54AE64FF"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Vr 15 dec</w:t>
      </w:r>
      <w:r w:rsidRPr="005E09AE">
        <w:rPr>
          <w:rFonts w:ascii="neue Singular D" w:hAnsi="neue Singular D" w:cstheme="majorHAnsi"/>
          <w:lang w:bidi="ar-SA"/>
        </w:rPr>
        <w:tab/>
        <w:t>20.00</w:t>
      </w:r>
      <w:r w:rsidRPr="005E09AE">
        <w:rPr>
          <w:rFonts w:ascii="neue Singular D" w:hAnsi="neue Singular D" w:cstheme="majorHAnsi"/>
          <w:lang w:bidi="ar-SA"/>
        </w:rPr>
        <w:tab/>
      </w:r>
      <w:r w:rsidRPr="005E09AE">
        <w:rPr>
          <w:rFonts w:ascii="neue Singular D" w:hAnsi="neue Singular D" w:cstheme="majorHAnsi"/>
          <w:lang w:bidi="ar-SA"/>
        </w:rPr>
        <w:tab/>
        <w:t>Zwolle</w:t>
      </w:r>
      <w:r w:rsidRPr="005E09AE">
        <w:rPr>
          <w:rFonts w:ascii="neue Singular D" w:hAnsi="neue Singular D" w:cstheme="majorHAnsi"/>
          <w:lang w:bidi="ar-SA"/>
        </w:rPr>
        <w:tab/>
      </w:r>
      <w:r w:rsidRPr="005E09AE">
        <w:rPr>
          <w:rFonts w:ascii="neue Singular D" w:hAnsi="neue Singular D" w:cstheme="majorHAnsi"/>
          <w:lang w:bidi="ar-SA"/>
        </w:rPr>
        <w:tab/>
      </w:r>
    </w:p>
    <w:p w14:paraId="41656F44"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Za 16 dec</w:t>
      </w:r>
      <w:r w:rsidRPr="005E09AE">
        <w:rPr>
          <w:rFonts w:ascii="neue Singular D" w:hAnsi="neue Singular D" w:cstheme="majorHAnsi"/>
          <w:lang w:bidi="ar-SA"/>
        </w:rPr>
        <w:tab/>
        <w:t>20.15</w:t>
      </w:r>
      <w:r w:rsidRPr="005E09AE">
        <w:rPr>
          <w:rFonts w:ascii="neue Singular D" w:hAnsi="neue Singular D" w:cstheme="majorHAnsi"/>
          <w:lang w:bidi="ar-SA"/>
        </w:rPr>
        <w:tab/>
      </w:r>
      <w:r w:rsidRPr="005E09AE">
        <w:rPr>
          <w:rFonts w:ascii="neue Singular D" w:hAnsi="neue Singular D" w:cstheme="majorHAnsi"/>
          <w:lang w:bidi="ar-SA"/>
        </w:rPr>
        <w:tab/>
        <w:t>Hoogeveen</w:t>
      </w:r>
    </w:p>
    <w:p w14:paraId="6B6A5B5E"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Zo 17 dec</w:t>
      </w:r>
      <w:r w:rsidRPr="005E09AE">
        <w:rPr>
          <w:rFonts w:ascii="neue Singular D" w:hAnsi="neue Singular D" w:cstheme="majorHAnsi"/>
          <w:lang w:bidi="ar-SA"/>
        </w:rPr>
        <w:tab/>
        <w:t>15.00</w:t>
      </w:r>
      <w:r w:rsidRPr="005E09AE">
        <w:rPr>
          <w:rFonts w:ascii="neue Singular D" w:hAnsi="neue Singular D" w:cstheme="majorHAnsi"/>
          <w:lang w:bidi="ar-SA"/>
        </w:rPr>
        <w:tab/>
      </w:r>
      <w:r w:rsidRPr="005E09AE">
        <w:rPr>
          <w:rFonts w:ascii="neue Singular D" w:hAnsi="neue Singular D" w:cstheme="majorHAnsi"/>
          <w:lang w:bidi="ar-SA"/>
        </w:rPr>
        <w:tab/>
        <w:t>Breda</w:t>
      </w:r>
    </w:p>
    <w:p w14:paraId="6A4012EB"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Wo 20 dec</w:t>
      </w:r>
      <w:r w:rsidRPr="005E09AE">
        <w:rPr>
          <w:rFonts w:ascii="neue Singular D" w:hAnsi="neue Singular D" w:cstheme="majorHAnsi"/>
          <w:lang w:bidi="ar-SA"/>
        </w:rPr>
        <w:tab/>
        <w:t>20.15</w:t>
      </w:r>
      <w:r w:rsidRPr="005E09AE">
        <w:rPr>
          <w:rFonts w:ascii="neue Singular D" w:hAnsi="neue Singular D" w:cstheme="majorHAnsi"/>
          <w:lang w:bidi="ar-SA"/>
        </w:rPr>
        <w:tab/>
      </w:r>
      <w:r w:rsidRPr="005E09AE">
        <w:rPr>
          <w:rFonts w:ascii="neue Singular D" w:hAnsi="neue Singular D" w:cstheme="majorHAnsi"/>
          <w:lang w:bidi="ar-SA"/>
        </w:rPr>
        <w:tab/>
        <w:t>Assen</w:t>
      </w:r>
    </w:p>
    <w:p w14:paraId="37229F42"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Do 21 dec</w:t>
      </w:r>
      <w:r w:rsidRPr="005E09AE">
        <w:rPr>
          <w:rFonts w:ascii="neue Singular D" w:hAnsi="neue Singular D" w:cstheme="majorHAnsi"/>
          <w:lang w:bidi="ar-SA"/>
        </w:rPr>
        <w:tab/>
        <w:t>20.15</w:t>
      </w:r>
      <w:r w:rsidRPr="005E09AE">
        <w:rPr>
          <w:rFonts w:ascii="neue Singular D" w:hAnsi="neue Singular D" w:cstheme="majorHAnsi"/>
          <w:lang w:bidi="ar-SA"/>
        </w:rPr>
        <w:tab/>
      </w:r>
      <w:r w:rsidRPr="005E09AE">
        <w:rPr>
          <w:rFonts w:ascii="neue Singular D" w:hAnsi="neue Singular D" w:cstheme="majorHAnsi"/>
          <w:lang w:bidi="ar-SA"/>
        </w:rPr>
        <w:tab/>
        <w:t>Wageningen</w:t>
      </w:r>
    </w:p>
    <w:p w14:paraId="4644714E"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Vr 22 dec</w:t>
      </w:r>
      <w:r w:rsidRPr="005E09AE">
        <w:rPr>
          <w:rFonts w:ascii="neue Singular D" w:hAnsi="neue Singular D" w:cstheme="majorHAnsi"/>
          <w:lang w:bidi="ar-SA"/>
        </w:rPr>
        <w:tab/>
        <w:t>20.15</w:t>
      </w:r>
      <w:r w:rsidRPr="005E09AE">
        <w:rPr>
          <w:rFonts w:ascii="neue Singular D" w:hAnsi="neue Singular D" w:cstheme="majorHAnsi"/>
          <w:lang w:bidi="ar-SA"/>
        </w:rPr>
        <w:tab/>
      </w:r>
      <w:r w:rsidRPr="005E09AE">
        <w:rPr>
          <w:rFonts w:ascii="neue Singular D" w:hAnsi="neue Singular D" w:cstheme="majorHAnsi"/>
          <w:lang w:bidi="ar-SA"/>
        </w:rPr>
        <w:tab/>
        <w:t>Nieuwegein</w:t>
      </w:r>
    </w:p>
    <w:p w14:paraId="4ABB9E5E" w14:textId="77777777" w:rsidR="005E09AE" w:rsidRPr="005E09AE" w:rsidRDefault="005E09AE" w:rsidP="005E09AE">
      <w:pPr>
        <w:rPr>
          <w:rFonts w:ascii="neue Singular D" w:hAnsi="neue Singular D" w:cstheme="majorHAnsi"/>
          <w:lang w:bidi="ar-SA"/>
        </w:rPr>
      </w:pPr>
      <w:r w:rsidRPr="005E09AE">
        <w:rPr>
          <w:rFonts w:ascii="neue Singular D" w:hAnsi="neue Singular D" w:cstheme="majorHAnsi"/>
          <w:lang w:bidi="ar-SA"/>
        </w:rPr>
        <w:t>Za 23 dec</w:t>
      </w:r>
      <w:r w:rsidRPr="005E09AE">
        <w:rPr>
          <w:rFonts w:ascii="neue Singular D" w:hAnsi="neue Singular D" w:cstheme="majorHAnsi"/>
          <w:lang w:bidi="ar-SA"/>
        </w:rPr>
        <w:tab/>
        <w:t>20.15</w:t>
      </w:r>
      <w:r w:rsidRPr="005E09AE">
        <w:rPr>
          <w:rFonts w:ascii="neue Singular D" w:hAnsi="neue Singular D" w:cstheme="majorHAnsi"/>
          <w:lang w:bidi="ar-SA"/>
        </w:rPr>
        <w:tab/>
      </w:r>
      <w:r w:rsidRPr="005E09AE">
        <w:rPr>
          <w:rFonts w:ascii="neue Singular D" w:hAnsi="neue Singular D" w:cstheme="majorHAnsi"/>
          <w:lang w:bidi="ar-SA"/>
        </w:rPr>
        <w:tab/>
        <w:t>Amersfoort</w:t>
      </w:r>
    </w:p>
    <w:p w14:paraId="33541320" w14:textId="77777777" w:rsidR="00F5292C" w:rsidRPr="00D2143E" w:rsidRDefault="00F5292C">
      <w:pPr>
        <w:rPr>
          <w:rFonts w:ascii="neue Singular D" w:hAnsi="neue Singular D" w:cstheme="majorHAnsi"/>
          <w:b/>
          <w:bCs/>
          <w:lang w:bidi="ar-SA"/>
        </w:rPr>
      </w:pPr>
      <w:r w:rsidRPr="00D2143E">
        <w:rPr>
          <w:rFonts w:ascii="neue Singular D" w:hAnsi="neue Singular D" w:cstheme="majorHAnsi"/>
          <w:b/>
          <w:bCs/>
          <w:lang w:bidi="ar-SA"/>
        </w:rPr>
        <w:br w:type="page"/>
      </w:r>
    </w:p>
    <w:p w14:paraId="3F4CEE3B" w14:textId="456AC99A"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lastRenderedPageBreak/>
        <w:t xml:space="preserve">Over Zing je sterk </w:t>
      </w:r>
    </w:p>
    <w:p w14:paraId="2CC4EAFE" w14:textId="77777777" w:rsidR="005D790C" w:rsidRPr="00D2143E" w:rsidRDefault="005D790C" w:rsidP="005D790C">
      <w:pPr>
        <w:rPr>
          <w:rFonts w:ascii="neue Singular D" w:hAnsi="neue Singular D" w:cstheme="majorHAnsi"/>
          <w:b/>
          <w:bCs/>
          <w:lang w:bidi="ar-SA"/>
        </w:rPr>
      </w:pPr>
    </w:p>
    <w:p w14:paraId="055C2C12" w14:textId="1977E825"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Het onlineprogramma Zing je sterk ondersteunt long covid-patiënten en andere langdurig zieken bij hun herstel door middel van adem-, zang en ontspanningsoefeningen. Plezier in het zingen, herstel van het vertrouwen in eigen lichaam en de ontmoeting met andere deelnemers staan centraal. Het programma biedt deelnemers een positieve, speelse manier om de kwaliteit van leven binnen de grenzen van het moment te verhogen en om kleine stappen in de richting van herstel te zetten. </w:t>
      </w:r>
    </w:p>
    <w:p w14:paraId="155B81A4" w14:textId="77777777" w:rsidR="005D790C" w:rsidRPr="00D2143E" w:rsidRDefault="005D790C" w:rsidP="005D790C">
      <w:pPr>
        <w:rPr>
          <w:rFonts w:ascii="neue Singular D" w:hAnsi="neue Singular D" w:cstheme="majorHAnsi"/>
          <w:lang w:bidi="ar-SA"/>
        </w:rPr>
      </w:pPr>
    </w:p>
    <w:p w14:paraId="3C1371D3" w14:textId="2F882761"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Het programma duurt 6 weken en bestaat uit een wekelijkse online groepssessie, aangevuld met een online oefenprogramma waarin adem- en zangoefeningen zelfstandig worden uitgevoerd met behulp van videomateriaal. Zangervaring is niet vereist. </w:t>
      </w:r>
    </w:p>
    <w:p w14:paraId="15DF34BB" w14:textId="77777777" w:rsidR="005D790C" w:rsidRPr="00D2143E" w:rsidRDefault="005D790C" w:rsidP="005D790C">
      <w:pPr>
        <w:rPr>
          <w:rFonts w:ascii="neue Singular D" w:hAnsi="neue Singular D" w:cstheme="majorHAnsi"/>
          <w:lang w:bidi="ar-SA"/>
        </w:rPr>
      </w:pPr>
    </w:p>
    <w:p w14:paraId="510289D6" w14:textId="51829721"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Zing je sterk werd in 2021 ontwikkeld door Wishful Singing en Stichting Wishful Music Education, in samenwerking met een longfysiotherapeut en meerdere longartsen. Inmiddels hebben meer dan </w:t>
      </w:r>
      <w:r w:rsidR="00A96D95" w:rsidRPr="00D2143E">
        <w:rPr>
          <w:rFonts w:ascii="neue Singular D" w:hAnsi="neue Singular D" w:cstheme="majorHAnsi"/>
          <w:lang w:bidi="ar-SA"/>
        </w:rPr>
        <w:t>220</w:t>
      </w:r>
      <w:r w:rsidRPr="00D2143E">
        <w:rPr>
          <w:rFonts w:ascii="neue Singular D" w:hAnsi="neue Singular D" w:cstheme="majorHAnsi"/>
          <w:lang w:bidi="ar-SA"/>
        </w:rPr>
        <w:t xml:space="preserve">0 mensen deelgenomen aan het programma. </w:t>
      </w:r>
    </w:p>
    <w:p w14:paraId="467491A5" w14:textId="5F01A7CD" w:rsidR="005D790C" w:rsidRPr="00D2143E" w:rsidRDefault="005D790C" w:rsidP="005D790C">
      <w:pPr>
        <w:rPr>
          <w:rFonts w:ascii="neue Singular D" w:hAnsi="neue Singular D" w:cstheme="majorHAnsi"/>
          <w:lang w:bidi="ar-SA"/>
        </w:rPr>
      </w:pPr>
    </w:p>
    <w:p w14:paraId="1192514E" w14:textId="77777777" w:rsidR="00F40A1E" w:rsidRPr="00F40A1E" w:rsidRDefault="00F40A1E" w:rsidP="00F40A1E">
      <w:pPr>
        <w:rPr>
          <w:rFonts w:ascii="neue Singular D" w:hAnsi="neue Singular D" w:cstheme="majorHAnsi"/>
          <w:iCs/>
          <w:lang w:bidi="ar-SA"/>
        </w:rPr>
      </w:pPr>
      <w:r w:rsidRPr="00F40A1E">
        <w:rPr>
          <w:rFonts w:ascii="neue Singular D" w:hAnsi="neue Singular D" w:cstheme="majorHAnsi"/>
          <w:i/>
          <w:iCs/>
          <w:lang w:bidi="ar-SA"/>
        </w:rPr>
        <w:t>'Ik vond het een fijn moment in de week, de oefeningen, de muziek en het zingen, het contact, ik werd er blij van!'</w:t>
      </w:r>
      <w:r w:rsidRPr="00F40A1E">
        <w:rPr>
          <w:rFonts w:ascii="neue Singular D" w:hAnsi="neue Singular D" w:cstheme="majorHAnsi"/>
          <w:lang w:bidi="ar-SA"/>
        </w:rPr>
        <w:br/>
      </w:r>
      <w:r w:rsidRPr="00F40A1E">
        <w:rPr>
          <w:rFonts w:ascii="neue Singular D" w:hAnsi="neue Singular D" w:cstheme="majorHAnsi"/>
          <w:iCs/>
          <w:lang w:bidi="ar-SA"/>
        </w:rPr>
        <w:t>– Deelnemer Zing je sterk</w:t>
      </w:r>
    </w:p>
    <w:p w14:paraId="681B6F95" w14:textId="126A9EB4" w:rsidR="006F7879" w:rsidRDefault="006F7879" w:rsidP="005D790C">
      <w:pPr>
        <w:rPr>
          <w:rFonts w:ascii="neue Singular D" w:hAnsi="neue Singular D" w:cstheme="majorHAnsi"/>
          <w:lang w:bidi="ar-SA"/>
        </w:rPr>
      </w:pPr>
    </w:p>
    <w:p w14:paraId="1F571A10" w14:textId="77777777" w:rsidR="003F7362" w:rsidRPr="00D2143E" w:rsidRDefault="003F7362" w:rsidP="005D790C">
      <w:pPr>
        <w:rPr>
          <w:rFonts w:ascii="neue Singular D" w:hAnsi="neue Singular D" w:cstheme="majorHAnsi"/>
          <w:lang w:bidi="ar-SA"/>
        </w:rPr>
      </w:pPr>
    </w:p>
    <w:p w14:paraId="696EBCF1" w14:textId="010434F2"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Voor wie? </w:t>
      </w:r>
    </w:p>
    <w:p w14:paraId="196FDEC4" w14:textId="77777777" w:rsidR="005D790C" w:rsidRPr="00D2143E" w:rsidRDefault="005D790C" w:rsidP="005D790C">
      <w:pPr>
        <w:rPr>
          <w:rFonts w:ascii="neue Singular D" w:hAnsi="neue Singular D" w:cstheme="majorHAnsi"/>
          <w:b/>
          <w:bCs/>
          <w:lang w:bidi="ar-SA"/>
        </w:rPr>
      </w:pPr>
    </w:p>
    <w:p w14:paraId="58536076" w14:textId="77777777" w:rsidR="005D790C" w:rsidRPr="00D2143E" w:rsidRDefault="005D790C" w:rsidP="005D790C">
      <w:pPr>
        <w:rPr>
          <w:rFonts w:ascii="neue Singular D" w:hAnsi="neue Singular D" w:cstheme="majorHAnsi"/>
          <w:i/>
          <w:iCs/>
          <w:lang w:bidi="ar-SA"/>
        </w:rPr>
      </w:pPr>
      <w:r w:rsidRPr="00D2143E">
        <w:rPr>
          <w:rFonts w:ascii="neue Singular D" w:hAnsi="neue Singular D" w:cstheme="majorHAnsi"/>
          <w:i/>
          <w:iCs/>
          <w:lang w:bidi="ar-SA"/>
        </w:rPr>
        <w:t xml:space="preserve">Langdurige ziekte </w:t>
      </w:r>
    </w:p>
    <w:p w14:paraId="11A872D3"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Zing je sterk is er voor wie langdurige gezondheidsklachten ervaart. Zing je sterk is in 2021 ontwikkeld voor patiënten met long covid. Inmiddels verwelkomt Zing je sterk ook mensen met andere langdurige klachten, zoals COPD, astma, burn-out en chronische vermoeidheid. </w:t>
      </w:r>
    </w:p>
    <w:p w14:paraId="699D4AF8" w14:textId="77777777" w:rsidR="005D790C" w:rsidRPr="00D2143E" w:rsidRDefault="005D790C" w:rsidP="005D790C">
      <w:pPr>
        <w:rPr>
          <w:rFonts w:ascii="neue Singular D" w:hAnsi="neue Singular D" w:cstheme="majorHAnsi"/>
          <w:i/>
          <w:iCs/>
          <w:lang w:bidi="ar-SA"/>
        </w:rPr>
      </w:pPr>
    </w:p>
    <w:p w14:paraId="0649C7F8" w14:textId="73C1B72E" w:rsidR="005D790C" w:rsidRPr="00D2143E" w:rsidRDefault="005D790C" w:rsidP="005D790C">
      <w:pPr>
        <w:rPr>
          <w:rFonts w:ascii="neue Singular D" w:hAnsi="neue Singular D" w:cstheme="majorHAnsi"/>
          <w:i/>
          <w:iCs/>
          <w:lang w:bidi="ar-SA"/>
        </w:rPr>
      </w:pPr>
      <w:r w:rsidRPr="00D2143E">
        <w:rPr>
          <w:rFonts w:ascii="neue Singular D" w:hAnsi="neue Singular D" w:cstheme="majorHAnsi"/>
          <w:i/>
          <w:iCs/>
          <w:lang w:bidi="ar-SA"/>
        </w:rPr>
        <w:t xml:space="preserve">Patiënten met en na kanker </w:t>
      </w:r>
    </w:p>
    <w:p w14:paraId="57893B3A" w14:textId="469A355A" w:rsidR="005D790C" w:rsidRPr="00D2143E" w:rsidRDefault="00D118FF" w:rsidP="00D118FF">
      <w:pPr>
        <w:rPr>
          <w:rFonts w:ascii="neue Singular D" w:hAnsi="neue Singular D" w:cstheme="majorHAnsi"/>
          <w:lang w:bidi="ar-SA"/>
        </w:rPr>
      </w:pPr>
      <w:r w:rsidRPr="00D118FF">
        <w:rPr>
          <w:rFonts w:ascii="neue Singular D" w:hAnsi="neue Singular D" w:cstheme="majorHAnsi"/>
          <w:lang w:bidi="ar-SA"/>
        </w:rPr>
        <w:t xml:space="preserve">In maart 2023 is een pilot van start gegaan voor oncologie-patiënten die op dit moment onder behandeling zijn of hun behandeling hebben afgerond. </w:t>
      </w:r>
      <w:r>
        <w:rPr>
          <w:rFonts w:ascii="neue Singular D" w:hAnsi="neue Singular D" w:cstheme="majorHAnsi"/>
          <w:lang w:bidi="ar-SA"/>
        </w:rPr>
        <w:t>D</w:t>
      </w:r>
      <w:r w:rsidR="005D790C" w:rsidRPr="00D2143E">
        <w:rPr>
          <w:rFonts w:ascii="neue Singular D" w:hAnsi="neue Singular D" w:cstheme="majorHAnsi"/>
          <w:lang w:bidi="ar-SA"/>
        </w:rPr>
        <w:t xml:space="preserve">eze pilot is opgezet in samenwerking met Meander Medisch Centrum. Deelname is kosteloos dankzij de steun van Vrienden van Meander. </w:t>
      </w:r>
    </w:p>
    <w:p w14:paraId="311D18F1" w14:textId="3C5E8F71" w:rsidR="005D790C" w:rsidRPr="00D2143E" w:rsidRDefault="005D790C" w:rsidP="005D790C">
      <w:pPr>
        <w:rPr>
          <w:rFonts w:ascii="neue Singular D" w:hAnsi="neue Singular D" w:cstheme="majorHAnsi"/>
          <w:lang w:bidi="ar-SA"/>
        </w:rPr>
      </w:pPr>
    </w:p>
    <w:p w14:paraId="4933F7F9"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b/>
          <w:bCs/>
          <w:lang w:bidi="ar-SA"/>
        </w:rPr>
        <w:t>Programma</w:t>
      </w:r>
    </w:p>
    <w:p w14:paraId="4452A6C6" w14:textId="12B1C735"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 </w:t>
      </w:r>
    </w:p>
    <w:p w14:paraId="31D4CFE0" w14:textId="69BCDC61"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Het programma Zing je sterk duurt 6 weken. Wekelijks komen de volgende onderdelen aan bod: </w:t>
      </w:r>
    </w:p>
    <w:p w14:paraId="0D5F55AD" w14:textId="77777777" w:rsidR="005D790C" w:rsidRPr="00D2143E" w:rsidRDefault="005D790C" w:rsidP="005D790C">
      <w:pPr>
        <w:rPr>
          <w:rFonts w:ascii="neue Singular D" w:hAnsi="neue Singular D" w:cstheme="majorHAnsi"/>
          <w:lang w:bidi="ar-SA"/>
        </w:rPr>
      </w:pPr>
    </w:p>
    <w:p w14:paraId="4C3784F6" w14:textId="07874A52" w:rsidR="005D790C" w:rsidRPr="00D2143E" w:rsidRDefault="005D790C" w:rsidP="005D790C">
      <w:pPr>
        <w:pStyle w:val="Lijstalinea"/>
        <w:numPr>
          <w:ilvl w:val="0"/>
          <w:numId w:val="6"/>
        </w:numPr>
        <w:rPr>
          <w:rFonts w:ascii="neue Singular D" w:hAnsi="neue Singular D" w:cstheme="majorHAnsi"/>
          <w:lang w:bidi="ar-SA"/>
        </w:rPr>
      </w:pPr>
      <w:r w:rsidRPr="00D2143E">
        <w:rPr>
          <w:rFonts w:ascii="neue Singular D" w:hAnsi="neue Singular D" w:cstheme="majorHAnsi"/>
          <w:b/>
          <w:bCs/>
          <w:lang w:bidi="ar-SA"/>
        </w:rPr>
        <w:t xml:space="preserve">Wekelijkse gezamenlijke </w:t>
      </w:r>
      <w:r w:rsidR="007C6935" w:rsidRPr="00D2143E">
        <w:rPr>
          <w:rFonts w:ascii="neue Singular D" w:hAnsi="neue Singular D" w:cstheme="majorHAnsi"/>
          <w:b/>
          <w:bCs/>
          <w:lang w:bidi="ar-SA"/>
        </w:rPr>
        <w:t>z</w:t>
      </w:r>
      <w:r w:rsidRPr="00D2143E">
        <w:rPr>
          <w:rFonts w:ascii="neue Singular D" w:hAnsi="neue Singular D" w:cstheme="majorHAnsi"/>
          <w:b/>
          <w:bCs/>
          <w:lang w:bidi="ar-SA"/>
        </w:rPr>
        <w:t>oomsessie</w:t>
      </w:r>
      <w:r w:rsidRPr="00D2143E">
        <w:rPr>
          <w:rFonts w:ascii="neue Singular D" w:hAnsi="neue Singular D" w:cstheme="majorHAnsi"/>
          <w:lang w:bidi="ar-SA"/>
        </w:rPr>
        <w:t xml:space="preserve">: een live groepssessie (ca.15 deelnemers per groep) van 45 minuten onder begeleiding van een zangdocent. Elke Zoomsessie start met een oefening voor bewustwording van lichaam en adem, gevolgd door een fysieke en vocale warming -up. Daarna worden gezamenlijk ademhalingsoefeningen gedaan en liedjes gezongen. Er is aandacht voor voldoende afwisseling van inspanning en rust. Daarnaast is er ruimte voor het delen van ervaringen. </w:t>
      </w:r>
    </w:p>
    <w:p w14:paraId="08F4C13D" w14:textId="1B5D4B34" w:rsidR="005D790C" w:rsidRPr="00D2143E" w:rsidRDefault="005D790C" w:rsidP="005D790C">
      <w:pPr>
        <w:pStyle w:val="Lijstalinea"/>
        <w:numPr>
          <w:ilvl w:val="0"/>
          <w:numId w:val="6"/>
        </w:numPr>
        <w:rPr>
          <w:rFonts w:ascii="neue Singular D" w:hAnsi="neue Singular D" w:cstheme="majorHAnsi"/>
          <w:lang w:bidi="ar-SA"/>
        </w:rPr>
      </w:pPr>
      <w:r w:rsidRPr="00D2143E">
        <w:rPr>
          <w:rFonts w:ascii="neue Singular D" w:hAnsi="neue Singular D" w:cstheme="majorHAnsi"/>
          <w:lang w:bidi="ar-SA"/>
        </w:rPr>
        <w:lastRenderedPageBreak/>
        <w:t xml:space="preserve">Een </w:t>
      </w:r>
      <w:r w:rsidRPr="00D2143E">
        <w:rPr>
          <w:rFonts w:ascii="neue Singular D" w:hAnsi="neue Singular D" w:cstheme="majorHAnsi"/>
          <w:b/>
          <w:bCs/>
          <w:lang w:bidi="ar-SA"/>
        </w:rPr>
        <w:t>online oefenprogramma</w:t>
      </w:r>
      <w:r w:rsidRPr="00D2143E">
        <w:rPr>
          <w:rFonts w:ascii="neue Singular D" w:hAnsi="neue Singular D" w:cstheme="majorHAnsi"/>
          <w:lang w:bidi="ar-SA"/>
        </w:rPr>
        <w:t xml:space="preserve"> waarin je als deelnemer zelfstandig uit te voeren zang- en luisteropdrachten krijgt via video’s en audio. </w:t>
      </w:r>
    </w:p>
    <w:p w14:paraId="19A63A73" w14:textId="77777777" w:rsidR="005D790C" w:rsidRPr="00D2143E" w:rsidRDefault="005D790C" w:rsidP="005D790C">
      <w:pPr>
        <w:rPr>
          <w:rFonts w:ascii="neue Singular D" w:hAnsi="neue Singular D" w:cstheme="majorHAnsi"/>
          <w:lang w:bidi="ar-SA"/>
        </w:rPr>
      </w:pPr>
    </w:p>
    <w:p w14:paraId="30A5FBE8" w14:textId="4855ABA2"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Daarnaast ontvang je per post oefenmaterialen, waaronder een Lax Vox en cd. </w:t>
      </w:r>
    </w:p>
    <w:p w14:paraId="6ABDB657" w14:textId="0083B26C" w:rsidR="005D790C" w:rsidRPr="00D2143E" w:rsidRDefault="005D790C" w:rsidP="005D790C">
      <w:pPr>
        <w:rPr>
          <w:rFonts w:ascii="neue Singular D" w:hAnsi="neue Singular D" w:cstheme="majorHAnsi"/>
          <w:i/>
          <w:iCs/>
          <w:lang w:bidi="ar-SA"/>
        </w:rPr>
      </w:pPr>
      <w:r w:rsidRPr="00D2143E">
        <w:rPr>
          <w:rFonts w:ascii="neue Singular D" w:hAnsi="neue Singular D" w:cstheme="majorHAnsi"/>
          <w:i/>
          <w:iCs/>
          <w:lang w:bidi="ar-SA"/>
        </w:rPr>
        <w:t xml:space="preserve">Langdurig ziek zijn heeft voor sommigen impact op hun arbeidsparticipatie of er zijn andere redenen waarom het deelnamebedrag te hoog is. Per cursus hebben we plekken beschikbaar voor deelnemers die kosteloos kunnen meedoen. </w:t>
      </w:r>
    </w:p>
    <w:p w14:paraId="6D71BD4E" w14:textId="1FF5F641" w:rsidR="005D790C" w:rsidRDefault="005D790C" w:rsidP="005D790C">
      <w:pPr>
        <w:rPr>
          <w:rFonts w:ascii="neue Singular D" w:hAnsi="neue Singular D" w:cstheme="majorHAnsi"/>
          <w:lang w:bidi="ar-SA"/>
        </w:rPr>
      </w:pPr>
    </w:p>
    <w:p w14:paraId="0168A3A2" w14:textId="77777777" w:rsidR="00F40A1E" w:rsidRPr="00F40A1E" w:rsidRDefault="00F40A1E" w:rsidP="00F40A1E">
      <w:pPr>
        <w:rPr>
          <w:rFonts w:ascii="neue Singular D" w:hAnsi="neue Singular D" w:cstheme="majorHAnsi"/>
          <w:b/>
          <w:bCs/>
          <w:lang w:bidi="ar-SA"/>
        </w:rPr>
      </w:pPr>
      <w:r w:rsidRPr="00F40A1E">
        <w:rPr>
          <w:rFonts w:ascii="neue Singular D" w:hAnsi="neue Singular D" w:cstheme="majorHAnsi"/>
          <w:b/>
          <w:bCs/>
          <w:lang w:bidi="ar-SA"/>
        </w:rPr>
        <w:t xml:space="preserve">Wanneer &amp; aanmelden </w:t>
      </w:r>
    </w:p>
    <w:p w14:paraId="265A2C89" w14:textId="77777777" w:rsidR="00F40A1E" w:rsidRPr="00F40A1E" w:rsidRDefault="00F40A1E" w:rsidP="00F40A1E">
      <w:pPr>
        <w:rPr>
          <w:rFonts w:ascii="neue Singular D" w:hAnsi="neue Singular D" w:cstheme="majorHAnsi"/>
          <w:lang w:bidi="ar-SA"/>
        </w:rPr>
      </w:pPr>
    </w:p>
    <w:p w14:paraId="6C6B3D77" w14:textId="77777777" w:rsidR="00F40A1E" w:rsidRPr="00F40A1E" w:rsidRDefault="00F40A1E" w:rsidP="00F40A1E">
      <w:pPr>
        <w:rPr>
          <w:rFonts w:ascii="neue Singular D" w:hAnsi="neue Singular D" w:cstheme="majorHAnsi"/>
          <w:lang w:bidi="ar-SA"/>
        </w:rPr>
      </w:pPr>
      <w:r w:rsidRPr="00F40A1E">
        <w:rPr>
          <w:rFonts w:ascii="neue Singular D" w:hAnsi="neue Singular D" w:cstheme="majorHAnsi"/>
          <w:lang w:bidi="ar-SA"/>
        </w:rPr>
        <w:t>Elke drie maanden start er een nieuwe cursusronde. De eerstvolgende cursus start:</w:t>
      </w:r>
    </w:p>
    <w:p w14:paraId="6921DE53" w14:textId="77777777" w:rsidR="00F40A1E" w:rsidRPr="00F40A1E" w:rsidRDefault="00F40A1E" w:rsidP="00F40A1E">
      <w:pPr>
        <w:numPr>
          <w:ilvl w:val="0"/>
          <w:numId w:val="7"/>
        </w:numPr>
        <w:rPr>
          <w:rFonts w:ascii="neue Singular D" w:hAnsi="neue Singular D" w:cstheme="majorHAnsi"/>
          <w:lang w:bidi="ar-SA"/>
        </w:rPr>
      </w:pPr>
      <w:r w:rsidRPr="00F40A1E">
        <w:rPr>
          <w:rFonts w:ascii="neue Singular D" w:hAnsi="neue Singular D" w:cstheme="majorHAnsi"/>
          <w:lang w:bidi="ar-SA"/>
        </w:rPr>
        <w:t xml:space="preserve">De week van 30 oktober </w:t>
      </w:r>
    </w:p>
    <w:p w14:paraId="535B0186" w14:textId="77777777" w:rsidR="00F40A1E" w:rsidRPr="00F40A1E" w:rsidRDefault="00F40A1E" w:rsidP="00F40A1E">
      <w:pPr>
        <w:rPr>
          <w:rFonts w:ascii="neue Singular D" w:hAnsi="neue Singular D" w:cstheme="majorHAnsi"/>
          <w:lang w:bidi="ar-SA"/>
        </w:rPr>
      </w:pPr>
    </w:p>
    <w:p w14:paraId="074E9186" w14:textId="03573AF3" w:rsidR="005D790C" w:rsidRPr="00D2143E" w:rsidRDefault="00F40A1E" w:rsidP="00F40A1E">
      <w:pPr>
        <w:rPr>
          <w:rFonts w:ascii="neue Singular D" w:hAnsi="neue Singular D" w:cstheme="majorHAnsi"/>
          <w:lang w:bidi="ar-SA"/>
        </w:rPr>
      </w:pPr>
      <w:r w:rsidRPr="00F40A1E">
        <w:rPr>
          <w:rFonts w:ascii="neue Singular D" w:hAnsi="neue Singular D" w:cstheme="majorHAnsi"/>
          <w:lang w:bidi="ar-SA"/>
        </w:rPr>
        <w:t xml:space="preserve">Voor meer informatie en om je aan te melden: </w:t>
      </w:r>
      <w:hyperlink r:id="rId11" w:history="1">
        <w:r w:rsidRPr="00F40A1E">
          <w:rPr>
            <w:rStyle w:val="Hyperlink"/>
            <w:rFonts w:ascii="neue Singular D" w:hAnsi="neue Singular D" w:cstheme="majorHAnsi"/>
            <w:lang w:bidi="ar-SA"/>
          </w:rPr>
          <w:t>zingjesterk.nl</w:t>
        </w:r>
      </w:hyperlink>
      <w:r w:rsidRPr="00F40A1E">
        <w:rPr>
          <w:rFonts w:ascii="neue Singular D" w:hAnsi="neue Singular D" w:cstheme="majorHAnsi"/>
          <w:lang w:bidi="ar-SA"/>
        </w:rPr>
        <w:t xml:space="preserve"> </w:t>
      </w:r>
      <w:r w:rsidR="005D790C" w:rsidRPr="00D2143E">
        <w:rPr>
          <w:rFonts w:ascii="neue Singular D" w:hAnsi="neue Singular D" w:cstheme="majorHAnsi"/>
          <w:lang w:bidi="ar-SA"/>
        </w:rPr>
        <w:br w:type="page"/>
      </w:r>
    </w:p>
    <w:p w14:paraId="3732F38C" w14:textId="77777777" w:rsidR="00F40A1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lastRenderedPageBreak/>
        <w:t>Het Zing je sterk- korennetwerk</w:t>
      </w:r>
    </w:p>
    <w:p w14:paraId="56F10A61" w14:textId="7D1AAFF8" w:rsidR="005D790C" w:rsidRPr="00F40A1E" w:rsidRDefault="00F40A1E" w:rsidP="005D790C">
      <w:pPr>
        <w:rPr>
          <w:rFonts w:ascii="neue Singular D" w:hAnsi="neue Singular D" w:cstheme="majorHAnsi"/>
          <w:b/>
          <w:bCs/>
          <w:i/>
          <w:iCs/>
          <w:lang w:bidi="ar-SA"/>
        </w:rPr>
      </w:pPr>
      <w:r w:rsidRPr="00F40A1E">
        <w:rPr>
          <w:rFonts w:ascii="neue Singular D" w:hAnsi="neue Singular D" w:cstheme="majorHAnsi"/>
          <w:b/>
          <w:bCs/>
          <w:i/>
          <w:iCs/>
          <w:lang w:bidi="ar-SA"/>
        </w:rPr>
        <w:t>S</w:t>
      </w:r>
      <w:r w:rsidR="007C6935" w:rsidRPr="00F40A1E">
        <w:rPr>
          <w:rFonts w:ascii="neue Singular D" w:hAnsi="neue Singular D" w:cstheme="majorHAnsi"/>
          <w:b/>
          <w:bCs/>
          <w:i/>
          <w:iCs/>
          <w:lang w:bidi="ar-SA"/>
        </w:rPr>
        <w:t>luit je aan!</w:t>
      </w:r>
    </w:p>
    <w:p w14:paraId="4082300A" w14:textId="2CEA7E88" w:rsidR="005D790C" w:rsidRPr="00D2143E" w:rsidRDefault="005D790C" w:rsidP="005D790C">
      <w:pPr>
        <w:rPr>
          <w:rFonts w:ascii="neue Singular D" w:hAnsi="neue Singular D" w:cstheme="majorHAnsi"/>
          <w:b/>
          <w:bCs/>
          <w:lang w:bidi="ar-SA"/>
        </w:rPr>
      </w:pPr>
    </w:p>
    <w:p w14:paraId="78281449" w14:textId="1BC6508E"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Wishful Singing</w:t>
      </w:r>
      <w:r w:rsidR="007C6935" w:rsidRPr="00D2143E">
        <w:rPr>
          <w:rFonts w:ascii="neue Singular D" w:hAnsi="neue Singular D" w:cstheme="majorHAnsi"/>
          <w:b/>
          <w:bCs/>
          <w:lang w:bidi="ar-SA"/>
        </w:rPr>
        <w:t xml:space="preserve"> wil dat muziek en zingen voor iedereen toegankelijk is als vanzelfsprekend onderdeel van het leven. Daarom lanceren we</w:t>
      </w:r>
      <w:r w:rsidRPr="00D2143E">
        <w:rPr>
          <w:rFonts w:ascii="neue Singular D" w:hAnsi="neue Singular D" w:cstheme="majorHAnsi"/>
          <w:b/>
          <w:bCs/>
          <w:lang w:bidi="ar-SA"/>
        </w:rPr>
        <w:t xml:space="preserve"> het Zing je sterk-korennetwerk: een netwerk van amateurkoren, waardoor oud-deelnemers aan Zing je sterk gemakkelijk hun weg kunnen vinden naar een koor dat bij hen past. </w:t>
      </w:r>
    </w:p>
    <w:p w14:paraId="24557714" w14:textId="77777777" w:rsidR="005D790C" w:rsidRPr="00D2143E" w:rsidRDefault="005D790C" w:rsidP="005D790C">
      <w:pPr>
        <w:rPr>
          <w:rFonts w:ascii="neue Singular D" w:hAnsi="neue Singular D" w:cstheme="majorHAnsi"/>
          <w:lang w:bidi="ar-SA"/>
        </w:rPr>
      </w:pPr>
    </w:p>
    <w:p w14:paraId="24F6DD51" w14:textId="6B60B311" w:rsidR="007C6935" w:rsidRPr="00D2143E" w:rsidRDefault="005D790C" w:rsidP="007C6935">
      <w:pPr>
        <w:rPr>
          <w:rFonts w:ascii="neue Singular D" w:hAnsi="neue Singular D" w:cstheme="majorHAnsi"/>
          <w:lang w:bidi="ar-SA"/>
        </w:rPr>
      </w:pPr>
      <w:r w:rsidRPr="00D2143E">
        <w:rPr>
          <w:rFonts w:ascii="neue Singular D" w:hAnsi="neue Singular D" w:cstheme="majorHAnsi"/>
          <w:lang w:bidi="ar-SA"/>
        </w:rPr>
        <w:t xml:space="preserve">Door gesprekken met deelnemers merken we dat er behoefte is om door te gaan met zingen ná Zing je sterk. Het blijkt echter om allerlei verschillende redenen vaak een te grote stap om zelf actief op zoek te gaan naar een geschikt koor. </w:t>
      </w:r>
    </w:p>
    <w:p w14:paraId="31437566" w14:textId="77777777" w:rsidR="005D790C" w:rsidRPr="00D2143E" w:rsidRDefault="005D790C" w:rsidP="005D790C">
      <w:pPr>
        <w:rPr>
          <w:rFonts w:ascii="neue Singular D" w:hAnsi="neue Singular D" w:cstheme="majorHAnsi"/>
          <w:lang w:bidi="ar-SA"/>
        </w:rPr>
      </w:pPr>
    </w:p>
    <w:p w14:paraId="58C24575" w14:textId="49144A8C"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We starten daarom </w:t>
      </w:r>
      <w:r w:rsidR="007C6935" w:rsidRPr="00D2143E">
        <w:rPr>
          <w:rFonts w:ascii="neue Singular D" w:hAnsi="neue Singular D" w:cstheme="majorHAnsi"/>
          <w:lang w:bidi="ar-SA"/>
        </w:rPr>
        <w:t>met ingang van september</w:t>
      </w:r>
      <w:r w:rsidRPr="00D2143E">
        <w:rPr>
          <w:rFonts w:ascii="neue Singular D" w:hAnsi="neue Singular D" w:cstheme="majorHAnsi"/>
          <w:lang w:bidi="ar-SA"/>
        </w:rPr>
        <w:t xml:space="preserve"> 2023 een samenwerking met amateurkoren in verschillende regio’s die met kleine aanpassingen kunnen zorgen dat ook mensen met een chronische ziekte weer mee kunnen doen. </w:t>
      </w:r>
    </w:p>
    <w:p w14:paraId="3C562669" w14:textId="1B970456" w:rsidR="005D790C" w:rsidRPr="00D2143E" w:rsidRDefault="005D790C" w:rsidP="005D790C">
      <w:pPr>
        <w:rPr>
          <w:rFonts w:ascii="neue Singular D" w:hAnsi="neue Singular D" w:cstheme="majorHAnsi"/>
          <w:lang w:bidi="ar-SA"/>
        </w:rPr>
      </w:pPr>
    </w:p>
    <w:p w14:paraId="0F5CB1D3" w14:textId="30E609D2"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lang w:bidi="ar-SA"/>
        </w:rPr>
        <w:t xml:space="preserve">Ben je lid van een koor en wil je meer weten of meedoen met jouw koor? Mail ons dan op </w:t>
      </w:r>
      <w:r w:rsidR="00FE0174" w:rsidRPr="00D2143E">
        <w:rPr>
          <w:rFonts w:ascii="neue Singular D" w:hAnsi="neue Singular D" w:cstheme="majorHAnsi"/>
          <w:b/>
          <w:bCs/>
          <w:lang w:bidi="ar-SA"/>
        </w:rPr>
        <w:t>wies@zingjesterk.nl</w:t>
      </w:r>
    </w:p>
    <w:p w14:paraId="721EB6BA" w14:textId="4314F48A" w:rsidR="005D790C" w:rsidRPr="00D2143E" w:rsidRDefault="005D790C" w:rsidP="005D790C">
      <w:pPr>
        <w:rPr>
          <w:rFonts w:ascii="neue Singular D" w:hAnsi="neue Singular D" w:cstheme="majorHAnsi"/>
          <w:lang w:bidi="ar-SA"/>
        </w:rPr>
      </w:pPr>
    </w:p>
    <w:p w14:paraId="1A9E266C" w14:textId="37D0E1B0" w:rsidR="005D790C" w:rsidRPr="00D2143E" w:rsidRDefault="005D790C" w:rsidP="005D790C">
      <w:pPr>
        <w:rPr>
          <w:rFonts w:ascii="neue Singular D" w:hAnsi="neue Singular D" w:cstheme="majorHAnsi"/>
          <w:lang w:bidi="ar-SA"/>
        </w:rPr>
      </w:pPr>
    </w:p>
    <w:p w14:paraId="41767A76" w14:textId="77777777" w:rsidR="005E09AE" w:rsidRDefault="005E09AE">
      <w:pPr>
        <w:rPr>
          <w:rFonts w:ascii="neue Singular D" w:hAnsi="neue Singular D" w:cstheme="majorHAnsi"/>
          <w:b/>
          <w:bCs/>
          <w:lang w:bidi="ar-SA"/>
        </w:rPr>
      </w:pPr>
      <w:r>
        <w:rPr>
          <w:rFonts w:ascii="neue Singular D" w:hAnsi="neue Singular D" w:cstheme="majorHAnsi"/>
          <w:b/>
          <w:bCs/>
          <w:lang w:bidi="ar-SA"/>
        </w:rPr>
        <w:br w:type="page"/>
      </w:r>
    </w:p>
    <w:p w14:paraId="4029EAC4" w14:textId="669D73F5"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lastRenderedPageBreak/>
        <w:t xml:space="preserve">Steun Zing je sterk </w:t>
      </w:r>
    </w:p>
    <w:p w14:paraId="239DB569" w14:textId="77777777" w:rsidR="005D790C" w:rsidRPr="00D2143E" w:rsidRDefault="005D790C" w:rsidP="005D790C">
      <w:pPr>
        <w:rPr>
          <w:rFonts w:ascii="neue Singular D" w:hAnsi="neue Singular D" w:cstheme="majorHAnsi"/>
          <w:b/>
          <w:bCs/>
          <w:lang w:bidi="ar-SA"/>
        </w:rPr>
      </w:pPr>
    </w:p>
    <w:p w14:paraId="2320264A" w14:textId="1C526D0F"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U kunt ons vandaag helpen om het project Zing je sterk verder te laten groeien en meer deelnemers te bereiken door het doen van een donatie. </w:t>
      </w:r>
    </w:p>
    <w:p w14:paraId="498CFF97" w14:textId="77777777" w:rsidR="005D790C" w:rsidRPr="00D2143E" w:rsidRDefault="005D790C" w:rsidP="005D790C">
      <w:pPr>
        <w:rPr>
          <w:rFonts w:ascii="neue Singular D" w:hAnsi="neue Singular D" w:cstheme="majorHAnsi"/>
          <w:lang w:bidi="ar-SA"/>
        </w:rPr>
      </w:pPr>
    </w:p>
    <w:p w14:paraId="27BE73CC" w14:textId="679145E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Langdurig ziek zijn heeft voor sommigen impact op hun arbeidsparticipatie of er zijn andere redenen waarom het deelnamebedrag te hoog is. Per cursus bieden we de cursus kosteloos aan aan een aantal mensen die anders niet zouden kunnen meedoen. Door € 95 te doneren, kan één deelnemer kosteloos meedoen. Uiteraard is ieder bedrag welkom. </w:t>
      </w:r>
    </w:p>
    <w:p w14:paraId="5451D079" w14:textId="77777777" w:rsidR="005D790C" w:rsidRPr="00D2143E" w:rsidRDefault="005D790C" w:rsidP="005D790C">
      <w:pPr>
        <w:rPr>
          <w:rFonts w:ascii="neue Singular D" w:hAnsi="neue Singular D" w:cstheme="majorHAnsi"/>
          <w:lang w:bidi="ar-SA"/>
        </w:rPr>
      </w:pPr>
    </w:p>
    <w:p w14:paraId="083CE678" w14:textId="49DC080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Ook kunt u ervoor kiezen Wishful Singing te steunen door structureel (minimaal vijf jaar) minimaal €500,- per jaar bij te dragen. Dankzij de Geefwet is op deze wijze periodiek schenken fiscaal extra aantrekkelijk. </w:t>
      </w:r>
    </w:p>
    <w:p w14:paraId="1855BAE7" w14:textId="25EC1A19" w:rsidR="005D790C" w:rsidRPr="00D2143E" w:rsidRDefault="005D790C" w:rsidP="005D790C">
      <w:pPr>
        <w:rPr>
          <w:rFonts w:ascii="neue Singular D" w:hAnsi="neue Singular D" w:cstheme="majorHAnsi"/>
          <w:lang w:bidi="ar-SA"/>
        </w:rPr>
      </w:pPr>
    </w:p>
    <w:p w14:paraId="316B77E5" w14:textId="0F5224EE"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Met uw donatie draagt u bij aan het verder uitbouwen van Zing je sterk en het welbevinden van mensen met een langdurige ziekte. </w:t>
      </w:r>
      <w:r w:rsidR="00097F78" w:rsidRPr="00D2143E">
        <w:rPr>
          <w:rFonts w:ascii="neue Singular D" w:hAnsi="neue Singular D" w:cstheme="majorHAnsi"/>
          <w:lang w:bidi="ar-SA"/>
        </w:rPr>
        <w:t>Uw donatie is fiscaal aftrekbaar: Wishful Singing heeft de ANBI status.</w:t>
      </w:r>
    </w:p>
    <w:p w14:paraId="64674546" w14:textId="117EFDB0" w:rsidR="005D790C" w:rsidRPr="00D2143E" w:rsidRDefault="005D790C" w:rsidP="005D790C">
      <w:pPr>
        <w:rPr>
          <w:rFonts w:ascii="neue Singular D" w:hAnsi="neue Singular D" w:cstheme="majorHAnsi"/>
          <w:lang w:bidi="ar-SA"/>
        </w:rPr>
      </w:pPr>
      <w:r w:rsidRPr="00D2143E">
        <w:rPr>
          <w:rFonts w:ascii="neue Singular D" w:hAnsi="neue Singular D" w:cstheme="majorHAnsi"/>
          <w:noProof/>
          <w:lang w:bidi="ar-SA"/>
        </w:rPr>
        <w:drawing>
          <wp:anchor distT="0" distB="0" distL="114300" distR="114300" simplePos="0" relativeHeight="251662336" behindDoc="0" locked="0" layoutInCell="1" allowOverlap="1" wp14:anchorId="30AA13FD" wp14:editId="05874138">
            <wp:simplePos x="0" y="0"/>
            <wp:positionH relativeFrom="column">
              <wp:posOffset>1015233</wp:posOffset>
            </wp:positionH>
            <wp:positionV relativeFrom="paragraph">
              <wp:posOffset>56515</wp:posOffset>
            </wp:positionV>
            <wp:extent cx="1285240" cy="1285240"/>
            <wp:effectExtent l="0" t="0" r="0" b="0"/>
            <wp:wrapNone/>
            <wp:docPr id="15" name="Afbeelding 15" descr="page17image9402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7image940217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2AB9D" w14:textId="5AB5E63D"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Scan &amp; doneer:</w:t>
      </w:r>
      <w:r w:rsidRPr="00D2143E">
        <w:rPr>
          <w:rFonts w:ascii="neue Singular D" w:hAnsi="neue Singular D" w:cstheme="majorHAnsi"/>
          <w:lang w:bidi="ar-SA"/>
        </w:rPr>
        <w:fldChar w:fldCharType="begin"/>
      </w:r>
      <w:r w:rsidRPr="00D2143E">
        <w:rPr>
          <w:rFonts w:ascii="neue Singular D" w:hAnsi="neue Singular D" w:cstheme="majorHAnsi"/>
          <w:lang w:bidi="ar-SA"/>
        </w:rPr>
        <w:instrText xml:space="preserve"> INCLUDEPICTURE "/var/folders/ct/1pg6qq9n0m70jszt79r8rh_m0000gn/T/com.microsoft.Word/WebArchiveCopyPasteTempFiles/page17image94021792" \* MERGEFORMATINET </w:instrText>
      </w:r>
      <w:r w:rsidRPr="00D2143E">
        <w:rPr>
          <w:rFonts w:ascii="neue Singular D" w:hAnsi="neue Singular D" w:cstheme="majorHAnsi"/>
          <w:lang w:bidi="ar-SA"/>
        </w:rPr>
        <w:fldChar w:fldCharType="end"/>
      </w:r>
    </w:p>
    <w:p w14:paraId="23624D1B" w14:textId="7E39E15D" w:rsidR="005D790C" w:rsidRPr="00D2143E" w:rsidRDefault="005D790C" w:rsidP="005D790C">
      <w:pPr>
        <w:rPr>
          <w:rFonts w:ascii="neue Singular D" w:hAnsi="neue Singular D" w:cstheme="majorHAnsi"/>
          <w:lang w:bidi="ar-SA"/>
        </w:rPr>
      </w:pPr>
    </w:p>
    <w:p w14:paraId="7D6ABC8C" w14:textId="11B79B67" w:rsidR="005D790C" w:rsidRPr="00D2143E" w:rsidRDefault="005D790C">
      <w:pPr>
        <w:rPr>
          <w:rFonts w:ascii="neue Singular D" w:hAnsi="neue Singular D" w:cstheme="majorHAnsi"/>
          <w:lang w:bidi="ar-SA"/>
        </w:rPr>
      </w:pPr>
      <w:r w:rsidRPr="00D2143E">
        <w:rPr>
          <w:rFonts w:ascii="neue Singular D" w:hAnsi="neue Singular D" w:cstheme="majorHAnsi"/>
          <w:lang w:bidi="ar-SA"/>
        </w:rPr>
        <w:br w:type="page"/>
      </w:r>
    </w:p>
    <w:p w14:paraId="366F8858" w14:textId="02D03083"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lastRenderedPageBreak/>
        <w:t xml:space="preserve">Met dank aan </w:t>
      </w:r>
    </w:p>
    <w:p w14:paraId="6D35065E" w14:textId="0CC48503" w:rsidR="00F403C8" w:rsidRDefault="00F403C8" w:rsidP="005D790C">
      <w:pPr>
        <w:rPr>
          <w:rFonts w:ascii="neue Singular D" w:hAnsi="neue Singular D" w:cstheme="majorHAnsi"/>
          <w:lang w:bidi="ar-SA"/>
        </w:rPr>
      </w:pPr>
    </w:p>
    <w:p w14:paraId="54374A4C" w14:textId="6BE7C776" w:rsidR="004B7B9C" w:rsidRDefault="004B7B9C" w:rsidP="00F40A1E">
      <w:pPr>
        <w:rPr>
          <w:rFonts w:ascii="neue Singular D" w:hAnsi="neue Singular D" w:cstheme="majorHAnsi"/>
          <w:lang w:bidi="ar-SA"/>
        </w:rPr>
      </w:pPr>
      <w:r>
        <w:rPr>
          <w:rFonts w:ascii="neue Singular D" w:hAnsi="neue Singular D" w:cstheme="majorHAnsi"/>
          <w:lang w:bidi="ar-SA"/>
        </w:rPr>
        <w:t>Ragazze Quartet &amp; September Me</w:t>
      </w:r>
    </w:p>
    <w:p w14:paraId="39323BEF" w14:textId="77777777" w:rsidR="004B7B9C" w:rsidRPr="00D2143E" w:rsidRDefault="004B7B9C" w:rsidP="005D790C">
      <w:pPr>
        <w:rPr>
          <w:rFonts w:ascii="neue Singular D" w:hAnsi="neue Singular D" w:cstheme="majorHAnsi"/>
          <w:lang w:bidi="ar-SA"/>
        </w:rPr>
      </w:pPr>
    </w:p>
    <w:p w14:paraId="60AD5188" w14:textId="29A93055" w:rsidR="009939DD" w:rsidRPr="00D2143E" w:rsidRDefault="009939DD" w:rsidP="009939DD">
      <w:pPr>
        <w:rPr>
          <w:rFonts w:ascii="neue Singular D" w:hAnsi="neue Singular D" w:cstheme="majorHAnsi"/>
          <w:lang w:bidi="ar-SA"/>
        </w:rPr>
      </w:pPr>
      <w:r w:rsidRPr="00D2143E">
        <w:rPr>
          <w:rFonts w:ascii="neue Singular D" w:hAnsi="neue Singular D" w:cstheme="majorHAnsi"/>
          <w:lang w:bidi="ar-SA"/>
        </w:rPr>
        <w:t>Zing je sterk wordt mede mogelijk gemaakt door:</w:t>
      </w:r>
    </w:p>
    <w:p w14:paraId="741DB50E" w14:textId="77777777" w:rsidR="009939DD" w:rsidRPr="00D2143E" w:rsidRDefault="009939DD" w:rsidP="009939DD">
      <w:pPr>
        <w:rPr>
          <w:rFonts w:ascii="neue Singular D" w:hAnsi="neue Singular D" w:cstheme="majorHAnsi"/>
          <w:lang w:bidi="ar-SA"/>
        </w:rPr>
      </w:pPr>
    </w:p>
    <w:p w14:paraId="623566B2" w14:textId="77777777" w:rsidR="00D118FF" w:rsidRDefault="00D2143E" w:rsidP="00D2143E">
      <w:pPr>
        <w:rPr>
          <w:rFonts w:ascii="neue Singular D" w:hAnsi="neue Singular D" w:cstheme="majorHAnsi"/>
          <w:lang w:bidi="ar-SA"/>
        </w:rPr>
      </w:pPr>
      <w:r w:rsidRPr="00D2143E">
        <w:rPr>
          <w:rFonts w:ascii="neue Singular D" w:hAnsi="neue Singular D" w:cstheme="majorHAnsi"/>
          <w:lang w:bidi="ar-SA"/>
        </w:rPr>
        <w:t>Fonds voor Cultuurparticipatie</w:t>
      </w:r>
    </w:p>
    <w:p w14:paraId="07B8317F" w14:textId="77777777" w:rsidR="00D118FF" w:rsidRDefault="00D2143E" w:rsidP="00D2143E">
      <w:pPr>
        <w:rPr>
          <w:rFonts w:ascii="neue Singular D" w:hAnsi="neue Singular D" w:cstheme="majorHAnsi"/>
          <w:lang w:bidi="ar-SA"/>
        </w:rPr>
      </w:pPr>
      <w:r w:rsidRPr="00D2143E">
        <w:rPr>
          <w:rFonts w:ascii="neue Singular D" w:hAnsi="neue Singular D" w:cstheme="majorHAnsi"/>
          <w:lang w:bidi="ar-SA"/>
        </w:rPr>
        <w:t>Gemeente Amersfoort</w:t>
      </w:r>
    </w:p>
    <w:p w14:paraId="0FF6A3CB" w14:textId="74EFC74F" w:rsidR="00D118FF" w:rsidRDefault="00D2143E" w:rsidP="00D2143E">
      <w:pPr>
        <w:rPr>
          <w:rFonts w:ascii="neue Singular D" w:hAnsi="neue Singular D" w:cstheme="majorHAnsi"/>
          <w:lang w:bidi="ar-SA"/>
        </w:rPr>
      </w:pPr>
      <w:r w:rsidRPr="00D2143E">
        <w:rPr>
          <w:rFonts w:ascii="neue Singular D" w:hAnsi="neue Singular D" w:cstheme="majorHAnsi"/>
          <w:lang w:bidi="ar-SA"/>
        </w:rPr>
        <w:t>K.F. Hein Fonds</w:t>
      </w:r>
    </w:p>
    <w:p w14:paraId="7129CF23" w14:textId="77777777" w:rsidR="00D118FF" w:rsidRDefault="00D2143E" w:rsidP="00D2143E">
      <w:pPr>
        <w:rPr>
          <w:rFonts w:ascii="neue Singular D" w:hAnsi="neue Singular D" w:cstheme="majorHAnsi"/>
          <w:lang w:bidi="ar-SA"/>
        </w:rPr>
      </w:pPr>
      <w:r w:rsidRPr="00D2143E">
        <w:rPr>
          <w:rFonts w:ascii="neue Singular D" w:hAnsi="neue Singular D" w:cstheme="majorHAnsi"/>
          <w:lang w:bidi="ar-SA"/>
        </w:rPr>
        <w:t>Mr. August Fentener van Vlissingen Fonds</w:t>
      </w:r>
    </w:p>
    <w:p w14:paraId="3DC96BEE" w14:textId="77777777" w:rsidR="00D118FF" w:rsidRDefault="00D2143E" w:rsidP="00D2143E">
      <w:pPr>
        <w:rPr>
          <w:rFonts w:ascii="neue Singular D" w:hAnsi="neue Singular D" w:cstheme="majorHAnsi"/>
          <w:lang w:bidi="ar-SA"/>
        </w:rPr>
      </w:pPr>
      <w:r w:rsidRPr="00D2143E">
        <w:rPr>
          <w:rFonts w:ascii="neue Singular D" w:hAnsi="neue Singular D" w:cstheme="majorHAnsi"/>
          <w:lang w:bidi="ar-SA"/>
        </w:rPr>
        <w:t>Prins Bernhard Cultuurfonds (Banning de Jong Fonds)</w:t>
      </w:r>
    </w:p>
    <w:p w14:paraId="7C25DFEF" w14:textId="77777777" w:rsidR="00D118FF" w:rsidRDefault="00D2143E" w:rsidP="00D2143E">
      <w:pPr>
        <w:rPr>
          <w:rFonts w:ascii="neue Singular D" w:hAnsi="neue Singular D" w:cstheme="majorHAnsi"/>
          <w:lang w:bidi="ar-SA"/>
        </w:rPr>
      </w:pPr>
      <w:r w:rsidRPr="00D2143E">
        <w:rPr>
          <w:rFonts w:ascii="neue Singular D" w:hAnsi="neue Singular D" w:cstheme="majorHAnsi"/>
          <w:lang w:bidi="ar-SA"/>
        </w:rPr>
        <w:t>Sociaal-cultureel fonds De Amersfoortse</w:t>
      </w:r>
    </w:p>
    <w:p w14:paraId="7999191C" w14:textId="77777777" w:rsidR="00D118FF" w:rsidRDefault="00D2143E" w:rsidP="00D2143E">
      <w:pPr>
        <w:rPr>
          <w:rFonts w:ascii="neue Singular D" w:hAnsi="neue Singular D" w:cstheme="majorHAnsi"/>
          <w:lang w:bidi="ar-SA"/>
        </w:rPr>
      </w:pPr>
      <w:proofErr w:type="gramStart"/>
      <w:r w:rsidRPr="00D2143E">
        <w:rPr>
          <w:rFonts w:ascii="neue Singular D" w:hAnsi="neue Singular D" w:cstheme="majorHAnsi"/>
          <w:lang w:bidi="ar-SA"/>
        </w:rPr>
        <w:t>société</w:t>
      </w:r>
      <w:proofErr w:type="gramEnd"/>
      <w:r w:rsidRPr="00D2143E">
        <w:rPr>
          <w:rFonts w:ascii="neue Singular D" w:hAnsi="neue Singular D" w:cstheme="majorHAnsi"/>
          <w:lang w:bidi="ar-SA"/>
        </w:rPr>
        <w:t xml:space="preserve"> Gavigniès</w:t>
      </w:r>
    </w:p>
    <w:p w14:paraId="5DFAFBA5" w14:textId="7CB5930D" w:rsidR="00D118FF" w:rsidRDefault="00D2143E" w:rsidP="00D2143E">
      <w:pPr>
        <w:rPr>
          <w:rFonts w:ascii="neue Singular D" w:hAnsi="neue Singular D" w:cstheme="majorHAnsi"/>
          <w:lang w:bidi="ar-SA"/>
        </w:rPr>
      </w:pPr>
      <w:r w:rsidRPr="00D2143E">
        <w:rPr>
          <w:rFonts w:ascii="neue Singular D" w:hAnsi="neue Singular D" w:cstheme="majorHAnsi"/>
          <w:lang w:bidi="ar-SA"/>
        </w:rPr>
        <w:t>Stichting Carel Nengerman Fonds</w:t>
      </w:r>
    </w:p>
    <w:p w14:paraId="5CD74757" w14:textId="1B2CA2FA" w:rsidR="004B7B9C" w:rsidRDefault="004B7B9C" w:rsidP="00D2143E">
      <w:pPr>
        <w:rPr>
          <w:rFonts w:ascii="neue Singular D" w:hAnsi="neue Singular D" w:cstheme="majorHAnsi"/>
          <w:lang w:bidi="ar-SA"/>
        </w:rPr>
      </w:pPr>
      <w:r>
        <w:rPr>
          <w:rFonts w:ascii="neue Singular D" w:hAnsi="neue Singular D" w:cstheme="majorHAnsi"/>
          <w:lang w:bidi="ar-SA"/>
        </w:rPr>
        <w:t>Stichting Orlanda Goban</w:t>
      </w:r>
    </w:p>
    <w:p w14:paraId="56E346D7" w14:textId="0094DACD" w:rsidR="00F403C8" w:rsidRPr="00D2143E" w:rsidRDefault="00D2143E" w:rsidP="00D2143E">
      <w:pPr>
        <w:rPr>
          <w:rFonts w:ascii="neue Singular D" w:hAnsi="neue Singular D" w:cstheme="majorHAnsi"/>
          <w:lang w:bidi="ar-SA"/>
        </w:rPr>
      </w:pPr>
      <w:r w:rsidRPr="00D2143E">
        <w:rPr>
          <w:rFonts w:ascii="neue Singular D" w:hAnsi="neue Singular D" w:cstheme="majorHAnsi"/>
          <w:lang w:bidi="ar-SA"/>
        </w:rPr>
        <w:t>VSBfonds</w:t>
      </w:r>
    </w:p>
    <w:p w14:paraId="167CE556" w14:textId="77777777" w:rsidR="005E09AE" w:rsidRDefault="005E09AE" w:rsidP="005D790C">
      <w:pPr>
        <w:rPr>
          <w:rFonts w:ascii="neue Singular D" w:hAnsi="neue Singular D" w:cstheme="majorHAnsi"/>
          <w:lang w:bidi="ar-SA"/>
        </w:rPr>
      </w:pPr>
    </w:p>
    <w:p w14:paraId="18CCF014" w14:textId="186F724A" w:rsidR="005D790C" w:rsidRPr="00D2143E" w:rsidRDefault="005D790C" w:rsidP="00F40A1E">
      <w:pPr>
        <w:rPr>
          <w:rFonts w:ascii="neue Singular D" w:hAnsi="neue Singular D" w:cstheme="majorHAnsi"/>
          <w:lang w:bidi="ar-SA"/>
        </w:rPr>
      </w:pPr>
      <w:r w:rsidRPr="00D2143E">
        <w:rPr>
          <w:rFonts w:ascii="neue Singular D" w:hAnsi="neue Singular D" w:cstheme="majorHAnsi"/>
          <w:lang w:bidi="ar-SA"/>
        </w:rPr>
        <w:t xml:space="preserve">Zing je sterk – Samen zingen met en na kanker komt tot stand door de steun van Vrienden van Meander. </w:t>
      </w:r>
    </w:p>
    <w:p w14:paraId="75E30D1D" w14:textId="77777777" w:rsidR="005D790C" w:rsidRPr="00D2143E" w:rsidRDefault="005D790C" w:rsidP="005D790C">
      <w:pPr>
        <w:rPr>
          <w:rFonts w:ascii="neue Singular D" w:hAnsi="neue Singular D" w:cstheme="majorHAnsi"/>
          <w:lang w:bidi="ar-SA"/>
        </w:rPr>
      </w:pPr>
    </w:p>
    <w:p w14:paraId="5944757B" w14:textId="5B36E804" w:rsidR="005D790C"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Het werk van Wishful Singing wordt mede mogelijk gemaakt door het Fonds Podiumkunsten en de schenkers van Wishful Fifty. </w:t>
      </w:r>
    </w:p>
    <w:p w14:paraId="646FBDB0" w14:textId="7EE24FBC" w:rsidR="00701DE8" w:rsidRDefault="00701DE8" w:rsidP="005D790C">
      <w:pPr>
        <w:rPr>
          <w:rFonts w:ascii="neue Singular D" w:hAnsi="neue Singular D" w:cstheme="majorHAnsi"/>
          <w:lang w:bidi="ar-SA"/>
        </w:rPr>
      </w:pPr>
    </w:p>
    <w:p w14:paraId="4A12D161" w14:textId="50DF0FD6" w:rsidR="005D790C" w:rsidRPr="00D2143E" w:rsidRDefault="005E09AE" w:rsidP="00F40A1E">
      <w:pPr>
        <w:rPr>
          <w:rFonts w:ascii="neue Singular D" w:hAnsi="neue Singular D" w:cstheme="majorHAnsi"/>
          <w:lang w:bidi="ar-SA"/>
        </w:rPr>
      </w:pPr>
      <w:r w:rsidRPr="00D2143E">
        <w:rPr>
          <w:rFonts w:ascii="neue Singular D" w:hAnsi="neue Singular D" w:cstheme="majorHAnsi"/>
          <w:lang w:bidi="ar-SA"/>
        </w:rPr>
        <w:t>Wishful Singing is een culturele ANBI (Algemeen Nut Beogende Instelling). Giften aan het ensemble zijn daarom fiscaal aftrekbaar.</w:t>
      </w:r>
    </w:p>
    <w:p w14:paraId="325BC434" w14:textId="0F7F432D" w:rsidR="005D790C" w:rsidRPr="00D2143E" w:rsidRDefault="005D790C" w:rsidP="00097F78">
      <w:pPr>
        <w:tabs>
          <w:tab w:val="left" w:pos="8045"/>
        </w:tabs>
        <w:rPr>
          <w:rFonts w:ascii="neue Singular D" w:hAnsi="neue Singular D" w:cstheme="majorHAnsi"/>
          <w:lang w:bidi="ar-SA"/>
        </w:rPr>
      </w:pPr>
      <w:r w:rsidRPr="00D2143E">
        <w:rPr>
          <w:rFonts w:ascii="neue Singular D" w:hAnsi="neue Singular D" w:cstheme="majorHAnsi"/>
          <w:lang w:bidi="ar-SA"/>
        </w:rPr>
        <w:fldChar w:fldCharType="begin"/>
      </w:r>
      <w:r w:rsidRPr="00D2143E">
        <w:rPr>
          <w:rFonts w:ascii="neue Singular D" w:hAnsi="neue Singular D" w:cstheme="majorHAnsi"/>
          <w:lang w:bidi="ar-SA"/>
        </w:rPr>
        <w:instrText xml:space="preserve"> INCLUDEPICTURE "/var/folders/ct/1pg6qq9n0m70jszt79r8rh_m0000gn/T/com.microsoft.Word/WebArchiveCopyPasteTempFiles/page18image94172576" \* MERGEFORMATINET </w:instrText>
      </w:r>
      <w:r w:rsidRPr="00D2143E">
        <w:rPr>
          <w:rFonts w:ascii="neue Singular D" w:hAnsi="neue Singular D" w:cstheme="majorHAnsi"/>
          <w:lang w:bidi="ar-SA"/>
        </w:rPr>
        <w:fldChar w:fldCharType="end"/>
      </w:r>
      <w:r w:rsidR="00097F78" w:rsidRPr="00D2143E">
        <w:rPr>
          <w:rFonts w:ascii="neue Singular D" w:hAnsi="neue Singular D" w:cstheme="majorHAnsi"/>
          <w:lang w:bidi="ar-SA"/>
        </w:rPr>
        <w:tab/>
      </w:r>
    </w:p>
    <w:p w14:paraId="47F191FE" w14:textId="5FFCDAD3" w:rsidR="005D790C" w:rsidRPr="00D2143E" w:rsidRDefault="005D790C">
      <w:pPr>
        <w:rPr>
          <w:rFonts w:ascii="neue Singular D" w:hAnsi="neue Singular D" w:cstheme="majorHAnsi"/>
          <w:lang w:bidi="ar-SA"/>
        </w:rPr>
      </w:pPr>
      <w:r w:rsidRPr="00D2143E">
        <w:rPr>
          <w:rFonts w:ascii="neue Singular D" w:hAnsi="neue Singular D" w:cstheme="majorHAnsi"/>
          <w:lang w:bidi="ar-SA"/>
        </w:rPr>
        <w:br w:type="page"/>
      </w:r>
    </w:p>
    <w:tbl>
      <w:tblPr>
        <w:tblStyle w:val="Tabelraster"/>
        <w:tblW w:w="0" w:type="auto"/>
        <w:tblLook w:val="04A0" w:firstRow="1" w:lastRow="0" w:firstColumn="1" w:lastColumn="0" w:noHBand="0" w:noVBand="1"/>
      </w:tblPr>
      <w:tblGrid>
        <w:gridCol w:w="4528"/>
        <w:gridCol w:w="4528"/>
      </w:tblGrid>
      <w:tr w:rsidR="005D790C" w:rsidRPr="00D2143E" w14:paraId="216D1764" w14:textId="77777777" w:rsidTr="005D790C">
        <w:tc>
          <w:tcPr>
            <w:tcW w:w="4528" w:type="dxa"/>
          </w:tcPr>
          <w:p w14:paraId="39CBE5EC" w14:textId="77777777"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lastRenderedPageBreak/>
              <w:t xml:space="preserve">Colofon </w:t>
            </w:r>
          </w:p>
          <w:p w14:paraId="5E40583D" w14:textId="77777777" w:rsidR="005D790C" w:rsidRPr="00D2143E" w:rsidRDefault="005D790C" w:rsidP="005D790C">
            <w:pPr>
              <w:rPr>
                <w:rFonts w:ascii="neue Singular D" w:hAnsi="neue Singular D" w:cstheme="majorHAnsi"/>
                <w:b/>
                <w:bCs/>
                <w:lang w:bidi="ar-SA"/>
              </w:rPr>
            </w:pPr>
          </w:p>
          <w:p w14:paraId="6585FD44" w14:textId="77777777"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Stichting Wishful Singing </w:t>
            </w:r>
          </w:p>
          <w:p w14:paraId="60520320" w14:textId="77777777" w:rsidR="005D790C" w:rsidRPr="00D2143E" w:rsidRDefault="007C1764" w:rsidP="005D790C">
            <w:pPr>
              <w:rPr>
                <w:rFonts w:ascii="neue Singular D" w:hAnsi="neue Singular D" w:cstheme="majorHAnsi"/>
                <w:lang w:bidi="ar-SA"/>
              </w:rPr>
            </w:pPr>
            <w:hyperlink r:id="rId13" w:history="1">
              <w:r w:rsidR="005D790C" w:rsidRPr="00D2143E">
                <w:rPr>
                  <w:rStyle w:val="Hyperlink"/>
                  <w:rFonts w:ascii="neue Singular D" w:hAnsi="neue Singular D" w:cstheme="majorHAnsi"/>
                  <w:lang w:bidi="ar-SA"/>
                </w:rPr>
                <w:t>info@wishfulsinging.nl</w:t>
              </w:r>
            </w:hyperlink>
            <w:r w:rsidR="005D790C" w:rsidRPr="00D2143E">
              <w:rPr>
                <w:rFonts w:ascii="neue Singular D" w:hAnsi="neue Singular D" w:cstheme="majorHAnsi"/>
                <w:lang w:bidi="ar-SA"/>
              </w:rPr>
              <w:t xml:space="preserve"> </w:t>
            </w:r>
          </w:p>
          <w:p w14:paraId="454ED245" w14:textId="77777777" w:rsidR="005D790C" w:rsidRPr="00D2143E" w:rsidRDefault="007C1764" w:rsidP="005D790C">
            <w:pPr>
              <w:rPr>
                <w:rFonts w:ascii="neue Singular D" w:hAnsi="neue Singular D" w:cstheme="majorHAnsi"/>
                <w:lang w:bidi="ar-SA"/>
              </w:rPr>
            </w:pPr>
            <w:hyperlink r:id="rId14" w:history="1">
              <w:r w:rsidR="005D790C" w:rsidRPr="00D2143E">
                <w:rPr>
                  <w:rStyle w:val="Hyperlink"/>
                  <w:rFonts w:ascii="neue Singular D" w:hAnsi="neue Singular D" w:cstheme="majorHAnsi"/>
                  <w:lang w:bidi="ar-SA"/>
                </w:rPr>
                <w:t>www.wishfulsinging.nl</w:t>
              </w:r>
            </w:hyperlink>
            <w:r w:rsidR="005D790C" w:rsidRPr="00D2143E">
              <w:rPr>
                <w:rFonts w:ascii="neue Singular D" w:hAnsi="neue Singular D" w:cstheme="majorHAnsi"/>
                <w:lang w:bidi="ar-SA"/>
              </w:rPr>
              <w:t xml:space="preserve"> </w:t>
            </w:r>
          </w:p>
          <w:p w14:paraId="7BE56D44" w14:textId="77777777" w:rsidR="005D790C" w:rsidRPr="00D2143E" w:rsidRDefault="005D790C" w:rsidP="005D790C">
            <w:pPr>
              <w:rPr>
                <w:rFonts w:ascii="neue Singular D" w:hAnsi="neue Singular D" w:cstheme="majorHAnsi"/>
                <w:lang w:bidi="ar-SA"/>
              </w:rPr>
            </w:pPr>
          </w:p>
          <w:p w14:paraId="2B9DBF7E" w14:textId="17E29353" w:rsidR="005D790C" w:rsidRPr="00D2143E" w:rsidRDefault="005E09AE" w:rsidP="005D790C">
            <w:pPr>
              <w:rPr>
                <w:rFonts w:ascii="neue Singular D" w:hAnsi="neue Singular D" w:cstheme="majorHAnsi"/>
                <w:b/>
                <w:bCs/>
                <w:lang w:bidi="ar-SA"/>
              </w:rPr>
            </w:pPr>
            <w:r>
              <w:rPr>
                <w:rFonts w:ascii="neue Singular D" w:hAnsi="neue Singular D" w:cstheme="majorHAnsi"/>
                <w:b/>
                <w:bCs/>
                <w:lang w:bidi="ar-SA"/>
              </w:rPr>
              <w:t>Artistieke</w:t>
            </w:r>
            <w:r w:rsidR="00F403C8" w:rsidRPr="00D2143E">
              <w:rPr>
                <w:rFonts w:ascii="neue Singular D" w:hAnsi="neue Singular D" w:cstheme="majorHAnsi"/>
                <w:b/>
                <w:bCs/>
                <w:lang w:bidi="ar-SA"/>
              </w:rPr>
              <w:t xml:space="preserve"> leiding</w:t>
            </w:r>
          </w:p>
          <w:p w14:paraId="100D8CD1"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Anne-Christine Wemekamp </w:t>
            </w:r>
          </w:p>
          <w:p w14:paraId="72DFECCA" w14:textId="77777777" w:rsidR="005D790C" w:rsidRPr="00D2143E" w:rsidRDefault="005D790C" w:rsidP="005D790C">
            <w:pPr>
              <w:rPr>
                <w:rFonts w:ascii="neue Singular D" w:hAnsi="neue Singular D" w:cstheme="majorHAnsi"/>
                <w:b/>
                <w:bCs/>
                <w:lang w:bidi="ar-SA"/>
              </w:rPr>
            </w:pPr>
          </w:p>
          <w:p w14:paraId="02B3BFCC" w14:textId="77777777" w:rsidR="00F403C8" w:rsidRPr="00D2143E" w:rsidRDefault="00F403C8" w:rsidP="00F403C8">
            <w:pPr>
              <w:rPr>
                <w:rFonts w:ascii="neue Singular D" w:hAnsi="neue Singular D" w:cstheme="majorHAnsi"/>
                <w:b/>
                <w:bCs/>
                <w:lang w:bidi="ar-SA"/>
              </w:rPr>
            </w:pPr>
            <w:r w:rsidRPr="00D2143E">
              <w:rPr>
                <w:rFonts w:ascii="neue Singular D" w:hAnsi="neue Singular D" w:cstheme="majorHAnsi"/>
                <w:b/>
                <w:bCs/>
                <w:lang w:bidi="ar-SA"/>
              </w:rPr>
              <w:t>Management &amp; productie</w:t>
            </w:r>
          </w:p>
          <w:p w14:paraId="50303213" w14:textId="77777777" w:rsidR="005E09AE" w:rsidRPr="00D2143E" w:rsidRDefault="005E09AE" w:rsidP="005E09AE">
            <w:pPr>
              <w:rPr>
                <w:rFonts w:ascii="neue Singular D" w:hAnsi="neue Singular D" w:cstheme="majorHAnsi"/>
                <w:lang w:bidi="ar-SA"/>
              </w:rPr>
            </w:pPr>
            <w:r w:rsidRPr="00D2143E">
              <w:rPr>
                <w:rFonts w:ascii="neue Singular D" w:hAnsi="neue Singular D" w:cstheme="majorHAnsi"/>
                <w:lang w:bidi="ar-SA"/>
              </w:rPr>
              <w:t>Marjolein Stots</w:t>
            </w:r>
          </w:p>
          <w:p w14:paraId="79AD7146" w14:textId="293001C7" w:rsidR="005D790C" w:rsidRPr="00D2143E" w:rsidRDefault="00F403C8" w:rsidP="005D790C">
            <w:pPr>
              <w:rPr>
                <w:rFonts w:ascii="neue Singular D" w:hAnsi="neue Singular D" w:cstheme="majorHAnsi"/>
                <w:lang w:bidi="ar-SA"/>
              </w:rPr>
            </w:pPr>
            <w:r w:rsidRPr="00D2143E">
              <w:rPr>
                <w:rFonts w:ascii="neue Singular D" w:hAnsi="neue Singular D" w:cstheme="majorHAnsi"/>
                <w:lang w:bidi="ar-SA"/>
              </w:rPr>
              <w:t>Jacqueline La Rooy</w:t>
            </w:r>
          </w:p>
          <w:p w14:paraId="0DDF792D" w14:textId="77777777" w:rsidR="005D790C" w:rsidRPr="00D2143E" w:rsidRDefault="005D790C" w:rsidP="005D790C">
            <w:pPr>
              <w:rPr>
                <w:rFonts w:ascii="neue Singular D" w:hAnsi="neue Singular D" w:cstheme="majorHAnsi"/>
                <w:b/>
                <w:bCs/>
                <w:lang w:bidi="ar-SA"/>
              </w:rPr>
            </w:pPr>
          </w:p>
          <w:p w14:paraId="513878CE" w14:textId="167133A1" w:rsidR="005D790C" w:rsidRPr="00D2143E" w:rsidRDefault="00F403C8" w:rsidP="005D790C">
            <w:pPr>
              <w:rPr>
                <w:rFonts w:ascii="neue Singular D" w:hAnsi="neue Singular D" w:cstheme="majorHAnsi"/>
                <w:b/>
                <w:bCs/>
                <w:lang w:bidi="ar-SA"/>
              </w:rPr>
            </w:pPr>
            <w:r w:rsidRPr="00D2143E">
              <w:rPr>
                <w:rFonts w:ascii="neue Singular D" w:hAnsi="neue Singular D" w:cstheme="majorHAnsi"/>
                <w:b/>
                <w:bCs/>
                <w:lang w:bidi="ar-SA"/>
              </w:rPr>
              <w:t>M</w:t>
            </w:r>
            <w:r w:rsidR="005D790C" w:rsidRPr="00D2143E">
              <w:rPr>
                <w:rFonts w:ascii="neue Singular D" w:hAnsi="neue Singular D" w:cstheme="majorHAnsi"/>
                <w:b/>
                <w:bCs/>
                <w:lang w:bidi="ar-SA"/>
              </w:rPr>
              <w:t>arketing</w:t>
            </w:r>
            <w:r w:rsidRPr="00D2143E">
              <w:rPr>
                <w:rFonts w:ascii="neue Singular D" w:hAnsi="neue Singular D" w:cstheme="majorHAnsi"/>
                <w:b/>
                <w:bCs/>
                <w:lang w:bidi="ar-SA"/>
              </w:rPr>
              <w:t>, communicatie en pr</w:t>
            </w:r>
          </w:p>
          <w:p w14:paraId="7E7F5F48" w14:textId="3414BF2D"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Veerle de Brouwer </w:t>
            </w:r>
          </w:p>
          <w:p w14:paraId="1AF6F44C" w14:textId="07CEF23F" w:rsidR="009002E7" w:rsidRPr="00D2143E" w:rsidRDefault="009002E7" w:rsidP="005D790C">
            <w:pPr>
              <w:rPr>
                <w:rFonts w:ascii="neue Singular D" w:hAnsi="neue Singular D" w:cstheme="majorHAnsi"/>
                <w:lang w:bidi="ar-SA"/>
              </w:rPr>
            </w:pPr>
            <w:r w:rsidRPr="00D2143E">
              <w:rPr>
                <w:rFonts w:ascii="neue Singular D" w:hAnsi="neue Singular D" w:cstheme="majorHAnsi"/>
                <w:lang w:bidi="ar-SA"/>
              </w:rPr>
              <w:t>Stella Brüggen</w:t>
            </w:r>
          </w:p>
          <w:p w14:paraId="7777554C" w14:textId="77777777" w:rsidR="005D790C" w:rsidRPr="00D2143E" w:rsidRDefault="005D790C" w:rsidP="005D790C">
            <w:pPr>
              <w:rPr>
                <w:rFonts w:ascii="neue Singular D" w:hAnsi="neue Singular D" w:cstheme="majorHAnsi"/>
                <w:b/>
                <w:bCs/>
                <w:lang w:bidi="ar-SA"/>
              </w:rPr>
            </w:pPr>
          </w:p>
          <w:p w14:paraId="38104676" w14:textId="77777777"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Projectmedewerker Zing je sterk </w:t>
            </w:r>
          </w:p>
          <w:p w14:paraId="6D314146" w14:textId="4ECD30FF" w:rsidR="005E09AE" w:rsidRDefault="005D790C" w:rsidP="005E09AE">
            <w:pPr>
              <w:rPr>
                <w:rFonts w:ascii="neue Singular D" w:hAnsi="neue Singular D" w:cstheme="majorHAnsi"/>
                <w:lang w:bidi="ar-SA"/>
              </w:rPr>
            </w:pPr>
            <w:r w:rsidRPr="00D2143E">
              <w:rPr>
                <w:rFonts w:ascii="neue Singular D" w:hAnsi="neue Singular D" w:cstheme="majorHAnsi"/>
                <w:lang w:bidi="ar-SA"/>
              </w:rPr>
              <w:t xml:space="preserve">Irene </w:t>
            </w:r>
            <w:proofErr w:type="gramStart"/>
            <w:r w:rsidRPr="00D2143E">
              <w:rPr>
                <w:rFonts w:ascii="neue Singular D" w:hAnsi="neue Singular D" w:cstheme="majorHAnsi"/>
                <w:lang w:bidi="ar-SA"/>
              </w:rPr>
              <w:t xml:space="preserve">Doolaard </w:t>
            </w:r>
            <w:r w:rsidR="005E09AE">
              <w:rPr>
                <w:rFonts w:ascii="neue Singular D" w:hAnsi="neue Singular D" w:cstheme="majorHAnsi"/>
                <w:lang w:bidi="ar-SA"/>
              </w:rPr>
              <w:t xml:space="preserve"> (</w:t>
            </w:r>
            <w:proofErr w:type="gramEnd"/>
            <w:r w:rsidR="005E09AE">
              <w:rPr>
                <w:rFonts w:ascii="neue Singular D" w:hAnsi="neue Singular D" w:cstheme="majorHAnsi"/>
                <w:lang w:bidi="ar-SA"/>
              </w:rPr>
              <w:t>verlof)</w:t>
            </w:r>
          </w:p>
          <w:p w14:paraId="30DD9276" w14:textId="73AA78AE" w:rsidR="005E09AE" w:rsidRPr="00D2143E" w:rsidRDefault="005E09AE" w:rsidP="005E09AE">
            <w:pPr>
              <w:rPr>
                <w:rFonts w:ascii="neue Singular D" w:hAnsi="neue Singular D" w:cstheme="majorHAnsi"/>
                <w:lang w:bidi="ar-SA"/>
              </w:rPr>
            </w:pPr>
            <w:r>
              <w:rPr>
                <w:rFonts w:ascii="neue Singular D" w:hAnsi="neue Singular D" w:cstheme="majorHAnsi"/>
                <w:lang w:bidi="ar-SA"/>
              </w:rPr>
              <w:t>Erik Laarman</w:t>
            </w:r>
          </w:p>
          <w:p w14:paraId="06AA46B2" w14:textId="4D66DE8C" w:rsidR="009002E7" w:rsidRPr="00D2143E" w:rsidRDefault="009002E7" w:rsidP="005D790C">
            <w:pPr>
              <w:rPr>
                <w:rFonts w:ascii="neue Singular D" w:hAnsi="neue Singular D" w:cstheme="majorHAnsi"/>
                <w:lang w:bidi="ar-SA"/>
              </w:rPr>
            </w:pPr>
          </w:p>
          <w:p w14:paraId="7E74906D" w14:textId="2ED572A1" w:rsidR="009002E7" w:rsidRPr="00D2143E" w:rsidRDefault="009002E7" w:rsidP="005D790C">
            <w:pPr>
              <w:rPr>
                <w:rFonts w:ascii="neue Singular D" w:hAnsi="neue Singular D" w:cstheme="majorHAnsi"/>
                <w:b/>
                <w:bCs/>
                <w:lang w:bidi="ar-SA"/>
              </w:rPr>
            </w:pPr>
            <w:r w:rsidRPr="00D2143E">
              <w:rPr>
                <w:rFonts w:ascii="neue Singular D" w:hAnsi="neue Singular D" w:cstheme="majorHAnsi"/>
                <w:b/>
                <w:bCs/>
                <w:lang w:bidi="ar-SA"/>
              </w:rPr>
              <w:t>Fondsenwerving</w:t>
            </w:r>
          </w:p>
          <w:p w14:paraId="4D9B4CB9" w14:textId="0DE8B92E" w:rsidR="009002E7" w:rsidRPr="00D2143E" w:rsidRDefault="009002E7" w:rsidP="005D790C">
            <w:pPr>
              <w:rPr>
                <w:rFonts w:ascii="neue Singular D" w:hAnsi="neue Singular D" w:cstheme="majorHAnsi"/>
                <w:lang w:bidi="ar-SA"/>
              </w:rPr>
            </w:pPr>
            <w:r w:rsidRPr="00D2143E">
              <w:rPr>
                <w:rFonts w:ascii="neue Singular D" w:hAnsi="neue Singular D" w:cstheme="majorHAnsi"/>
                <w:lang w:bidi="ar-SA"/>
              </w:rPr>
              <w:t>Marleen van Os</w:t>
            </w:r>
          </w:p>
          <w:p w14:paraId="38EE4622" w14:textId="77777777" w:rsidR="009002E7" w:rsidRPr="00D2143E" w:rsidRDefault="009002E7">
            <w:pPr>
              <w:rPr>
                <w:rFonts w:ascii="neue Singular D" w:hAnsi="neue Singular D" w:cstheme="majorHAnsi"/>
                <w:lang w:bidi="ar-SA"/>
              </w:rPr>
            </w:pPr>
          </w:p>
          <w:p w14:paraId="629F299C" w14:textId="77777777"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Fotografie </w:t>
            </w:r>
          </w:p>
          <w:p w14:paraId="0F0C328C" w14:textId="764906E2"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Anne Claire de Breij </w:t>
            </w:r>
            <w:r w:rsidR="00EF6291" w:rsidRPr="00D2143E">
              <w:rPr>
                <w:rFonts w:ascii="neue Singular D" w:hAnsi="neue Singular D" w:cstheme="majorHAnsi"/>
                <w:lang w:bidi="ar-SA"/>
              </w:rPr>
              <w:t>(</w:t>
            </w:r>
            <w:r w:rsidR="009939DD" w:rsidRPr="00D2143E">
              <w:rPr>
                <w:rFonts w:ascii="neue Singular D" w:hAnsi="neue Singular D" w:cstheme="majorHAnsi"/>
                <w:lang w:bidi="ar-SA"/>
              </w:rPr>
              <w:t>pr-</w:t>
            </w:r>
            <w:r w:rsidR="00EF6291" w:rsidRPr="00D2143E">
              <w:rPr>
                <w:rFonts w:ascii="neue Singular D" w:hAnsi="neue Singular D" w:cstheme="majorHAnsi"/>
                <w:lang w:bidi="ar-SA"/>
              </w:rPr>
              <w:t>foto</w:t>
            </w:r>
            <w:r w:rsidR="009939DD" w:rsidRPr="00D2143E">
              <w:rPr>
                <w:rFonts w:ascii="neue Singular D" w:hAnsi="neue Singular D" w:cstheme="majorHAnsi"/>
                <w:lang w:bidi="ar-SA"/>
              </w:rPr>
              <w:t>’s</w:t>
            </w:r>
            <w:r w:rsidR="00EF6291" w:rsidRPr="00D2143E">
              <w:rPr>
                <w:rFonts w:ascii="neue Singular D" w:hAnsi="neue Singular D" w:cstheme="majorHAnsi"/>
                <w:lang w:bidi="ar-SA"/>
              </w:rPr>
              <w:t xml:space="preserve"> WS)</w:t>
            </w:r>
          </w:p>
          <w:p w14:paraId="57CBB287" w14:textId="33041548" w:rsidR="009939DD" w:rsidRPr="00D2143E" w:rsidRDefault="009939DD" w:rsidP="005D790C">
            <w:pPr>
              <w:rPr>
                <w:rFonts w:ascii="neue Singular D" w:hAnsi="neue Singular D" w:cstheme="majorHAnsi"/>
                <w:u w:val="single"/>
                <w:lang w:bidi="ar-SA"/>
              </w:rPr>
            </w:pPr>
            <w:r w:rsidRPr="00D2143E">
              <w:rPr>
                <w:rFonts w:ascii="neue Singular D" w:hAnsi="neue Singular D" w:cstheme="majorHAnsi"/>
                <w:lang w:bidi="ar-SA"/>
              </w:rPr>
              <w:t>Jimmy Israël</w:t>
            </w:r>
            <w:r w:rsidR="00D118FF">
              <w:rPr>
                <w:rFonts w:ascii="neue Singular D" w:hAnsi="neue Singular D" w:cstheme="majorHAnsi"/>
                <w:lang w:bidi="ar-SA"/>
              </w:rPr>
              <w:t xml:space="preserve"> en Erwin van Kester</w:t>
            </w:r>
            <w:r w:rsidRPr="00D2143E">
              <w:rPr>
                <w:rFonts w:ascii="neue Singular D" w:hAnsi="neue Singular D" w:cstheme="majorHAnsi"/>
                <w:lang w:bidi="ar-SA"/>
              </w:rPr>
              <w:t xml:space="preserve"> (concertfoto’s WS)</w:t>
            </w:r>
          </w:p>
          <w:p w14:paraId="58177695" w14:textId="24392831" w:rsidR="00EF6291" w:rsidRPr="00D2143E" w:rsidRDefault="00EF6291" w:rsidP="005D790C">
            <w:pPr>
              <w:rPr>
                <w:rFonts w:ascii="neue Singular D" w:hAnsi="neue Singular D" w:cstheme="majorHAnsi"/>
                <w:lang w:bidi="ar-SA"/>
              </w:rPr>
            </w:pPr>
            <w:r w:rsidRPr="00D2143E">
              <w:rPr>
                <w:rFonts w:ascii="neue Singular D" w:hAnsi="neue Singular D" w:cstheme="majorHAnsi"/>
                <w:lang w:bidi="ar-SA"/>
              </w:rPr>
              <w:t>Melle Meivogel (foto Bert van den Brink)</w:t>
            </w:r>
          </w:p>
          <w:p w14:paraId="05658F5A" w14:textId="77777777" w:rsidR="00EF6291" w:rsidRPr="00D2143E" w:rsidRDefault="00EF6291" w:rsidP="00EF6291">
            <w:pPr>
              <w:rPr>
                <w:rFonts w:ascii="neue Singular D" w:hAnsi="neue Singular D" w:cstheme="majorHAnsi"/>
                <w:lang w:bidi="ar-SA"/>
              </w:rPr>
            </w:pPr>
            <w:r w:rsidRPr="00D2143E">
              <w:rPr>
                <w:rFonts w:ascii="neue Singular D" w:hAnsi="neue Singular D" w:cstheme="majorHAnsi"/>
                <w:lang w:bidi="ar-SA"/>
              </w:rPr>
              <w:t>Nisa Lavin (foto Bahghi)</w:t>
            </w:r>
          </w:p>
          <w:p w14:paraId="251374F1" w14:textId="5104C494" w:rsidR="00EF6291" w:rsidRPr="00D2143E" w:rsidRDefault="00EF6291" w:rsidP="005D790C">
            <w:pPr>
              <w:rPr>
                <w:rFonts w:ascii="neue Singular D" w:hAnsi="neue Singular D" w:cstheme="majorHAnsi"/>
                <w:lang w:bidi="ar-SA"/>
              </w:rPr>
            </w:pPr>
            <w:r w:rsidRPr="00D2143E">
              <w:rPr>
                <w:rFonts w:ascii="neue Singular D" w:hAnsi="neue Singular D" w:cstheme="majorHAnsi"/>
                <w:lang w:bidi="ar-SA"/>
              </w:rPr>
              <w:t>Sandra Zegarra Patow (foto Damani Leidsman)</w:t>
            </w:r>
          </w:p>
          <w:p w14:paraId="0AAF3493" w14:textId="77777777" w:rsidR="00EF6291" w:rsidRPr="00D2143E" w:rsidRDefault="00EF6291" w:rsidP="005D790C">
            <w:pPr>
              <w:rPr>
                <w:rFonts w:ascii="neue Singular D" w:hAnsi="neue Singular D" w:cstheme="majorHAnsi"/>
                <w:b/>
                <w:bCs/>
                <w:lang w:bidi="ar-SA"/>
              </w:rPr>
            </w:pPr>
          </w:p>
          <w:p w14:paraId="153711F6" w14:textId="77777777"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Campagnebeeld </w:t>
            </w:r>
          </w:p>
          <w:p w14:paraId="7CB8C4A8"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Carrie Zwarts </w:t>
            </w:r>
          </w:p>
          <w:p w14:paraId="575D6D5F" w14:textId="77777777" w:rsidR="005D790C" w:rsidRPr="00D2143E" w:rsidRDefault="005D790C" w:rsidP="005D790C">
            <w:pPr>
              <w:rPr>
                <w:rFonts w:ascii="neue Singular D" w:hAnsi="neue Singular D" w:cstheme="majorHAnsi"/>
                <w:lang w:bidi="ar-SA"/>
              </w:rPr>
            </w:pPr>
          </w:p>
          <w:p w14:paraId="3639B798" w14:textId="77777777"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Programmaboekje </w:t>
            </w:r>
          </w:p>
          <w:p w14:paraId="5F451324" w14:textId="28055481"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Irene Doolaard </w:t>
            </w:r>
            <w:r w:rsidR="009002E7" w:rsidRPr="00D2143E">
              <w:rPr>
                <w:rFonts w:ascii="neue Singular D" w:hAnsi="neue Singular D" w:cstheme="majorHAnsi"/>
                <w:lang w:bidi="ar-SA"/>
              </w:rPr>
              <w:t>&amp; Maria Goetze</w:t>
            </w:r>
          </w:p>
          <w:p w14:paraId="6F879DA5" w14:textId="40B7B967" w:rsidR="009002E7" w:rsidRPr="00D2143E" w:rsidRDefault="009002E7" w:rsidP="005D790C">
            <w:pPr>
              <w:rPr>
                <w:rFonts w:ascii="neue Singular D" w:hAnsi="neue Singular D" w:cstheme="majorHAnsi"/>
                <w:lang w:bidi="ar-SA"/>
              </w:rPr>
            </w:pPr>
          </w:p>
          <w:p w14:paraId="63508500" w14:textId="1DD7CD4B" w:rsidR="009002E7" w:rsidRPr="00D2143E" w:rsidRDefault="009002E7" w:rsidP="005D790C">
            <w:pPr>
              <w:rPr>
                <w:rFonts w:ascii="neue Singular D" w:hAnsi="neue Singular D" w:cstheme="majorHAnsi"/>
                <w:b/>
                <w:bCs/>
                <w:lang w:bidi="ar-SA"/>
              </w:rPr>
            </w:pPr>
            <w:r w:rsidRPr="00D2143E">
              <w:rPr>
                <w:rFonts w:ascii="neue Singular D" w:hAnsi="neue Singular D" w:cstheme="majorHAnsi"/>
                <w:b/>
                <w:bCs/>
                <w:lang w:bidi="ar-SA"/>
              </w:rPr>
              <w:t xml:space="preserve">Adviseur diversiteit &amp; inclusie </w:t>
            </w:r>
          </w:p>
          <w:p w14:paraId="7AEB84B1" w14:textId="62188599" w:rsidR="009002E7" w:rsidRPr="00D2143E" w:rsidRDefault="009002E7" w:rsidP="005D790C">
            <w:pPr>
              <w:rPr>
                <w:rFonts w:ascii="neue Singular D" w:hAnsi="neue Singular D" w:cstheme="majorHAnsi"/>
                <w:lang w:bidi="ar-SA"/>
              </w:rPr>
            </w:pPr>
            <w:r w:rsidRPr="00D2143E">
              <w:rPr>
                <w:rFonts w:ascii="neue Singular D" w:hAnsi="neue Singular D" w:cstheme="majorHAnsi"/>
                <w:lang w:bidi="ar-SA"/>
              </w:rPr>
              <w:t>Siela Ardjosemito – Jethoe</w:t>
            </w:r>
          </w:p>
          <w:p w14:paraId="22ECBEE3" w14:textId="17D4505F" w:rsidR="009002E7" w:rsidRPr="00D2143E" w:rsidRDefault="009002E7" w:rsidP="005D790C">
            <w:pPr>
              <w:rPr>
                <w:rFonts w:ascii="neue Singular D" w:hAnsi="neue Singular D" w:cstheme="majorHAnsi"/>
                <w:lang w:bidi="ar-SA"/>
              </w:rPr>
            </w:pPr>
          </w:p>
          <w:p w14:paraId="6F3A1AA1" w14:textId="00783D13" w:rsidR="009002E7" w:rsidRPr="00D2143E" w:rsidRDefault="009002E7" w:rsidP="009002E7">
            <w:pPr>
              <w:rPr>
                <w:rFonts w:ascii="neue Singular D" w:hAnsi="neue Singular D" w:cstheme="majorHAnsi"/>
                <w:b/>
                <w:bCs/>
                <w:lang w:bidi="ar-SA"/>
              </w:rPr>
            </w:pPr>
            <w:r w:rsidRPr="00D2143E">
              <w:rPr>
                <w:rFonts w:ascii="neue Singular D" w:hAnsi="neue Singular D" w:cstheme="majorHAnsi"/>
                <w:b/>
                <w:bCs/>
                <w:lang w:bidi="ar-SA"/>
              </w:rPr>
              <w:t>Adviseur toegankelijkheid</w:t>
            </w:r>
          </w:p>
          <w:p w14:paraId="1FCBAAD1" w14:textId="6F08A556" w:rsidR="009002E7" w:rsidRPr="00D2143E" w:rsidRDefault="009002E7" w:rsidP="009002E7">
            <w:pPr>
              <w:rPr>
                <w:rFonts w:ascii="neue Singular D" w:hAnsi="neue Singular D" w:cstheme="majorHAnsi"/>
                <w:lang w:bidi="ar-SA"/>
              </w:rPr>
            </w:pPr>
            <w:r w:rsidRPr="00D2143E">
              <w:rPr>
                <w:rFonts w:ascii="neue Singular D" w:hAnsi="neue Singular D" w:cstheme="majorHAnsi"/>
                <w:lang w:bidi="ar-SA"/>
              </w:rPr>
              <w:t>Joena van Stokkum</w:t>
            </w:r>
          </w:p>
          <w:p w14:paraId="6B420ED8" w14:textId="66A91927" w:rsidR="005D790C" w:rsidRPr="00D2143E" w:rsidRDefault="005D790C" w:rsidP="00701DE8">
            <w:pPr>
              <w:rPr>
                <w:rFonts w:ascii="neue Singular D" w:hAnsi="neue Singular D" w:cstheme="majorHAnsi"/>
                <w:lang w:bidi="ar-SA"/>
              </w:rPr>
            </w:pPr>
          </w:p>
        </w:tc>
        <w:tc>
          <w:tcPr>
            <w:tcW w:w="4528" w:type="dxa"/>
          </w:tcPr>
          <w:p w14:paraId="732213F7" w14:textId="17A4DCB4" w:rsidR="005E09AE" w:rsidRPr="00D2143E" w:rsidRDefault="005E09AE" w:rsidP="005E09AE">
            <w:pPr>
              <w:rPr>
                <w:rFonts w:ascii="neue Singular D" w:hAnsi="neue Singular D" w:cstheme="majorHAnsi"/>
                <w:b/>
                <w:bCs/>
                <w:lang w:bidi="ar-SA"/>
              </w:rPr>
            </w:pPr>
            <w:r>
              <w:rPr>
                <w:rFonts w:ascii="neue Singular D" w:hAnsi="neue Singular D" w:cstheme="majorHAnsi"/>
                <w:b/>
                <w:bCs/>
                <w:lang w:bidi="ar-SA"/>
              </w:rPr>
              <w:t>Docentencoördinator Zing je sterk</w:t>
            </w:r>
          </w:p>
          <w:p w14:paraId="7EC0ED2F" w14:textId="11219386" w:rsidR="005E09AE" w:rsidRDefault="005E09AE" w:rsidP="005E09AE">
            <w:pPr>
              <w:rPr>
                <w:rFonts w:ascii="neue Singular D" w:hAnsi="neue Singular D" w:cstheme="majorHAnsi"/>
                <w:b/>
                <w:bCs/>
                <w:lang w:bidi="ar-SA"/>
              </w:rPr>
            </w:pPr>
            <w:r>
              <w:rPr>
                <w:rFonts w:ascii="neue Singular D" w:hAnsi="neue Singular D" w:cstheme="majorHAnsi"/>
                <w:lang w:bidi="ar-SA"/>
              </w:rPr>
              <w:t>Marjolein Verburg</w:t>
            </w:r>
          </w:p>
          <w:p w14:paraId="315DB629" w14:textId="77777777" w:rsidR="005E09AE" w:rsidRDefault="005E09AE" w:rsidP="005D790C">
            <w:pPr>
              <w:rPr>
                <w:rFonts w:ascii="neue Singular D" w:hAnsi="neue Singular D" w:cstheme="majorHAnsi"/>
                <w:b/>
                <w:bCs/>
                <w:lang w:bidi="ar-SA"/>
              </w:rPr>
            </w:pPr>
          </w:p>
          <w:p w14:paraId="7DB467A1" w14:textId="4A581D02" w:rsidR="005D790C" w:rsidRPr="00D2143E" w:rsidRDefault="005D790C" w:rsidP="005D790C">
            <w:pPr>
              <w:rPr>
                <w:rFonts w:ascii="neue Singular D" w:hAnsi="neue Singular D" w:cstheme="majorHAnsi"/>
                <w:b/>
                <w:bCs/>
                <w:lang w:bidi="ar-SA"/>
              </w:rPr>
            </w:pPr>
            <w:r w:rsidRPr="00D2143E">
              <w:rPr>
                <w:rFonts w:ascii="neue Singular D" w:hAnsi="neue Singular D" w:cstheme="majorHAnsi"/>
                <w:b/>
                <w:bCs/>
                <w:lang w:bidi="ar-SA"/>
              </w:rPr>
              <w:t xml:space="preserve">Zing je sterk-docenten </w:t>
            </w:r>
          </w:p>
          <w:p w14:paraId="0CF88780" w14:textId="619BA10E"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Carina Vinke</w:t>
            </w:r>
            <w:r w:rsidRPr="00D2143E">
              <w:rPr>
                <w:rFonts w:ascii="neue Singular D" w:hAnsi="neue Singular D" w:cstheme="majorHAnsi"/>
                <w:lang w:bidi="ar-SA"/>
              </w:rPr>
              <w:br/>
              <w:t xml:space="preserve">Janneke Boomsma </w:t>
            </w:r>
          </w:p>
          <w:p w14:paraId="3572DE4A"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Leonore Engelbrecht </w:t>
            </w:r>
          </w:p>
          <w:p w14:paraId="12C69DD8"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Bahghi Yemane</w:t>
            </w:r>
            <w:r w:rsidRPr="00D2143E">
              <w:rPr>
                <w:rFonts w:ascii="neue Singular D" w:hAnsi="neue Singular D" w:cstheme="majorHAnsi"/>
                <w:lang w:bidi="ar-SA"/>
              </w:rPr>
              <w:br/>
              <w:t>Stella Kattevilder</w:t>
            </w:r>
            <w:r w:rsidRPr="00D2143E">
              <w:rPr>
                <w:rFonts w:ascii="neue Singular D" w:hAnsi="neue Singular D" w:cstheme="majorHAnsi"/>
                <w:lang w:bidi="ar-SA"/>
              </w:rPr>
              <w:br/>
              <w:t xml:space="preserve">Klaartje van Veldhoven </w:t>
            </w:r>
          </w:p>
          <w:p w14:paraId="68A21C97"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Wies de Greef</w:t>
            </w:r>
            <w:r w:rsidRPr="00D2143E">
              <w:rPr>
                <w:rFonts w:ascii="neue Singular D" w:hAnsi="neue Singular D" w:cstheme="majorHAnsi"/>
                <w:lang w:bidi="ar-SA"/>
              </w:rPr>
              <w:br/>
              <w:t xml:space="preserve">Mireille Bittar </w:t>
            </w:r>
          </w:p>
          <w:p w14:paraId="2E2FC4BE"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 xml:space="preserve">Anne-Christine Wemekamp </w:t>
            </w:r>
          </w:p>
          <w:p w14:paraId="799B7879" w14:textId="77777777"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Sylvia Boone</w:t>
            </w:r>
            <w:r w:rsidRPr="00D2143E">
              <w:rPr>
                <w:rFonts w:ascii="neue Singular D" w:hAnsi="neue Singular D" w:cstheme="majorHAnsi"/>
                <w:lang w:bidi="ar-SA"/>
              </w:rPr>
              <w:br/>
              <w:t>Marjolein Verburg</w:t>
            </w:r>
            <w:r w:rsidRPr="00D2143E">
              <w:rPr>
                <w:rFonts w:ascii="neue Singular D" w:hAnsi="neue Singular D" w:cstheme="majorHAnsi"/>
                <w:lang w:bidi="ar-SA"/>
              </w:rPr>
              <w:br/>
              <w:t>Kaspar Kröner</w:t>
            </w:r>
            <w:r w:rsidRPr="00D2143E">
              <w:rPr>
                <w:rFonts w:ascii="neue Singular D" w:hAnsi="neue Singular D" w:cstheme="majorHAnsi"/>
                <w:lang w:bidi="ar-SA"/>
              </w:rPr>
              <w:br/>
              <w:t xml:space="preserve">Bobbie Blommesteijn </w:t>
            </w:r>
          </w:p>
          <w:p w14:paraId="5C69B6C9" w14:textId="6D753939" w:rsidR="005D790C" w:rsidRPr="00D2143E" w:rsidRDefault="005D790C" w:rsidP="005D790C">
            <w:pPr>
              <w:rPr>
                <w:rFonts w:ascii="neue Singular D" w:hAnsi="neue Singular D" w:cstheme="majorHAnsi"/>
                <w:lang w:bidi="ar-SA"/>
              </w:rPr>
            </w:pPr>
            <w:r w:rsidRPr="00D2143E">
              <w:rPr>
                <w:rFonts w:ascii="neue Singular D" w:hAnsi="neue Singular D" w:cstheme="majorHAnsi"/>
                <w:lang w:bidi="ar-SA"/>
              </w:rPr>
              <w:t>Marthje Nieuwenhuijs</w:t>
            </w:r>
            <w:r w:rsidRPr="00D2143E">
              <w:rPr>
                <w:rFonts w:ascii="neue Singular D" w:hAnsi="neue Singular D" w:cstheme="majorHAnsi"/>
                <w:lang w:bidi="ar-SA"/>
              </w:rPr>
              <w:br/>
              <w:t>Karin Dijkstra</w:t>
            </w:r>
            <w:r w:rsidRPr="00D2143E">
              <w:rPr>
                <w:rFonts w:ascii="neue Singular D" w:hAnsi="neue Singular D" w:cstheme="majorHAnsi"/>
                <w:lang w:bidi="ar-SA"/>
              </w:rPr>
              <w:br/>
              <w:t xml:space="preserve">Marleen van Os </w:t>
            </w:r>
          </w:p>
          <w:p w14:paraId="30E47BC1" w14:textId="77777777" w:rsidR="005E09AE" w:rsidRDefault="005E09AE" w:rsidP="005E09AE">
            <w:pPr>
              <w:rPr>
                <w:rFonts w:ascii="neue Singular D" w:hAnsi="neue Singular D" w:cstheme="majorHAnsi"/>
                <w:b/>
                <w:bCs/>
                <w:lang w:bidi="ar-SA"/>
              </w:rPr>
            </w:pPr>
          </w:p>
          <w:p w14:paraId="486C5CAD" w14:textId="77777777" w:rsidR="005E09AE" w:rsidRPr="00D2143E" w:rsidRDefault="005E09AE" w:rsidP="005E09AE">
            <w:pPr>
              <w:rPr>
                <w:rFonts w:ascii="neue Singular D" w:hAnsi="neue Singular D" w:cstheme="majorHAnsi"/>
                <w:b/>
                <w:bCs/>
                <w:lang w:bidi="ar-SA"/>
              </w:rPr>
            </w:pPr>
            <w:r w:rsidRPr="00D2143E">
              <w:rPr>
                <w:rFonts w:ascii="neue Singular D" w:hAnsi="neue Singular D" w:cstheme="majorHAnsi"/>
                <w:b/>
                <w:bCs/>
                <w:lang w:bidi="ar-SA"/>
              </w:rPr>
              <w:t>Coördinatie cd-verkoop</w:t>
            </w:r>
          </w:p>
          <w:p w14:paraId="604064EF" w14:textId="002C3038" w:rsidR="005E09AE" w:rsidRPr="00D2143E" w:rsidRDefault="005E09AE" w:rsidP="005E09AE">
            <w:pPr>
              <w:rPr>
                <w:rFonts w:ascii="neue Singular D" w:hAnsi="neue Singular D" w:cstheme="majorHAnsi"/>
                <w:lang w:bidi="ar-SA"/>
              </w:rPr>
            </w:pPr>
            <w:r w:rsidRPr="00D2143E">
              <w:rPr>
                <w:rFonts w:ascii="neue Singular D" w:hAnsi="neue Singular D" w:cstheme="majorHAnsi"/>
                <w:lang w:bidi="ar-SA"/>
              </w:rPr>
              <w:t>Inge van den Tol</w:t>
            </w:r>
          </w:p>
        </w:tc>
      </w:tr>
    </w:tbl>
    <w:p w14:paraId="24AE452D" w14:textId="77777777" w:rsidR="00041130" w:rsidRDefault="00041130" w:rsidP="00701DE8">
      <w:pPr>
        <w:rPr>
          <w:rFonts w:ascii="neue Singular D" w:hAnsi="neue Singular D" w:cstheme="majorHAnsi"/>
          <w:b/>
          <w:bCs/>
          <w:lang w:bidi="ar-SA"/>
        </w:rPr>
      </w:pPr>
    </w:p>
    <w:p w14:paraId="7731F191" w14:textId="4CA08598" w:rsidR="00D5086B" w:rsidRPr="00701DE8" w:rsidRDefault="00D5086B" w:rsidP="00701DE8">
      <w:pPr>
        <w:rPr>
          <w:rFonts w:ascii="neue Singular D" w:hAnsi="neue Singular D" w:cstheme="majorHAnsi"/>
          <w:b/>
          <w:bCs/>
          <w:lang w:bidi="ar-SA"/>
        </w:rPr>
      </w:pPr>
      <w:r w:rsidRPr="00D2143E">
        <w:rPr>
          <w:rFonts w:ascii="neue Singular D" w:hAnsi="neue Singular D" w:cstheme="majorHAnsi"/>
          <w:b/>
          <w:bCs/>
          <w:lang w:bidi="ar-SA"/>
        </w:rPr>
        <w:lastRenderedPageBreak/>
        <w:t>BLIJF OP DE HOOGTE!</w:t>
      </w:r>
    </w:p>
    <w:p w14:paraId="520D2DE1" w14:textId="77777777" w:rsidR="00D5086B" w:rsidRPr="00D2143E" w:rsidRDefault="00D5086B" w:rsidP="00D5086B">
      <w:pPr>
        <w:rPr>
          <w:rFonts w:ascii="neue Singular D" w:hAnsi="neue Singular D" w:cstheme="majorHAnsi"/>
        </w:rPr>
      </w:pPr>
    </w:p>
    <w:p w14:paraId="5EA5EFAC" w14:textId="71ADD2A3" w:rsidR="00D5086B" w:rsidRPr="00D2143E" w:rsidRDefault="00D5086B" w:rsidP="00D5086B">
      <w:pPr>
        <w:rPr>
          <w:rFonts w:ascii="neue Singular D" w:hAnsi="neue Singular D" w:cstheme="majorHAnsi"/>
          <w:lang w:bidi="ar-SA"/>
        </w:rPr>
      </w:pPr>
      <w:r w:rsidRPr="00D2143E">
        <w:rPr>
          <w:rFonts w:ascii="neue Singular D" w:hAnsi="neue Singular D" w:cstheme="majorHAnsi"/>
          <w:lang w:bidi="ar-SA"/>
        </w:rPr>
        <w:t xml:space="preserve">Ga naar onze website </w:t>
      </w:r>
      <w:hyperlink r:id="rId15" w:history="1">
        <w:r w:rsidRPr="00D2143E">
          <w:rPr>
            <w:rStyle w:val="Hyperlink"/>
            <w:rFonts w:ascii="neue Singular D" w:hAnsi="neue Singular D" w:cstheme="majorHAnsi"/>
            <w:lang w:bidi="ar-SA"/>
          </w:rPr>
          <w:t>www.wishfulsinging.nl</w:t>
        </w:r>
      </w:hyperlink>
      <w:r w:rsidRPr="00D2143E">
        <w:rPr>
          <w:rFonts w:ascii="neue Singular D" w:hAnsi="neue Singular D" w:cstheme="majorHAnsi"/>
          <w:lang w:bidi="ar-SA"/>
        </w:rPr>
        <w:t xml:space="preserve"> voor de meest actuele concertagenda. </w:t>
      </w:r>
    </w:p>
    <w:p w14:paraId="3EA7653B" w14:textId="77777777" w:rsidR="005D790C" w:rsidRPr="00D2143E" w:rsidRDefault="005D790C" w:rsidP="00D5086B">
      <w:pPr>
        <w:rPr>
          <w:rFonts w:ascii="neue Singular D" w:hAnsi="neue Singular D" w:cstheme="majorHAnsi"/>
          <w:lang w:bidi="ar-SA"/>
        </w:rPr>
      </w:pPr>
    </w:p>
    <w:p w14:paraId="1EE878A5" w14:textId="78F73489" w:rsidR="00D5086B" w:rsidRPr="00D2143E" w:rsidRDefault="00D5086B" w:rsidP="00D5086B">
      <w:pPr>
        <w:rPr>
          <w:rFonts w:ascii="neue Singular D" w:hAnsi="neue Singular D" w:cstheme="majorHAnsi"/>
          <w:lang w:bidi="ar-SA"/>
        </w:rPr>
      </w:pPr>
      <w:r w:rsidRPr="00D2143E">
        <w:rPr>
          <w:rFonts w:ascii="neue Singular D" w:hAnsi="neue Singular D" w:cstheme="majorHAnsi"/>
          <w:lang w:bidi="ar-SA"/>
        </w:rPr>
        <w:t xml:space="preserve">Hier kun je je ook inschrijven voor onze nieuwsbrief, zodat je altijd als eerste op de hoogte bent van onze activiteiten. </w:t>
      </w:r>
    </w:p>
    <w:p w14:paraId="57691FA4" w14:textId="36E34CD8" w:rsidR="00D5086B" w:rsidRPr="00D2143E" w:rsidRDefault="00D5086B" w:rsidP="00D5086B">
      <w:pPr>
        <w:rPr>
          <w:rFonts w:ascii="neue Singular D" w:hAnsi="neue Singular D" w:cstheme="majorHAnsi"/>
        </w:rPr>
      </w:pPr>
    </w:p>
    <w:p w14:paraId="165280A2" w14:textId="74D1B217" w:rsidR="005D790C" w:rsidRPr="00D2143E" w:rsidRDefault="005D790C" w:rsidP="005D790C">
      <w:pPr>
        <w:rPr>
          <w:rFonts w:ascii="neue Singular D" w:hAnsi="neue Singular D" w:cstheme="majorHAnsi"/>
        </w:rPr>
      </w:pPr>
      <w:r w:rsidRPr="00D2143E">
        <w:rPr>
          <w:rFonts w:ascii="neue Singular D" w:hAnsi="neue Singular D" w:cstheme="majorHAnsi"/>
        </w:rPr>
        <w:t xml:space="preserve">Ga naar </w:t>
      </w:r>
      <w:hyperlink r:id="rId16" w:history="1">
        <w:r w:rsidRPr="00D2143E">
          <w:rPr>
            <w:rStyle w:val="Hyperlink"/>
            <w:rFonts w:ascii="neue Singular D" w:hAnsi="neue Singular D" w:cstheme="majorHAnsi"/>
          </w:rPr>
          <w:t>www.zingjesterk.nl</w:t>
        </w:r>
      </w:hyperlink>
      <w:r w:rsidRPr="00D2143E">
        <w:rPr>
          <w:rFonts w:ascii="neue Singular D" w:hAnsi="neue Singular D" w:cstheme="majorHAnsi"/>
        </w:rPr>
        <w:t xml:space="preserve"> voor meer informatie over Zing je sterk en om je aan te melden voor de cursus. </w:t>
      </w:r>
    </w:p>
    <w:p w14:paraId="7537230C" w14:textId="77777777" w:rsidR="005D790C" w:rsidRPr="00D2143E" w:rsidRDefault="005D790C" w:rsidP="005D790C">
      <w:pPr>
        <w:rPr>
          <w:rFonts w:ascii="neue Singular D" w:hAnsi="neue Singular D" w:cstheme="majorHAnsi"/>
        </w:rPr>
      </w:pPr>
    </w:p>
    <w:p w14:paraId="761D86EA" w14:textId="19A8A10D" w:rsidR="005D790C" w:rsidRPr="00D2143E" w:rsidRDefault="005D790C" w:rsidP="005D790C">
      <w:pPr>
        <w:rPr>
          <w:rFonts w:ascii="neue Singular D" w:hAnsi="neue Singular D" w:cstheme="majorHAnsi"/>
        </w:rPr>
      </w:pPr>
      <w:r w:rsidRPr="00D2143E">
        <w:rPr>
          <w:rFonts w:ascii="neue Singular D" w:hAnsi="neue Singular D" w:cstheme="majorHAnsi"/>
        </w:rPr>
        <w:t xml:space="preserve">Volg ons op: </w:t>
      </w:r>
    </w:p>
    <w:p w14:paraId="4907CE17" w14:textId="77777777" w:rsidR="005D790C" w:rsidRPr="00D2143E" w:rsidRDefault="005D790C" w:rsidP="00D5086B">
      <w:pPr>
        <w:rPr>
          <w:rFonts w:ascii="neue Singular D" w:hAnsi="neue Singular D" w:cstheme="majorHAnsi"/>
        </w:rPr>
      </w:pPr>
    </w:p>
    <w:p w14:paraId="6663929E" w14:textId="2F32C5DA" w:rsidR="00FA4ABD" w:rsidRPr="00D2143E" w:rsidRDefault="005D790C" w:rsidP="00D5086B">
      <w:pPr>
        <w:rPr>
          <w:rFonts w:ascii="neue Singular D" w:hAnsi="neue Singular D" w:cstheme="majorHAnsi"/>
          <w:lang w:bidi="ar-SA"/>
        </w:rPr>
      </w:pPr>
      <w:r w:rsidRPr="00D2143E">
        <w:rPr>
          <w:rFonts w:ascii="neue Singular D" w:hAnsi="neue Singular D" w:cstheme="majorHAnsi"/>
          <w:lang w:bidi="ar-SA"/>
        </w:rPr>
        <w:t>Facebook</w:t>
      </w:r>
    </w:p>
    <w:p w14:paraId="49DCF8BD" w14:textId="2926EE34" w:rsidR="005D790C" w:rsidRPr="00D2143E" w:rsidRDefault="005D790C" w:rsidP="00D5086B">
      <w:pPr>
        <w:rPr>
          <w:rFonts w:ascii="neue Singular D" w:hAnsi="neue Singular D" w:cstheme="majorHAnsi"/>
          <w:lang w:bidi="ar-SA"/>
        </w:rPr>
      </w:pPr>
      <w:r w:rsidRPr="00D2143E">
        <w:rPr>
          <w:rFonts w:ascii="neue Singular D" w:hAnsi="neue Singular D" w:cstheme="majorHAnsi"/>
          <w:lang w:bidi="ar-SA"/>
        </w:rPr>
        <w:t>Instagram</w:t>
      </w:r>
    </w:p>
    <w:p w14:paraId="558D0A78" w14:textId="4BF36B9F" w:rsidR="005D790C" w:rsidRPr="00D2143E" w:rsidRDefault="005D790C" w:rsidP="00D5086B">
      <w:pPr>
        <w:rPr>
          <w:rFonts w:ascii="neue Singular D" w:hAnsi="neue Singular D" w:cstheme="majorHAnsi"/>
          <w:lang w:bidi="ar-SA"/>
        </w:rPr>
      </w:pPr>
      <w:r w:rsidRPr="00D2143E">
        <w:rPr>
          <w:rFonts w:ascii="neue Singular D" w:hAnsi="neue Singular D" w:cstheme="majorHAnsi"/>
          <w:lang w:bidi="ar-SA"/>
        </w:rPr>
        <w:t>YouTube</w:t>
      </w:r>
    </w:p>
    <w:p w14:paraId="54749C09" w14:textId="1C806233" w:rsidR="005D790C" w:rsidRPr="006F7879" w:rsidRDefault="005D790C" w:rsidP="00D5086B">
      <w:pPr>
        <w:rPr>
          <w:rFonts w:ascii="neue Singular D" w:hAnsi="neue Singular D" w:cstheme="majorHAnsi"/>
          <w:lang w:bidi="ar-SA"/>
        </w:rPr>
      </w:pPr>
      <w:r w:rsidRPr="00D2143E">
        <w:rPr>
          <w:rFonts w:ascii="neue Singular D" w:hAnsi="neue Singular D" w:cstheme="majorHAnsi"/>
          <w:lang w:bidi="ar-SA"/>
        </w:rPr>
        <w:t>Spotify</w:t>
      </w:r>
    </w:p>
    <w:sectPr w:rsidR="005D790C" w:rsidRPr="006F7879" w:rsidSect="008C5096">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A014" w16cex:dateUtc="2023-09-08T11:28:00Z"/>
  <w16cex:commentExtensible w16cex:durableId="28A87E35" w16cex:dateUtc="2023-09-10T15:41:00Z"/>
  <w16cex:commentExtensible w16cex:durableId="28A87E65" w16cex:dateUtc="2023-09-10T15:41:00Z"/>
  <w16cex:commentExtensible w16cex:durableId="28A87E57" w16cex:dateUtc="2023-09-10T15:41:00Z"/>
  <w16cex:commentExtensible w16cex:durableId="28A87F2B" w16cex:dateUtc="2023-09-10T15:45:00Z"/>
  <w16cex:commentExtensible w16cex:durableId="28A87FD5" w16cex:dateUtc="2023-09-10T15:48:00Z"/>
  <w16cex:commentExtensible w16cex:durableId="28A87F4F" w16cex:dateUtc="2023-09-10T15:45:00Z"/>
  <w16cex:commentExtensible w16cex:durableId="28A59B7C" w16cex:dateUtc="2023-09-08T11:09:00Z"/>
  <w16cex:commentExtensible w16cex:durableId="28A59D4D" w16cex:dateUtc="2023-09-08T11:17:00Z"/>
  <w16cex:commentExtensible w16cex:durableId="28A59E40" w16cex:dateUtc="2023-09-08T11:21:00Z"/>
  <w16cex:commentExtensible w16cex:durableId="28A59B15" w16cex:dateUtc="2023-09-08T1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E5D2" w14:textId="77777777" w:rsidR="007C1764" w:rsidRDefault="007C1764" w:rsidP="00D5086B">
      <w:r>
        <w:separator/>
      </w:r>
    </w:p>
  </w:endnote>
  <w:endnote w:type="continuationSeparator" w:id="0">
    <w:p w14:paraId="3DE643C9" w14:textId="77777777" w:rsidR="007C1764" w:rsidRDefault="007C1764" w:rsidP="00D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ue Singular D">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C38E5" w14:textId="77777777" w:rsidR="007C1764" w:rsidRDefault="007C1764" w:rsidP="00D5086B">
      <w:r>
        <w:separator/>
      </w:r>
    </w:p>
  </w:footnote>
  <w:footnote w:type="continuationSeparator" w:id="0">
    <w:p w14:paraId="535E82A3" w14:textId="77777777" w:rsidR="007C1764" w:rsidRDefault="007C1764" w:rsidP="00D50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19B"/>
    <w:multiLevelType w:val="multilevel"/>
    <w:tmpl w:val="7B4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97EA9"/>
    <w:multiLevelType w:val="multilevel"/>
    <w:tmpl w:val="EA3C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16165"/>
    <w:multiLevelType w:val="hybridMultilevel"/>
    <w:tmpl w:val="45EAA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667F2A"/>
    <w:multiLevelType w:val="hybridMultilevel"/>
    <w:tmpl w:val="9D10E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7189E"/>
    <w:multiLevelType w:val="multilevel"/>
    <w:tmpl w:val="320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76791"/>
    <w:multiLevelType w:val="hybridMultilevel"/>
    <w:tmpl w:val="145A2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744604"/>
    <w:multiLevelType w:val="multilevel"/>
    <w:tmpl w:val="A14C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BD"/>
    <w:rsid w:val="00041130"/>
    <w:rsid w:val="0004430B"/>
    <w:rsid w:val="000510F2"/>
    <w:rsid w:val="00062A78"/>
    <w:rsid w:val="00097F78"/>
    <w:rsid w:val="000F2D6F"/>
    <w:rsid w:val="000F4AAE"/>
    <w:rsid w:val="00156140"/>
    <w:rsid w:val="00167AEB"/>
    <w:rsid w:val="00170939"/>
    <w:rsid w:val="00186B24"/>
    <w:rsid w:val="001C2E92"/>
    <w:rsid w:val="0022234A"/>
    <w:rsid w:val="002B4A0A"/>
    <w:rsid w:val="003034A1"/>
    <w:rsid w:val="0030726D"/>
    <w:rsid w:val="00314D6F"/>
    <w:rsid w:val="00323DBC"/>
    <w:rsid w:val="0037456A"/>
    <w:rsid w:val="003C0765"/>
    <w:rsid w:val="003F317A"/>
    <w:rsid w:val="003F7362"/>
    <w:rsid w:val="00477488"/>
    <w:rsid w:val="004B7B9C"/>
    <w:rsid w:val="005171C1"/>
    <w:rsid w:val="00527F28"/>
    <w:rsid w:val="0055710A"/>
    <w:rsid w:val="0057635F"/>
    <w:rsid w:val="00594958"/>
    <w:rsid w:val="005B29CA"/>
    <w:rsid w:val="005C2B8D"/>
    <w:rsid w:val="005C6253"/>
    <w:rsid w:val="005D5BEC"/>
    <w:rsid w:val="005D790C"/>
    <w:rsid w:val="005E09AE"/>
    <w:rsid w:val="006117F8"/>
    <w:rsid w:val="00620EB9"/>
    <w:rsid w:val="006248B5"/>
    <w:rsid w:val="006831CD"/>
    <w:rsid w:val="006F7879"/>
    <w:rsid w:val="00701DE8"/>
    <w:rsid w:val="00781848"/>
    <w:rsid w:val="007C1764"/>
    <w:rsid w:val="007C6935"/>
    <w:rsid w:val="00834EB3"/>
    <w:rsid w:val="008B1EE2"/>
    <w:rsid w:val="008C5096"/>
    <w:rsid w:val="008E6284"/>
    <w:rsid w:val="009002E7"/>
    <w:rsid w:val="00912F6B"/>
    <w:rsid w:val="009265C6"/>
    <w:rsid w:val="00962719"/>
    <w:rsid w:val="009939DD"/>
    <w:rsid w:val="009A7AE2"/>
    <w:rsid w:val="00A0150A"/>
    <w:rsid w:val="00A10F28"/>
    <w:rsid w:val="00A350A5"/>
    <w:rsid w:val="00A8615E"/>
    <w:rsid w:val="00A96D95"/>
    <w:rsid w:val="00AD3446"/>
    <w:rsid w:val="00B1713B"/>
    <w:rsid w:val="00B50BF7"/>
    <w:rsid w:val="00C1535B"/>
    <w:rsid w:val="00D05C59"/>
    <w:rsid w:val="00D118FF"/>
    <w:rsid w:val="00D2143E"/>
    <w:rsid w:val="00D3668D"/>
    <w:rsid w:val="00D47CB9"/>
    <w:rsid w:val="00D5086B"/>
    <w:rsid w:val="00D57726"/>
    <w:rsid w:val="00D67BDE"/>
    <w:rsid w:val="00D917EB"/>
    <w:rsid w:val="00DD7D63"/>
    <w:rsid w:val="00E94489"/>
    <w:rsid w:val="00EA022A"/>
    <w:rsid w:val="00EC3BF1"/>
    <w:rsid w:val="00EE5E7E"/>
    <w:rsid w:val="00EF6291"/>
    <w:rsid w:val="00F403C8"/>
    <w:rsid w:val="00F40A1E"/>
    <w:rsid w:val="00F43446"/>
    <w:rsid w:val="00F5292C"/>
    <w:rsid w:val="00F67467"/>
    <w:rsid w:val="00FA4ABD"/>
    <w:rsid w:val="00FE017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1A20"/>
  <w14:defaultImageDpi w14:val="32767"/>
  <w15:chartTrackingRefBased/>
  <w15:docId w15:val="{12214E38-B9AB-814F-A910-6A448B11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939DD"/>
    <w:rPr>
      <w:rFonts w:ascii="Times New Roman" w:eastAsia="Times New Roman" w:hAnsi="Times New Roman" w:cs="Times New Roman"/>
      <w:lang w:eastAsia="nl-NL" w:bidi="he-I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47CB9"/>
    <w:rPr>
      <w:rFonts w:eastAsiaTheme="minorHAnsi"/>
      <w:lang w:eastAsia="en-US" w:bidi="ar-SA"/>
    </w:rPr>
  </w:style>
  <w:style w:type="table" w:styleId="Tabelraster">
    <w:name w:val="Table Grid"/>
    <w:basedOn w:val="Standaardtabel"/>
    <w:uiPriority w:val="39"/>
    <w:rsid w:val="00D47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A78"/>
    <w:rPr>
      <w:color w:val="0563C1" w:themeColor="hyperlink"/>
      <w:u w:val="single"/>
    </w:rPr>
  </w:style>
  <w:style w:type="character" w:styleId="Onopgelostemelding">
    <w:name w:val="Unresolved Mention"/>
    <w:basedOn w:val="Standaardalinea-lettertype"/>
    <w:uiPriority w:val="99"/>
    <w:rsid w:val="00062A78"/>
    <w:rPr>
      <w:color w:val="605E5C"/>
      <w:shd w:val="clear" w:color="auto" w:fill="E1DFDD"/>
    </w:rPr>
  </w:style>
  <w:style w:type="character" w:styleId="Verwijzingopmerking">
    <w:name w:val="annotation reference"/>
    <w:basedOn w:val="Standaardalinea-lettertype"/>
    <w:uiPriority w:val="99"/>
    <w:semiHidden/>
    <w:unhideWhenUsed/>
    <w:rsid w:val="00D5086B"/>
    <w:rPr>
      <w:sz w:val="16"/>
      <w:szCs w:val="16"/>
    </w:rPr>
  </w:style>
  <w:style w:type="paragraph" w:styleId="Tekstopmerking">
    <w:name w:val="annotation text"/>
    <w:basedOn w:val="Standaard"/>
    <w:link w:val="TekstopmerkingChar"/>
    <w:uiPriority w:val="99"/>
    <w:semiHidden/>
    <w:unhideWhenUsed/>
    <w:rsid w:val="00D5086B"/>
    <w:rPr>
      <w:sz w:val="20"/>
      <w:szCs w:val="20"/>
    </w:rPr>
  </w:style>
  <w:style w:type="character" w:customStyle="1" w:styleId="TekstopmerkingChar">
    <w:name w:val="Tekst opmerking Char"/>
    <w:basedOn w:val="Standaardalinea-lettertype"/>
    <w:link w:val="Tekstopmerking"/>
    <w:uiPriority w:val="99"/>
    <w:semiHidden/>
    <w:rsid w:val="00D5086B"/>
    <w:rPr>
      <w:rFonts w:ascii="Times New Roman" w:eastAsia="Times New Roman" w:hAnsi="Times New Roman" w:cs="Times New Roman"/>
      <w:sz w:val="20"/>
      <w:szCs w:val="20"/>
      <w:lang w:eastAsia="nl-NL" w:bidi="he-IL"/>
    </w:rPr>
  </w:style>
  <w:style w:type="paragraph" w:styleId="Onderwerpvanopmerking">
    <w:name w:val="annotation subject"/>
    <w:basedOn w:val="Tekstopmerking"/>
    <w:next w:val="Tekstopmerking"/>
    <w:link w:val="OnderwerpvanopmerkingChar"/>
    <w:uiPriority w:val="99"/>
    <w:semiHidden/>
    <w:unhideWhenUsed/>
    <w:rsid w:val="00D5086B"/>
    <w:rPr>
      <w:b/>
      <w:bCs/>
    </w:rPr>
  </w:style>
  <w:style w:type="character" w:customStyle="1" w:styleId="OnderwerpvanopmerkingChar">
    <w:name w:val="Onderwerp van opmerking Char"/>
    <w:basedOn w:val="TekstopmerkingChar"/>
    <w:link w:val="Onderwerpvanopmerking"/>
    <w:uiPriority w:val="99"/>
    <w:semiHidden/>
    <w:rsid w:val="00D5086B"/>
    <w:rPr>
      <w:rFonts w:ascii="Times New Roman" w:eastAsia="Times New Roman" w:hAnsi="Times New Roman" w:cs="Times New Roman"/>
      <w:b/>
      <w:bCs/>
      <w:sz w:val="20"/>
      <w:szCs w:val="20"/>
      <w:lang w:eastAsia="nl-NL" w:bidi="he-IL"/>
    </w:rPr>
  </w:style>
  <w:style w:type="paragraph" w:styleId="Ballontekst">
    <w:name w:val="Balloon Text"/>
    <w:basedOn w:val="Standaard"/>
    <w:link w:val="BallontekstChar"/>
    <w:uiPriority w:val="99"/>
    <w:semiHidden/>
    <w:unhideWhenUsed/>
    <w:rsid w:val="00D5086B"/>
    <w:rPr>
      <w:sz w:val="18"/>
      <w:szCs w:val="18"/>
    </w:rPr>
  </w:style>
  <w:style w:type="character" w:customStyle="1" w:styleId="BallontekstChar">
    <w:name w:val="Ballontekst Char"/>
    <w:basedOn w:val="Standaardalinea-lettertype"/>
    <w:link w:val="Ballontekst"/>
    <w:uiPriority w:val="99"/>
    <w:semiHidden/>
    <w:rsid w:val="00D5086B"/>
    <w:rPr>
      <w:rFonts w:ascii="Times New Roman" w:eastAsia="Times New Roman" w:hAnsi="Times New Roman" w:cs="Times New Roman"/>
      <w:sz w:val="18"/>
      <w:szCs w:val="18"/>
      <w:lang w:eastAsia="nl-NL" w:bidi="he-IL"/>
    </w:rPr>
  </w:style>
  <w:style w:type="paragraph" w:styleId="Voetnoottekst">
    <w:name w:val="footnote text"/>
    <w:basedOn w:val="Standaard"/>
    <w:link w:val="VoetnoottekstChar"/>
    <w:uiPriority w:val="99"/>
    <w:semiHidden/>
    <w:unhideWhenUsed/>
    <w:rsid w:val="00D5086B"/>
    <w:rPr>
      <w:sz w:val="20"/>
      <w:szCs w:val="20"/>
    </w:rPr>
  </w:style>
  <w:style w:type="character" w:customStyle="1" w:styleId="VoetnoottekstChar">
    <w:name w:val="Voetnoottekst Char"/>
    <w:basedOn w:val="Standaardalinea-lettertype"/>
    <w:link w:val="Voetnoottekst"/>
    <w:uiPriority w:val="99"/>
    <w:semiHidden/>
    <w:rsid w:val="00D5086B"/>
    <w:rPr>
      <w:rFonts w:ascii="Times New Roman" w:eastAsia="Times New Roman" w:hAnsi="Times New Roman" w:cs="Times New Roman"/>
      <w:sz w:val="20"/>
      <w:szCs w:val="20"/>
      <w:lang w:eastAsia="nl-NL" w:bidi="he-IL"/>
    </w:rPr>
  </w:style>
  <w:style w:type="paragraph" w:styleId="Lijstalinea">
    <w:name w:val="List Paragraph"/>
    <w:basedOn w:val="Standaard"/>
    <w:uiPriority w:val="34"/>
    <w:qFormat/>
    <w:rsid w:val="0055710A"/>
    <w:pPr>
      <w:ind w:left="720"/>
      <w:contextualSpacing/>
    </w:pPr>
  </w:style>
  <w:style w:type="paragraph" w:styleId="Revisie">
    <w:name w:val="Revision"/>
    <w:hidden/>
    <w:uiPriority w:val="99"/>
    <w:semiHidden/>
    <w:rsid w:val="00A96D95"/>
    <w:rPr>
      <w:rFonts w:ascii="Times New Roman" w:eastAsia="Times New Roman" w:hAnsi="Times New Roman" w:cs="Times New Roman"/>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599">
      <w:bodyDiv w:val="1"/>
      <w:marLeft w:val="0"/>
      <w:marRight w:val="0"/>
      <w:marTop w:val="0"/>
      <w:marBottom w:val="0"/>
      <w:divBdr>
        <w:top w:val="none" w:sz="0" w:space="0" w:color="auto"/>
        <w:left w:val="none" w:sz="0" w:space="0" w:color="auto"/>
        <w:bottom w:val="none" w:sz="0" w:space="0" w:color="auto"/>
        <w:right w:val="none" w:sz="0" w:space="0" w:color="auto"/>
      </w:divBdr>
    </w:div>
    <w:div w:id="20522576">
      <w:bodyDiv w:val="1"/>
      <w:marLeft w:val="0"/>
      <w:marRight w:val="0"/>
      <w:marTop w:val="0"/>
      <w:marBottom w:val="0"/>
      <w:divBdr>
        <w:top w:val="none" w:sz="0" w:space="0" w:color="auto"/>
        <w:left w:val="none" w:sz="0" w:space="0" w:color="auto"/>
        <w:bottom w:val="none" w:sz="0" w:space="0" w:color="auto"/>
        <w:right w:val="none" w:sz="0" w:space="0" w:color="auto"/>
      </w:divBdr>
    </w:div>
    <w:div w:id="145512910">
      <w:bodyDiv w:val="1"/>
      <w:marLeft w:val="0"/>
      <w:marRight w:val="0"/>
      <w:marTop w:val="0"/>
      <w:marBottom w:val="0"/>
      <w:divBdr>
        <w:top w:val="none" w:sz="0" w:space="0" w:color="auto"/>
        <w:left w:val="none" w:sz="0" w:space="0" w:color="auto"/>
        <w:bottom w:val="none" w:sz="0" w:space="0" w:color="auto"/>
        <w:right w:val="none" w:sz="0" w:space="0" w:color="auto"/>
      </w:divBdr>
    </w:div>
    <w:div w:id="146409974">
      <w:bodyDiv w:val="1"/>
      <w:marLeft w:val="0"/>
      <w:marRight w:val="0"/>
      <w:marTop w:val="0"/>
      <w:marBottom w:val="0"/>
      <w:divBdr>
        <w:top w:val="none" w:sz="0" w:space="0" w:color="auto"/>
        <w:left w:val="none" w:sz="0" w:space="0" w:color="auto"/>
        <w:bottom w:val="none" w:sz="0" w:space="0" w:color="auto"/>
        <w:right w:val="none" w:sz="0" w:space="0" w:color="auto"/>
      </w:divBdr>
      <w:divsChild>
        <w:div w:id="1715732719">
          <w:marLeft w:val="0"/>
          <w:marRight w:val="0"/>
          <w:marTop w:val="0"/>
          <w:marBottom w:val="300"/>
          <w:divBdr>
            <w:top w:val="none" w:sz="0" w:space="0" w:color="auto"/>
            <w:left w:val="none" w:sz="0" w:space="0" w:color="auto"/>
            <w:bottom w:val="none" w:sz="0" w:space="0" w:color="auto"/>
            <w:right w:val="none" w:sz="0" w:space="0" w:color="auto"/>
          </w:divBdr>
          <w:divsChild>
            <w:div w:id="1523323844">
              <w:marLeft w:val="0"/>
              <w:marRight w:val="0"/>
              <w:marTop w:val="0"/>
              <w:marBottom w:val="0"/>
              <w:divBdr>
                <w:top w:val="none" w:sz="0" w:space="0" w:color="auto"/>
                <w:left w:val="none" w:sz="0" w:space="0" w:color="auto"/>
                <w:bottom w:val="none" w:sz="0" w:space="0" w:color="auto"/>
                <w:right w:val="none" w:sz="0" w:space="0" w:color="auto"/>
              </w:divBdr>
              <w:divsChild>
                <w:div w:id="1441100580">
                  <w:marLeft w:val="0"/>
                  <w:marRight w:val="0"/>
                  <w:marTop w:val="0"/>
                  <w:marBottom w:val="0"/>
                  <w:divBdr>
                    <w:top w:val="none" w:sz="0" w:space="0" w:color="auto"/>
                    <w:left w:val="none" w:sz="0" w:space="0" w:color="auto"/>
                    <w:bottom w:val="none" w:sz="0" w:space="0" w:color="auto"/>
                    <w:right w:val="none" w:sz="0" w:space="0" w:color="auto"/>
                  </w:divBdr>
                  <w:divsChild>
                    <w:div w:id="1285623600">
                      <w:marLeft w:val="0"/>
                      <w:marRight w:val="0"/>
                      <w:marTop w:val="120"/>
                      <w:marBottom w:val="288"/>
                      <w:divBdr>
                        <w:top w:val="none" w:sz="0" w:space="0" w:color="auto"/>
                        <w:left w:val="none" w:sz="0" w:space="0" w:color="auto"/>
                        <w:bottom w:val="none" w:sz="0" w:space="0" w:color="auto"/>
                        <w:right w:val="none" w:sz="0" w:space="0" w:color="auto"/>
                      </w:divBdr>
                      <w:divsChild>
                        <w:div w:id="409235354">
                          <w:marLeft w:val="0"/>
                          <w:marRight w:val="0"/>
                          <w:marTop w:val="0"/>
                          <w:marBottom w:val="0"/>
                          <w:divBdr>
                            <w:top w:val="none" w:sz="0" w:space="0" w:color="auto"/>
                            <w:left w:val="none" w:sz="0" w:space="0" w:color="auto"/>
                            <w:bottom w:val="none" w:sz="0" w:space="0" w:color="auto"/>
                            <w:right w:val="none" w:sz="0" w:space="0" w:color="auto"/>
                          </w:divBdr>
                        </w:div>
                        <w:div w:id="544028501">
                          <w:marLeft w:val="0"/>
                          <w:marRight w:val="0"/>
                          <w:marTop w:val="0"/>
                          <w:marBottom w:val="0"/>
                          <w:divBdr>
                            <w:top w:val="none" w:sz="0" w:space="0" w:color="auto"/>
                            <w:left w:val="none" w:sz="0" w:space="0" w:color="auto"/>
                            <w:bottom w:val="none" w:sz="0" w:space="0" w:color="auto"/>
                            <w:right w:val="none" w:sz="0" w:space="0" w:color="auto"/>
                          </w:divBdr>
                        </w:div>
                        <w:div w:id="1066029251">
                          <w:marLeft w:val="0"/>
                          <w:marRight w:val="0"/>
                          <w:marTop w:val="0"/>
                          <w:marBottom w:val="0"/>
                          <w:divBdr>
                            <w:top w:val="none" w:sz="0" w:space="0" w:color="auto"/>
                            <w:left w:val="none" w:sz="0" w:space="0" w:color="auto"/>
                            <w:bottom w:val="none" w:sz="0" w:space="0" w:color="auto"/>
                            <w:right w:val="none" w:sz="0" w:space="0" w:color="auto"/>
                          </w:divBdr>
                        </w:div>
                        <w:div w:id="1954436701">
                          <w:marLeft w:val="0"/>
                          <w:marRight w:val="0"/>
                          <w:marTop w:val="0"/>
                          <w:marBottom w:val="0"/>
                          <w:divBdr>
                            <w:top w:val="none" w:sz="0" w:space="0" w:color="auto"/>
                            <w:left w:val="none" w:sz="0" w:space="0" w:color="auto"/>
                            <w:bottom w:val="none" w:sz="0" w:space="0" w:color="auto"/>
                            <w:right w:val="none" w:sz="0" w:space="0" w:color="auto"/>
                          </w:divBdr>
                        </w:div>
                      </w:divsChild>
                    </w:div>
                    <w:div w:id="529538632">
                      <w:marLeft w:val="0"/>
                      <w:marRight w:val="0"/>
                      <w:marTop w:val="0"/>
                      <w:marBottom w:val="0"/>
                      <w:divBdr>
                        <w:top w:val="none" w:sz="0" w:space="0" w:color="auto"/>
                        <w:left w:val="none" w:sz="0" w:space="0" w:color="auto"/>
                        <w:bottom w:val="none" w:sz="0" w:space="0" w:color="auto"/>
                        <w:right w:val="none" w:sz="0" w:space="0" w:color="auto"/>
                      </w:divBdr>
                    </w:div>
                    <w:div w:id="649554538">
                      <w:marLeft w:val="0"/>
                      <w:marRight w:val="0"/>
                      <w:marTop w:val="120"/>
                      <w:marBottom w:val="288"/>
                      <w:divBdr>
                        <w:top w:val="none" w:sz="0" w:space="0" w:color="auto"/>
                        <w:left w:val="none" w:sz="0" w:space="0" w:color="auto"/>
                        <w:bottom w:val="none" w:sz="0" w:space="0" w:color="auto"/>
                        <w:right w:val="none" w:sz="0" w:space="0" w:color="auto"/>
                      </w:divBdr>
                      <w:divsChild>
                        <w:div w:id="1227448411">
                          <w:marLeft w:val="0"/>
                          <w:marRight w:val="0"/>
                          <w:marTop w:val="0"/>
                          <w:marBottom w:val="0"/>
                          <w:divBdr>
                            <w:top w:val="none" w:sz="0" w:space="0" w:color="auto"/>
                            <w:left w:val="none" w:sz="0" w:space="0" w:color="auto"/>
                            <w:bottom w:val="none" w:sz="0" w:space="0" w:color="auto"/>
                            <w:right w:val="none" w:sz="0" w:space="0" w:color="auto"/>
                          </w:divBdr>
                        </w:div>
                        <w:div w:id="698971728">
                          <w:marLeft w:val="0"/>
                          <w:marRight w:val="0"/>
                          <w:marTop w:val="0"/>
                          <w:marBottom w:val="0"/>
                          <w:divBdr>
                            <w:top w:val="none" w:sz="0" w:space="0" w:color="auto"/>
                            <w:left w:val="none" w:sz="0" w:space="0" w:color="auto"/>
                            <w:bottom w:val="none" w:sz="0" w:space="0" w:color="auto"/>
                            <w:right w:val="none" w:sz="0" w:space="0" w:color="auto"/>
                          </w:divBdr>
                        </w:div>
                        <w:div w:id="172646708">
                          <w:marLeft w:val="0"/>
                          <w:marRight w:val="0"/>
                          <w:marTop w:val="0"/>
                          <w:marBottom w:val="0"/>
                          <w:divBdr>
                            <w:top w:val="none" w:sz="0" w:space="0" w:color="auto"/>
                            <w:left w:val="none" w:sz="0" w:space="0" w:color="auto"/>
                            <w:bottom w:val="none" w:sz="0" w:space="0" w:color="auto"/>
                            <w:right w:val="none" w:sz="0" w:space="0" w:color="auto"/>
                          </w:divBdr>
                        </w:div>
                        <w:div w:id="747339202">
                          <w:marLeft w:val="0"/>
                          <w:marRight w:val="0"/>
                          <w:marTop w:val="0"/>
                          <w:marBottom w:val="0"/>
                          <w:divBdr>
                            <w:top w:val="none" w:sz="0" w:space="0" w:color="auto"/>
                            <w:left w:val="none" w:sz="0" w:space="0" w:color="auto"/>
                            <w:bottom w:val="none" w:sz="0" w:space="0" w:color="auto"/>
                            <w:right w:val="none" w:sz="0" w:space="0" w:color="auto"/>
                          </w:divBdr>
                        </w:div>
                      </w:divsChild>
                    </w:div>
                    <w:div w:id="7874055">
                      <w:marLeft w:val="0"/>
                      <w:marRight w:val="0"/>
                      <w:marTop w:val="0"/>
                      <w:marBottom w:val="0"/>
                      <w:divBdr>
                        <w:top w:val="none" w:sz="0" w:space="0" w:color="auto"/>
                        <w:left w:val="none" w:sz="0" w:space="0" w:color="auto"/>
                        <w:bottom w:val="none" w:sz="0" w:space="0" w:color="auto"/>
                        <w:right w:val="none" w:sz="0" w:space="0" w:color="auto"/>
                      </w:divBdr>
                    </w:div>
                    <w:div w:id="1037119598">
                      <w:marLeft w:val="0"/>
                      <w:marRight w:val="0"/>
                      <w:marTop w:val="120"/>
                      <w:marBottom w:val="288"/>
                      <w:divBdr>
                        <w:top w:val="none" w:sz="0" w:space="0" w:color="auto"/>
                        <w:left w:val="none" w:sz="0" w:space="0" w:color="auto"/>
                        <w:bottom w:val="none" w:sz="0" w:space="0" w:color="auto"/>
                        <w:right w:val="none" w:sz="0" w:space="0" w:color="auto"/>
                      </w:divBdr>
                      <w:divsChild>
                        <w:div w:id="1579559527">
                          <w:marLeft w:val="0"/>
                          <w:marRight w:val="0"/>
                          <w:marTop w:val="0"/>
                          <w:marBottom w:val="0"/>
                          <w:divBdr>
                            <w:top w:val="none" w:sz="0" w:space="0" w:color="auto"/>
                            <w:left w:val="none" w:sz="0" w:space="0" w:color="auto"/>
                            <w:bottom w:val="none" w:sz="0" w:space="0" w:color="auto"/>
                            <w:right w:val="none" w:sz="0" w:space="0" w:color="auto"/>
                          </w:divBdr>
                        </w:div>
                        <w:div w:id="1255626133">
                          <w:marLeft w:val="0"/>
                          <w:marRight w:val="0"/>
                          <w:marTop w:val="0"/>
                          <w:marBottom w:val="0"/>
                          <w:divBdr>
                            <w:top w:val="none" w:sz="0" w:space="0" w:color="auto"/>
                            <w:left w:val="none" w:sz="0" w:space="0" w:color="auto"/>
                            <w:bottom w:val="none" w:sz="0" w:space="0" w:color="auto"/>
                            <w:right w:val="none" w:sz="0" w:space="0" w:color="auto"/>
                          </w:divBdr>
                        </w:div>
                        <w:div w:id="1679188131">
                          <w:marLeft w:val="0"/>
                          <w:marRight w:val="0"/>
                          <w:marTop w:val="0"/>
                          <w:marBottom w:val="0"/>
                          <w:divBdr>
                            <w:top w:val="none" w:sz="0" w:space="0" w:color="auto"/>
                            <w:left w:val="none" w:sz="0" w:space="0" w:color="auto"/>
                            <w:bottom w:val="none" w:sz="0" w:space="0" w:color="auto"/>
                            <w:right w:val="none" w:sz="0" w:space="0" w:color="auto"/>
                          </w:divBdr>
                        </w:div>
                        <w:div w:id="3627826">
                          <w:marLeft w:val="0"/>
                          <w:marRight w:val="0"/>
                          <w:marTop w:val="0"/>
                          <w:marBottom w:val="0"/>
                          <w:divBdr>
                            <w:top w:val="none" w:sz="0" w:space="0" w:color="auto"/>
                            <w:left w:val="none" w:sz="0" w:space="0" w:color="auto"/>
                            <w:bottom w:val="none" w:sz="0" w:space="0" w:color="auto"/>
                            <w:right w:val="none" w:sz="0" w:space="0" w:color="auto"/>
                          </w:divBdr>
                        </w:div>
                      </w:divsChild>
                    </w:div>
                    <w:div w:id="2007517839">
                      <w:marLeft w:val="0"/>
                      <w:marRight w:val="0"/>
                      <w:marTop w:val="0"/>
                      <w:marBottom w:val="0"/>
                      <w:divBdr>
                        <w:top w:val="none" w:sz="0" w:space="0" w:color="auto"/>
                        <w:left w:val="none" w:sz="0" w:space="0" w:color="auto"/>
                        <w:bottom w:val="none" w:sz="0" w:space="0" w:color="auto"/>
                        <w:right w:val="none" w:sz="0" w:space="0" w:color="auto"/>
                      </w:divBdr>
                    </w:div>
                    <w:div w:id="1591161742">
                      <w:marLeft w:val="0"/>
                      <w:marRight w:val="0"/>
                      <w:marTop w:val="120"/>
                      <w:marBottom w:val="288"/>
                      <w:divBdr>
                        <w:top w:val="none" w:sz="0" w:space="0" w:color="auto"/>
                        <w:left w:val="none" w:sz="0" w:space="0" w:color="auto"/>
                        <w:bottom w:val="none" w:sz="0" w:space="0" w:color="auto"/>
                        <w:right w:val="none" w:sz="0" w:space="0" w:color="auto"/>
                      </w:divBdr>
                      <w:divsChild>
                        <w:div w:id="1736972204">
                          <w:marLeft w:val="0"/>
                          <w:marRight w:val="0"/>
                          <w:marTop w:val="0"/>
                          <w:marBottom w:val="0"/>
                          <w:divBdr>
                            <w:top w:val="none" w:sz="0" w:space="0" w:color="auto"/>
                            <w:left w:val="none" w:sz="0" w:space="0" w:color="auto"/>
                            <w:bottom w:val="none" w:sz="0" w:space="0" w:color="auto"/>
                            <w:right w:val="none" w:sz="0" w:space="0" w:color="auto"/>
                          </w:divBdr>
                        </w:div>
                        <w:div w:id="615019308">
                          <w:marLeft w:val="0"/>
                          <w:marRight w:val="0"/>
                          <w:marTop w:val="0"/>
                          <w:marBottom w:val="0"/>
                          <w:divBdr>
                            <w:top w:val="none" w:sz="0" w:space="0" w:color="auto"/>
                            <w:left w:val="none" w:sz="0" w:space="0" w:color="auto"/>
                            <w:bottom w:val="none" w:sz="0" w:space="0" w:color="auto"/>
                            <w:right w:val="none" w:sz="0" w:space="0" w:color="auto"/>
                          </w:divBdr>
                        </w:div>
                        <w:div w:id="275335341">
                          <w:marLeft w:val="0"/>
                          <w:marRight w:val="0"/>
                          <w:marTop w:val="0"/>
                          <w:marBottom w:val="0"/>
                          <w:divBdr>
                            <w:top w:val="none" w:sz="0" w:space="0" w:color="auto"/>
                            <w:left w:val="none" w:sz="0" w:space="0" w:color="auto"/>
                            <w:bottom w:val="none" w:sz="0" w:space="0" w:color="auto"/>
                            <w:right w:val="none" w:sz="0" w:space="0" w:color="auto"/>
                          </w:divBdr>
                        </w:div>
                        <w:div w:id="1032457906">
                          <w:marLeft w:val="0"/>
                          <w:marRight w:val="0"/>
                          <w:marTop w:val="0"/>
                          <w:marBottom w:val="0"/>
                          <w:divBdr>
                            <w:top w:val="none" w:sz="0" w:space="0" w:color="auto"/>
                            <w:left w:val="none" w:sz="0" w:space="0" w:color="auto"/>
                            <w:bottom w:val="none" w:sz="0" w:space="0" w:color="auto"/>
                            <w:right w:val="none" w:sz="0" w:space="0" w:color="auto"/>
                          </w:divBdr>
                        </w:div>
                      </w:divsChild>
                    </w:div>
                    <w:div w:id="1465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526">
              <w:marLeft w:val="0"/>
              <w:marRight w:val="0"/>
              <w:marTop w:val="0"/>
              <w:marBottom w:val="375"/>
              <w:divBdr>
                <w:top w:val="none" w:sz="0" w:space="0" w:color="auto"/>
                <w:left w:val="none" w:sz="0" w:space="0" w:color="auto"/>
                <w:bottom w:val="none" w:sz="0" w:space="0" w:color="auto"/>
                <w:right w:val="none" w:sz="0" w:space="0" w:color="auto"/>
              </w:divBdr>
            </w:div>
            <w:div w:id="271713573">
              <w:marLeft w:val="0"/>
              <w:marRight w:val="0"/>
              <w:marTop w:val="0"/>
              <w:marBottom w:val="375"/>
              <w:divBdr>
                <w:top w:val="none" w:sz="0" w:space="0" w:color="auto"/>
                <w:left w:val="none" w:sz="0" w:space="0" w:color="auto"/>
                <w:bottom w:val="none" w:sz="0" w:space="0" w:color="auto"/>
                <w:right w:val="none" w:sz="0" w:space="0" w:color="auto"/>
              </w:divBdr>
            </w:div>
          </w:divsChild>
        </w:div>
        <w:div w:id="445928107">
          <w:marLeft w:val="0"/>
          <w:marRight w:val="0"/>
          <w:marTop w:val="0"/>
          <w:marBottom w:val="300"/>
          <w:divBdr>
            <w:top w:val="none" w:sz="0" w:space="0" w:color="auto"/>
            <w:left w:val="none" w:sz="0" w:space="0" w:color="auto"/>
            <w:bottom w:val="none" w:sz="0" w:space="0" w:color="auto"/>
            <w:right w:val="none" w:sz="0" w:space="0" w:color="auto"/>
          </w:divBdr>
          <w:divsChild>
            <w:div w:id="1521506804">
              <w:marLeft w:val="0"/>
              <w:marRight w:val="0"/>
              <w:marTop w:val="0"/>
              <w:marBottom w:val="75"/>
              <w:divBdr>
                <w:top w:val="none" w:sz="0" w:space="0" w:color="auto"/>
                <w:left w:val="none" w:sz="0" w:space="0" w:color="auto"/>
                <w:bottom w:val="single" w:sz="6" w:space="0" w:color="DCDCDB"/>
                <w:right w:val="none" w:sz="0" w:space="0" w:color="auto"/>
              </w:divBdr>
              <w:divsChild>
                <w:div w:id="1639064617">
                  <w:marLeft w:val="0"/>
                  <w:marRight w:val="0"/>
                  <w:marTop w:val="0"/>
                  <w:marBottom w:val="0"/>
                  <w:divBdr>
                    <w:top w:val="none" w:sz="0" w:space="0" w:color="auto"/>
                    <w:left w:val="none" w:sz="0" w:space="0" w:color="auto"/>
                    <w:bottom w:val="none" w:sz="0" w:space="0" w:color="auto"/>
                    <w:right w:val="none" w:sz="0" w:space="0" w:color="auto"/>
                  </w:divBdr>
                  <w:divsChild>
                    <w:div w:id="1561742988">
                      <w:marLeft w:val="75"/>
                      <w:marRight w:val="150"/>
                      <w:marTop w:val="30"/>
                      <w:marBottom w:val="0"/>
                      <w:divBdr>
                        <w:top w:val="none" w:sz="0" w:space="0" w:color="auto"/>
                        <w:left w:val="none" w:sz="0" w:space="0" w:color="auto"/>
                        <w:bottom w:val="none" w:sz="0" w:space="0" w:color="auto"/>
                        <w:right w:val="none" w:sz="0" w:space="0" w:color="auto"/>
                      </w:divBdr>
                    </w:div>
                  </w:divsChild>
                </w:div>
              </w:divsChild>
            </w:div>
            <w:div w:id="1287810633">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120"/>
                  <w:marBottom w:val="288"/>
                  <w:divBdr>
                    <w:top w:val="none" w:sz="0" w:space="0" w:color="auto"/>
                    <w:left w:val="none" w:sz="0" w:space="0" w:color="auto"/>
                    <w:bottom w:val="none" w:sz="0" w:space="0" w:color="auto"/>
                    <w:right w:val="none" w:sz="0" w:space="0" w:color="auto"/>
                  </w:divBdr>
                  <w:divsChild>
                    <w:div w:id="2012289030">
                      <w:marLeft w:val="0"/>
                      <w:marRight w:val="0"/>
                      <w:marTop w:val="0"/>
                      <w:marBottom w:val="0"/>
                      <w:divBdr>
                        <w:top w:val="none" w:sz="0" w:space="0" w:color="auto"/>
                        <w:left w:val="none" w:sz="0" w:space="0" w:color="auto"/>
                        <w:bottom w:val="none" w:sz="0" w:space="0" w:color="auto"/>
                        <w:right w:val="none" w:sz="0" w:space="0" w:color="auto"/>
                      </w:divBdr>
                    </w:div>
                    <w:div w:id="447774097">
                      <w:marLeft w:val="0"/>
                      <w:marRight w:val="0"/>
                      <w:marTop w:val="0"/>
                      <w:marBottom w:val="0"/>
                      <w:divBdr>
                        <w:top w:val="none" w:sz="0" w:space="0" w:color="auto"/>
                        <w:left w:val="none" w:sz="0" w:space="0" w:color="auto"/>
                        <w:bottom w:val="none" w:sz="0" w:space="0" w:color="auto"/>
                        <w:right w:val="none" w:sz="0" w:space="0" w:color="auto"/>
                      </w:divBdr>
                    </w:div>
                    <w:div w:id="1647198422">
                      <w:marLeft w:val="0"/>
                      <w:marRight w:val="0"/>
                      <w:marTop w:val="0"/>
                      <w:marBottom w:val="0"/>
                      <w:divBdr>
                        <w:top w:val="none" w:sz="0" w:space="0" w:color="auto"/>
                        <w:left w:val="none" w:sz="0" w:space="0" w:color="auto"/>
                        <w:bottom w:val="none" w:sz="0" w:space="0" w:color="auto"/>
                        <w:right w:val="none" w:sz="0" w:space="0" w:color="auto"/>
                      </w:divBdr>
                    </w:div>
                    <w:div w:id="1806967954">
                      <w:marLeft w:val="0"/>
                      <w:marRight w:val="0"/>
                      <w:marTop w:val="0"/>
                      <w:marBottom w:val="0"/>
                      <w:divBdr>
                        <w:top w:val="none" w:sz="0" w:space="0" w:color="auto"/>
                        <w:left w:val="none" w:sz="0" w:space="0" w:color="auto"/>
                        <w:bottom w:val="none" w:sz="0" w:space="0" w:color="auto"/>
                        <w:right w:val="none" w:sz="0" w:space="0" w:color="auto"/>
                      </w:divBdr>
                    </w:div>
                  </w:divsChild>
                </w:div>
                <w:div w:id="1892963942">
                  <w:marLeft w:val="0"/>
                  <w:marRight w:val="0"/>
                  <w:marTop w:val="0"/>
                  <w:marBottom w:val="0"/>
                  <w:divBdr>
                    <w:top w:val="none" w:sz="0" w:space="0" w:color="auto"/>
                    <w:left w:val="none" w:sz="0" w:space="0" w:color="auto"/>
                    <w:bottom w:val="none" w:sz="0" w:space="0" w:color="auto"/>
                    <w:right w:val="none" w:sz="0" w:space="0" w:color="auto"/>
                  </w:divBdr>
                </w:div>
                <w:div w:id="1998222435">
                  <w:marLeft w:val="0"/>
                  <w:marRight w:val="0"/>
                  <w:marTop w:val="120"/>
                  <w:marBottom w:val="288"/>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
                    <w:div w:id="1502039128">
                      <w:marLeft w:val="0"/>
                      <w:marRight w:val="0"/>
                      <w:marTop w:val="0"/>
                      <w:marBottom w:val="0"/>
                      <w:divBdr>
                        <w:top w:val="none" w:sz="0" w:space="0" w:color="auto"/>
                        <w:left w:val="none" w:sz="0" w:space="0" w:color="auto"/>
                        <w:bottom w:val="none" w:sz="0" w:space="0" w:color="auto"/>
                        <w:right w:val="none" w:sz="0" w:space="0" w:color="auto"/>
                      </w:divBdr>
                    </w:div>
                    <w:div w:id="1737627804">
                      <w:marLeft w:val="0"/>
                      <w:marRight w:val="0"/>
                      <w:marTop w:val="0"/>
                      <w:marBottom w:val="0"/>
                      <w:divBdr>
                        <w:top w:val="none" w:sz="0" w:space="0" w:color="auto"/>
                        <w:left w:val="none" w:sz="0" w:space="0" w:color="auto"/>
                        <w:bottom w:val="none" w:sz="0" w:space="0" w:color="auto"/>
                        <w:right w:val="none" w:sz="0" w:space="0" w:color="auto"/>
                      </w:divBdr>
                    </w:div>
                    <w:div w:id="558563438">
                      <w:marLeft w:val="0"/>
                      <w:marRight w:val="0"/>
                      <w:marTop w:val="0"/>
                      <w:marBottom w:val="0"/>
                      <w:divBdr>
                        <w:top w:val="none" w:sz="0" w:space="0" w:color="auto"/>
                        <w:left w:val="none" w:sz="0" w:space="0" w:color="auto"/>
                        <w:bottom w:val="none" w:sz="0" w:space="0" w:color="auto"/>
                        <w:right w:val="none" w:sz="0" w:space="0" w:color="auto"/>
                      </w:divBdr>
                    </w:div>
                  </w:divsChild>
                </w:div>
                <w:div w:id="808860704">
                  <w:marLeft w:val="0"/>
                  <w:marRight w:val="0"/>
                  <w:marTop w:val="0"/>
                  <w:marBottom w:val="0"/>
                  <w:divBdr>
                    <w:top w:val="none" w:sz="0" w:space="0" w:color="auto"/>
                    <w:left w:val="none" w:sz="0" w:space="0" w:color="auto"/>
                    <w:bottom w:val="none" w:sz="0" w:space="0" w:color="auto"/>
                    <w:right w:val="none" w:sz="0" w:space="0" w:color="auto"/>
                  </w:divBdr>
                </w:div>
                <w:div w:id="937061573">
                  <w:marLeft w:val="0"/>
                  <w:marRight w:val="0"/>
                  <w:marTop w:val="120"/>
                  <w:marBottom w:val="288"/>
                  <w:divBdr>
                    <w:top w:val="none" w:sz="0" w:space="0" w:color="auto"/>
                    <w:left w:val="none" w:sz="0" w:space="0" w:color="auto"/>
                    <w:bottom w:val="none" w:sz="0" w:space="0" w:color="auto"/>
                    <w:right w:val="none" w:sz="0" w:space="0" w:color="auto"/>
                  </w:divBdr>
                  <w:divsChild>
                    <w:div w:id="585310291">
                      <w:marLeft w:val="0"/>
                      <w:marRight w:val="0"/>
                      <w:marTop w:val="0"/>
                      <w:marBottom w:val="0"/>
                      <w:divBdr>
                        <w:top w:val="none" w:sz="0" w:space="0" w:color="auto"/>
                        <w:left w:val="none" w:sz="0" w:space="0" w:color="auto"/>
                        <w:bottom w:val="none" w:sz="0" w:space="0" w:color="auto"/>
                        <w:right w:val="none" w:sz="0" w:space="0" w:color="auto"/>
                      </w:divBdr>
                    </w:div>
                    <w:div w:id="702245613">
                      <w:marLeft w:val="0"/>
                      <w:marRight w:val="0"/>
                      <w:marTop w:val="0"/>
                      <w:marBottom w:val="0"/>
                      <w:divBdr>
                        <w:top w:val="none" w:sz="0" w:space="0" w:color="auto"/>
                        <w:left w:val="none" w:sz="0" w:space="0" w:color="auto"/>
                        <w:bottom w:val="none" w:sz="0" w:space="0" w:color="auto"/>
                        <w:right w:val="none" w:sz="0" w:space="0" w:color="auto"/>
                      </w:divBdr>
                    </w:div>
                    <w:div w:id="760292974">
                      <w:marLeft w:val="0"/>
                      <w:marRight w:val="0"/>
                      <w:marTop w:val="0"/>
                      <w:marBottom w:val="0"/>
                      <w:divBdr>
                        <w:top w:val="none" w:sz="0" w:space="0" w:color="auto"/>
                        <w:left w:val="none" w:sz="0" w:space="0" w:color="auto"/>
                        <w:bottom w:val="none" w:sz="0" w:space="0" w:color="auto"/>
                        <w:right w:val="none" w:sz="0" w:space="0" w:color="auto"/>
                      </w:divBdr>
                    </w:div>
                    <w:div w:id="1431005109">
                      <w:marLeft w:val="0"/>
                      <w:marRight w:val="0"/>
                      <w:marTop w:val="0"/>
                      <w:marBottom w:val="0"/>
                      <w:divBdr>
                        <w:top w:val="none" w:sz="0" w:space="0" w:color="auto"/>
                        <w:left w:val="none" w:sz="0" w:space="0" w:color="auto"/>
                        <w:bottom w:val="none" w:sz="0" w:space="0" w:color="auto"/>
                        <w:right w:val="none" w:sz="0" w:space="0" w:color="auto"/>
                      </w:divBdr>
                    </w:div>
                    <w:div w:id="991370547">
                      <w:marLeft w:val="0"/>
                      <w:marRight w:val="0"/>
                      <w:marTop w:val="0"/>
                      <w:marBottom w:val="0"/>
                      <w:divBdr>
                        <w:top w:val="none" w:sz="0" w:space="0" w:color="auto"/>
                        <w:left w:val="none" w:sz="0" w:space="0" w:color="auto"/>
                        <w:bottom w:val="none" w:sz="0" w:space="0" w:color="auto"/>
                        <w:right w:val="none" w:sz="0" w:space="0" w:color="auto"/>
                      </w:divBdr>
                    </w:div>
                  </w:divsChild>
                </w:div>
                <w:div w:id="1870214502">
                  <w:marLeft w:val="0"/>
                  <w:marRight w:val="0"/>
                  <w:marTop w:val="0"/>
                  <w:marBottom w:val="0"/>
                  <w:divBdr>
                    <w:top w:val="none" w:sz="0" w:space="0" w:color="auto"/>
                    <w:left w:val="none" w:sz="0" w:space="0" w:color="auto"/>
                    <w:bottom w:val="none" w:sz="0" w:space="0" w:color="auto"/>
                    <w:right w:val="none" w:sz="0" w:space="0" w:color="auto"/>
                  </w:divBdr>
                </w:div>
                <w:div w:id="541674767">
                  <w:marLeft w:val="0"/>
                  <w:marRight w:val="0"/>
                  <w:marTop w:val="120"/>
                  <w:marBottom w:val="288"/>
                  <w:divBdr>
                    <w:top w:val="none" w:sz="0" w:space="0" w:color="auto"/>
                    <w:left w:val="none" w:sz="0" w:space="0" w:color="auto"/>
                    <w:bottom w:val="none" w:sz="0" w:space="0" w:color="auto"/>
                    <w:right w:val="none" w:sz="0" w:space="0" w:color="auto"/>
                  </w:divBdr>
                  <w:divsChild>
                    <w:div w:id="253320080">
                      <w:marLeft w:val="0"/>
                      <w:marRight w:val="0"/>
                      <w:marTop w:val="0"/>
                      <w:marBottom w:val="0"/>
                      <w:divBdr>
                        <w:top w:val="none" w:sz="0" w:space="0" w:color="auto"/>
                        <w:left w:val="none" w:sz="0" w:space="0" w:color="auto"/>
                        <w:bottom w:val="none" w:sz="0" w:space="0" w:color="auto"/>
                        <w:right w:val="none" w:sz="0" w:space="0" w:color="auto"/>
                      </w:divBdr>
                    </w:div>
                    <w:div w:id="866875284">
                      <w:marLeft w:val="0"/>
                      <w:marRight w:val="0"/>
                      <w:marTop w:val="0"/>
                      <w:marBottom w:val="0"/>
                      <w:divBdr>
                        <w:top w:val="none" w:sz="0" w:space="0" w:color="auto"/>
                        <w:left w:val="none" w:sz="0" w:space="0" w:color="auto"/>
                        <w:bottom w:val="none" w:sz="0" w:space="0" w:color="auto"/>
                        <w:right w:val="none" w:sz="0" w:space="0" w:color="auto"/>
                      </w:divBdr>
                    </w:div>
                    <w:div w:id="215431594">
                      <w:marLeft w:val="0"/>
                      <w:marRight w:val="0"/>
                      <w:marTop w:val="0"/>
                      <w:marBottom w:val="0"/>
                      <w:divBdr>
                        <w:top w:val="none" w:sz="0" w:space="0" w:color="auto"/>
                        <w:left w:val="none" w:sz="0" w:space="0" w:color="auto"/>
                        <w:bottom w:val="none" w:sz="0" w:space="0" w:color="auto"/>
                        <w:right w:val="none" w:sz="0" w:space="0" w:color="auto"/>
                      </w:divBdr>
                    </w:div>
                    <w:div w:id="1296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524">
      <w:bodyDiv w:val="1"/>
      <w:marLeft w:val="0"/>
      <w:marRight w:val="0"/>
      <w:marTop w:val="0"/>
      <w:marBottom w:val="0"/>
      <w:divBdr>
        <w:top w:val="none" w:sz="0" w:space="0" w:color="auto"/>
        <w:left w:val="none" w:sz="0" w:space="0" w:color="auto"/>
        <w:bottom w:val="none" w:sz="0" w:space="0" w:color="auto"/>
        <w:right w:val="none" w:sz="0" w:space="0" w:color="auto"/>
      </w:divBdr>
      <w:divsChild>
        <w:div w:id="983045578">
          <w:marLeft w:val="0"/>
          <w:marRight w:val="0"/>
          <w:marTop w:val="0"/>
          <w:marBottom w:val="0"/>
          <w:divBdr>
            <w:top w:val="none" w:sz="0" w:space="0" w:color="auto"/>
            <w:left w:val="none" w:sz="0" w:space="0" w:color="auto"/>
            <w:bottom w:val="none" w:sz="0" w:space="0" w:color="auto"/>
            <w:right w:val="none" w:sz="0" w:space="0" w:color="auto"/>
          </w:divBdr>
        </w:div>
        <w:div w:id="6366474">
          <w:marLeft w:val="0"/>
          <w:marRight w:val="0"/>
          <w:marTop w:val="0"/>
          <w:marBottom w:val="0"/>
          <w:divBdr>
            <w:top w:val="none" w:sz="0" w:space="0" w:color="auto"/>
            <w:left w:val="none" w:sz="0" w:space="0" w:color="auto"/>
            <w:bottom w:val="none" w:sz="0" w:space="0" w:color="auto"/>
            <w:right w:val="none" w:sz="0" w:space="0" w:color="auto"/>
          </w:divBdr>
        </w:div>
        <w:div w:id="1838958132">
          <w:marLeft w:val="0"/>
          <w:marRight w:val="0"/>
          <w:marTop w:val="0"/>
          <w:marBottom w:val="0"/>
          <w:divBdr>
            <w:top w:val="none" w:sz="0" w:space="0" w:color="auto"/>
            <w:left w:val="none" w:sz="0" w:space="0" w:color="auto"/>
            <w:bottom w:val="none" w:sz="0" w:space="0" w:color="auto"/>
            <w:right w:val="none" w:sz="0" w:space="0" w:color="auto"/>
          </w:divBdr>
        </w:div>
        <w:div w:id="1627349094">
          <w:marLeft w:val="0"/>
          <w:marRight w:val="0"/>
          <w:marTop w:val="0"/>
          <w:marBottom w:val="0"/>
          <w:divBdr>
            <w:top w:val="none" w:sz="0" w:space="0" w:color="auto"/>
            <w:left w:val="none" w:sz="0" w:space="0" w:color="auto"/>
            <w:bottom w:val="none" w:sz="0" w:space="0" w:color="auto"/>
            <w:right w:val="none" w:sz="0" w:space="0" w:color="auto"/>
          </w:divBdr>
        </w:div>
        <w:div w:id="1615552341">
          <w:marLeft w:val="0"/>
          <w:marRight w:val="0"/>
          <w:marTop w:val="0"/>
          <w:marBottom w:val="0"/>
          <w:divBdr>
            <w:top w:val="none" w:sz="0" w:space="0" w:color="auto"/>
            <w:left w:val="none" w:sz="0" w:space="0" w:color="auto"/>
            <w:bottom w:val="none" w:sz="0" w:space="0" w:color="auto"/>
            <w:right w:val="none" w:sz="0" w:space="0" w:color="auto"/>
          </w:divBdr>
        </w:div>
        <w:div w:id="1734306586">
          <w:marLeft w:val="0"/>
          <w:marRight w:val="0"/>
          <w:marTop w:val="0"/>
          <w:marBottom w:val="0"/>
          <w:divBdr>
            <w:top w:val="none" w:sz="0" w:space="0" w:color="auto"/>
            <w:left w:val="none" w:sz="0" w:space="0" w:color="auto"/>
            <w:bottom w:val="none" w:sz="0" w:space="0" w:color="auto"/>
            <w:right w:val="none" w:sz="0" w:space="0" w:color="auto"/>
          </w:divBdr>
        </w:div>
        <w:div w:id="1919972438">
          <w:marLeft w:val="0"/>
          <w:marRight w:val="0"/>
          <w:marTop w:val="0"/>
          <w:marBottom w:val="0"/>
          <w:divBdr>
            <w:top w:val="none" w:sz="0" w:space="0" w:color="auto"/>
            <w:left w:val="none" w:sz="0" w:space="0" w:color="auto"/>
            <w:bottom w:val="none" w:sz="0" w:space="0" w:color="auto"/>
            <w:right w:val="none" w:sz="0" w:space="0" w:color="auto"/>
          </w:divBdr>
        </w:div>
        <w:div w:id="752509445">
          <w:marLeft w:val="0"/>
          <w:marRight w:val="0"/>
          <w:marTop w:val="0"/>
          <w:marBottom w:val="0"/>
          <w:divBdr>
            <w:top w:val="none" w:sz="0" w:space="0" w:color="auto"/>
            <w:left w:val="none" w:sz="0" w:space="0" w:color="auto"/>
            <w:bottom w:val="none" w:sz="0" w:space="0" w:color="auto"/>
            <w:right w:val="none" w:sz="0" w:space="0" w:color="auto"/>
          </w:divBdr>
        </w:div>
        <w:div w:id="178933559">
          <w:marLeft w:val="0"/>
          <w:marRight w:val="0"/>
          <w:marTop w:val="0"/>
          <w:marBottom w:val="0"/>
          <w:divBdr>
            <w:top w:val="none" w:sz="0" w:space="0" w:color="auto"/>
            <w:left w:val="none" w:sz="0" w:space="0" w:color="auto"/>
            <w:bottom w:val="none" w:sz="0" w:space="0" w:color="auto"/>
            <w:right w:val="none" w:sz="0" w:space="0" w:color="auto"/>
          </w:divBdr>
        </w:div>
        <w:div w:id="417991418">
          <w:marLeft w:val="0"/>
          <w:marRight w:val="0"/>
          <w:marTop w:val="0"/>
          <w:marBottom w:val="0"/>
          <w:divBdr>
            <w:top w:val="none" w:sz="0" w:space="0" w:color="auto"/>
            <w:left w:val="none" w:sz="0" w:space="0" w:color="auto"/>
            <w:bottom w:val="none" w:sz="0" w:space="0" w:color="auto"/>
            <w:right w:val="none" w:sz="0" w:space="0" w:color="auto"/>
          </w:divBdr>
        </w:div>
        <w:div w:id="326058089">
          <w:marLeft w:val="0"/>
          <w:marRight w:val="0"/>
          <w:marTop w:val="0"/>
          <w:marBottom w:val="0"/>
          <w:divBdr>
            <w:top w:val="none" w:sz="0" w:space="0" w:color="auto"/>
            <w:left w:val="none" w:sz="0" w:space="0" w:color="auto"/>
            <w:bottom w:val="none" w:sz="0" w:space="0" w:color="auto"/>
            <w:right w:val="none" w:sz="0" w:space="0" w:color="auto"/>
          </w:divBdr>
        </w:div>
        <w:div w:id="641158193">
          <w:marLeft w:val="0"/>
          <w:marRight w:val="0"/>
          <w:marTop w:val="0"/>
          <w:marBottom w:val="0"/>
          <w:divBdr>
            <w:top w:val="none" w:sz="0" w:space="0" w:color="auto"/>
            <w:left w:val="none" w:sz="0" w:space="0" w:color="auto"/>
            <w:bottom w:val="none" w:sz="0" w:space="0" w:color="auto"/>
            <w:right w:val="none" w:sz="0" w:space="0" w:color="auto"/>
          </w:divBdr>
        </w:div>
        <w:div w:id="814235">
          <w:marLeft w:val="0"/>
          <w:marRight w:val="0"/>
          <w:marTop w:val="0"/>
          <w:marBottom w:val="0"/>
          <w:divBdr>
            <w:top w:val="none" w:sz="0" w:space="0" w:color="auto"/>
            <w:left w:val="none" w:sz="0" w:space="0" w:color="auto"/>
            <w:bottom w:val="none" w:sz="0" w:space="0" w:color="auto"/>
            <w:right w:val="none" w:sz="0" w:space="0" w:color="auto"/>
          </w:divBdr>
        </w:div>
        <w:div w:id="790824856">
          <w:marLeft w:val="0"/>
          <w:marRight w:val="0"/>
          <w:marTop w:val="0"/>
          <w:marBottom w:val="0"/>
          <w:divBdr>
            <w:top w:val="none" w:sz="0" w:space="0" w:color="auto"/>
            <w:left w:val="none" w:sz="0" w:space="0" w:color="auto"/>
            <w:bottom w:val="none" w:sz="0" w:space="0" w:color="auto"/>
            <w:right w:val="none" w:sz="0" w:space="0" w:color="auto"/>
          </w:divBdr>
        </w:div>
        <w:div w:id="1928341358">
          <w:marLeft w:val="0"/>
          <w:marRight w:val="0"/>
          <w:marTop w:val="0"/>
          <w:marBottom w:val="0"/>
          <w:divBdr>
            <w:top w:val="none" w:sz="0" w:space="0" w:color="auto"/>
            <w:left w:val="none" w:sz="0" w:space="0" w:color="auto"/>
            <w:bottom w:val="none" w:sz="0" w:space="0" w:color="auto"/>
            <w:right w:val="none" w:sz="0" w:space="0" w:color="auto"/>
          </w:divBdr>
        </w:div>
        <w:div w:id="1186674701">
          <w:marLeft w:val="0"/>
          <w:marRight w:val="0"/>
          <w:marTop w:val="0"/>
          <w:marBottom w:val="0"/>
          <w:divBdr>
            <w:top w:val="none" w:sz="0" w:space="0" w:color="auto"/>
            <w:left w:val="none" w:sz="0" w:space="0" w:color="auto"/>
            <w:bottom w:val="none" w:sz="0" w:space="0" w:color="auto"/>
            <w:right w:val="none" w:sz="0" w:space="0" w:color="auto"/>
          </w:divBdr>
        </w:div>
        <w:div w:id="1876648437">
          <w:marLeft w:val="0"/>
          <w:marRight w:val="0"/>
          <w:marTop w:val="0"/>
          <w:marBottom w:val="0"/>
          <w:divBdr>
            <w:top w:val="none" w:sz="0" w:space="0" w:color="auto"/>
            <w:left w:val="none" w:sz="0" w:space="0" w:color="auto"/>
            <w:bottom w:val="none" w:sz="0" w:space="0" w:color="auto"/>
            <w:right w:val="none" w:sz="0" w:space="0" w:color="auto"/>
          </w:divBdr>
        </w:div>
        <w:div w:id="589509524">
          <w:marLeft w:val="0"/>
          <w:marRight w:val="0"/>
          <w:marTop w:val="0"/>
          <w:marBottom w:val="0"/>
          <w:divBdr>
            <w:top w:val="none" w:sz="0" w:space="0" w:color="auto"/>
            <w:left w:val="none" w:sz="0" w:space="0" w:color="auto"/>
            <w:bottom w:val="none" w:sz="0" w:space="0" w:color="auto"/>
            <w:right w:val="none" w:sz="0" w:space="0" w:color="auto"/>
          </w:divBdr>
        </w:div>
        <w:div w:id="1149052017">
          <w:marLeft w:val="0"/>
          <w:marRight w:val="0"/>
          <w:marTop w:val="0"/>
          <w:marBottom w:val="0"/>
          <w:divBdr>
            <w:top w:val="none" w:sz="0" w:space="0" w:color="auto"/>
            <w:left w:val="none" w:sz="0" w:space="0" w:color="auto"/>
            <w:bottom w:val="none" w:sz="0" w:space="0" w:color="auto"/>
            <w:right w:val="none" w:sz="0" w:space="0" w:color="auto"/>
          </w:divBdr>
        </w:div>
        <w:div w:id="235012677">
          <w:marLeft w:val="0"/>
          <w:marRight w:val="0"/>
          <w:marTop w:val="0"/>
          <w:marBottom w:val="0"/>
          <w:divBdr>
            <w:top w:val="none" w:sz="0" w:space="0" w:color="auto"/>
            <w:left w:val="none" w:sz="0" w:space="0" w:color="auto"/>
            <w:bottom w:val="none" w:sz="0" w:space="0" w:color="auto"/>
            <w:right w:val="none" w:sz="0" w:space="0" w:color="auto"/>
          </w:divBdr>
        </w:div>
        <w:div w:id="747535930">
          <w:marLeft w:val="0"/>
          <w:marRight w:val="0"/>
          <w:marTop w:val="0"/>
          <w:marBottom w:val="0"/>
          <w:divBdr>
            <w:top w:val="none" w:sz="0" w:space="0" w:color="auto"/>
            <w:left w:val="none" w:sz="0" w:space="0" w:color="auto"/>
            <w:bottom w:val="none" w:sz="0" w:space="0" w:color="auto"/>
            <w:right w:val="none" w:sz="0" w:space="0" w:color="auto"/>
          </w:divBdr>
        </w:div>
        <w:div w:id="387798879">
          <w:marLeft w:val="0"/>
          <w:marRight w:val="0"/>
          <w:marTop w:val="0"/>
          <w:marBottom w:val="0"/>
          <w:divBdr>
            <w:top w:val="none" w:sz="0" w:space="0" w:color="auto"/>
            <w:left w:val="none" w:sz="0" w:space="0" w:color="auto"/>
            <w:bottom w:val="none" w:sz="0" w:space="0" w:color="auto"/>
            <w:right w:val="none" w:sz="0" w:space="0" w:color="auto"/>
          </w:divBdr>
        </w:div>
        <w:div w:id="1935626477">
          <w:marLeft w:val="0"/>
          <w:marRight w:val="0"/>
          <w:marTop w:val="0"/>
          <w:marBottom w:val="0"/>
          <w:divBdr>
            <w:top w:val="none" w:sz="0" w:space="0" w:color="auto"/>
            <w:left w:val="none" w:sz="0" w:space="0" w:color="auto"/>
            <w:bottom w:val="none" w:sz="0" w:space="0" w:color="auto"/>
            <w:right w:val="none" w:sz="0" w:space="0" w:color="auto"/>
          </w:divBdr>
        </w:div>
        <w:div w:id="913859992">
          <w:marLeft w:val="0"/>
          <w:marRight w:val="0"/>
          <w:marTop w:val="0"/>
          <w:marBottom w:val="0"/>
          <w:divBdr>
            <w:top w:val="none" w:sz="0" w:space="0" w:color="auto"/>
            <w:left w:val="none" w:sz="0" w:space="0" w:color="auto"/>
            <w:bottom w:val="none" w:sz="0" w:space="0" w:color="auto"/>
            <w:right w:val="none" w:sz="0" w:space="0" w:color="auto"/>
          </w:divBdr>
        </w:div>
        <w:div w:id="738594203">
          <w:marLeft w:val="0"/>
          <w:marRight w:val="0"/>
          <w:marTop w:val="0"/>
          <w:marBottom w:val="0"/>
          <w:divBdr>
            <w:top w:val="none" w:sz="0" w:space="0" w:color="auto"/>
            <w:left w:val="none" w:sz="0" w:space="0" w:color="auto"/>
            <w:bottom w:val="none" w:sz="0" w:space="0" w:color="auto"/>
            <w:right w:val="none" w:sz="0" w:space="0" w:color="auto"/>
          </w:divBdr>
        </w:div>
        <w:div w:id="76025712">
          <w:marLeft w:val="0"/>
          <w:marRight w:val="0"/>
          <w:marTop w:val="0"/>
          <w:marBottom w:val="0"/>
          <w:divBdr>
            <w:top w:val="none" w:sz="0" w:space="0" w:color="auto"/>
            <w:left w:val="none" w:sz="0" w:space="0" w:color="auto"/>
            <w:bottom w:val="none" w:sz="0" w:space="0" w:color="auto"/>
            <w:right w:val="none" w:sz="0" w:space="0" w:color="auto"/>
          </w:divBdr>
        </w:div>
        <w:div w:id="1502313934">
          <w:marLeft w:val="0"/>
          <w:marRight w:val="0"/>
          <w:marTop w:val="0"/>
          <w:marBottom w:val="0"/>
          <w:divBdr>
            <w:top w:val="none" w:sz="0" w:space="0" w:color="auto"/>
            <w:left w:val="none" w:sz="0" w:space="0" w:color="auto"/>
            <w:bottom w:val="none" w:sz="0" w:space="0" w:color="auto"/>
            <w:right w:val="none" w:sz="0" w:space="0" w:color="auto"/>
          </w:divBdr>
        </w:div>
        <w:div w:id="8485406">
          <w:marLeft w:val="0"/>
          <w:marRight w:val="0"/>
          <w:marTop w:val="0"/>
          <w:marBottom w:val="0"/>
          <w:divBdr>
            <w:top w:val="none" w:sz="0" w:space="0" w:color="auto"/>
            <w:left w:val="none" w:sz="0" w:space="0" w:color="auto"/>
            <w:bottom w:val="none" w:sz="0" w:space="0" w:color="auto"/>
            <w:right w:val="none" w:sz="0" w:space="0" w:color="auto"/>
          </w:divBdr>
        </w:div>
        <w:div w:id="2073313065">
          <w:marLeft w:val="0"/>
          <w:marRight w:val="0"/>
          <w:marTop w:val="0"/>
          <w:marBottom w:val="0"/>
          <w:divBdr>
            <w:top w:val="none" w:sz="0" w:space="0" w:color="auto"/>
            <w:left w:val="none" w:sz="0" w:space="0" w:color="auto"/>
            <w:bottom w:val="none" w:sz="0" w:space="0" w:color="auto"/>
            <w:right w:val="none" w:sz="0" w:space="0" w:color="auto"/>
          </w:divBdr>
        </w:div>
        <w:div w:id="339085271">
          <w:marLeft w:val="0"/>
          <w:marRight w:val="0"/>
          <w:marTop w:val="0"/>
          <w:marBottom w:val="0"/>
          <w:divBdr>
            <w:top w:val="none" w:sz="0" w:space="0" w:color="auto"/>
            <w:left w:val="none" w:sz="0" w:space="0" w:color="auto"/>
            <w:bottom w:val="none" w:sz="0" w:space="0" w:color="auto"/>
            <w:right w:val="none" w:sz="0" w:space="0" w:color="auto"/>
          </w:divBdr>
        </w:div>
        <w:div w:id="1286616477">
          <w:marLeft w:val="0"/>
          <w:marRight w:val="0"/>
          <w:marTop w:val="0"/>
          <w:marBottom w:val="0"/>
          <w:divBdr>
            <w:top w:val="none" w:sz="0" w:space="0" w:color="auto"/>
            <w:left w:val="none" w:sz="0" w:space="0" w:color="auto"/>
            <w:bottom w:val="none" w:sz="0" w:space="0" w:color="auto"/>
            <w:right w:val="none" w:sz="0" w:space="0" w:color="auto"/>
          </w:divBdr>
        </w:div>
        <w:div w:id="1589003711">
          <w:marLeft w:val="0"/>
          <w:marRight w:val="0"/>
          <w:marTop w:val="0"/>
          <w:marBottom w:val="0"/>
          <w:divBdr>
            <w:top w:val="none" w:sz="0" w:space="0" w:color="auto"/>
            <w:left w:val="none" w:sz="0" w:space="0" w:color="auto"/>
            <w:bottom w:val="none" w:sz="0" w:space="0" w:color="auto"/>
            <w:right w:val="none" w:sz="0" w:space="0" w:color="auto"/>
          </w:divBdr>
        </w:div>
        <w:div w:id="1048188048">
          <w:marLeft w:val="0"/>
          <w:marRight w:val="0"/>
          <w:marTop w:val="0"/>
          <w:marBottom w:val="0"/>
          <w:divBdr>
            <w:top w:val="none" w:sz="0" w:space="0" w:color="auto"/>
            <w:left w:val="none" w:sz="0" w:space="0" w:color="auto"/>
            <w:bottom w:val="none" w:sz="0" w:space="0" w:color="auto"/>
            <w:right w:val="none" w:sz="0" w:space="0" w:color="auto"/>
          </w:divBdr>
        </w:div>
        <w:div w:id="1949656279">
          <w:marLeft w:val="0"/>
          <w:marRight w:val="0"/>
          <w:marTop w:val="0"/>
          <w:marBottom w:val="0"/>
          <w:divBdr>
            <w:top w:val="none" w:sz="0" w:space="0" w:color="auto"/>
            <w:left w:val="none" w:sz="0" w:space="0" w:color="auto"/>
            <w:bottom w:val="none" w:sz="0" w:space="0" w:color="auto"/>
            <w:right w:val="none" w:sz="0" w:space="0" w:color="auto"/>
          </w:divBdr>
        </w:div>
        <w:div w:id="1097217705">
          <w:marLeft w:val="0"/>
          <w:marRight w:val="0"/>
          <w:marTop w:val="0"/>
          <w:marBottom w:val="0"/>
          <w:divBdr>
            <w:top w:val="none" w:sz="0" w:space="0" w:color="auto"/>
            <w:left w:val="none" w:sz="0" w:space="0" w:color="auto"/>
            <w:bottom w:val="none" w:sz="0" w:space="0" w:color="auto"/>
            <w:right w:val="none" w:sz="0" w:space="0" w:color="auto"/>
          </w:divBdr>
        </w:div>
        <w:div w:id="187454600">
          <w:marLeft w:val="0"/>
          <w:marRight w:val="0"/>
          <w:marTop w:val="0"/>
          <w:marBottom w:val="0"/>
          <w:divBdr>
            <w:top w:val="none" w:sz="0" w:space="0" w:color="auto"/>
            <w:left w:val="none" w:sz="0" w:space="0" w:color="auto"/>
            <w:bottom w:val="none" w:sz="0" w:space="0" w:color="auto"/>
            <w:right w:val="none" w:sz="0" w:space="0" w:color="auto"/>
          </w:divBdr>
        </w:div>
        <w:div w:id="319968913">
          <w:marLeft w:val="0"/>
          <w:marRight w:val="0"/>
          <w:marTop w:val="0"/>
          <w:marBottom w:val="0"/>
          <w:divBdr>
            <w:top w:val="none" w:sz="0" w:space="0" w:color="auto"/>
            <w:left w:val="none" w:sz="0" w:space="0" w:color="auto"/>
            <w:bottom w:val="none" w:sz="0" w:space="0" w:color="auto"/>
            <w:right w:val="none" w:sz="0" w:space="0" w:color="auto"/>
          </w:divBdr>
        </w:div>
        <w:div w:id="470291241">
          <w:marLeft w:val="0"/>
          <w:marRight w:val="0"/>
          <w:marTop w:val="0"/>
          <w:marBottom w:val="0"/>
          <w:divBdr>
            <w:top w:val="none" w:sz="0" w:space="0" w:color="auto"/>
            <w:left w:val="none" w:sz="0" w:space="0" w:color="auto"/>
            <w:bottom w:val="none" w:sz="0" w:space="0" w:color="auto"/>
            <w:right w:val="none" w:sz="0" w:space="0" w:color="auto"/>
          </w:divBdr>
        </w:div>
      </w:divsChild>
    </w:div>
    <w:div w:id="371612926">
      <w:bodyDiv w:val="1"/>
      <w:marLeft w:val="0"/>
      <w:marRight w:val="0"/>
      <w:marTop w:val="0"/>
      <w:marBottom w:val="0"/>
      <w:divBdr>
        <w:top w:val="none" w:sz="0" w:space="0" w:color="auto"/>
        <w:left w:val="none" w:sz="0" w:space="0" w:color="auto"/>
        <w:bottom w:val="none" w:sz="0" w:space="0" w:color="auto"/>
        <w:right w:val="none" w:sz="0" w:space="0" w:color="auto"/>
      </w:divBdr>
      <w:divsChild>
        <w:div w:id="140539009">
          <w:marLeft w:val="0"/>
          <w:marRight w:val="0"/>
          <w:marTop w:val="240"/>
          <w:marBottom w:val="240"/>
          <w:divBdr>
            <w:top w:val="none" w:sz="0" w:space="0" w:color="auto"/>
            <w:left w:val="none" w:sz="0" w:space="0" w:color="auto"/>
            <w:bottom w:val="none" w:sz="0" w:space="0" w:color="auto"/>
            <w:right w:val="none" w:sz="0" w:space="0" w:color="auto"/>
          </w:divBdr>
          <w:divsChild>
            <w:div w:id="1629361784">
              <w:marLeft w:val="0"/>
              <w:marRight w:val="0"/>
              <w:marTop w:val="0"/>
              <w:marBottom w:val="0"/>
              <w:divBdr>
                <w:top w:val="none" w:sz="0" w:space="0" w:color="auto"/>
                <w:left w:val="none" w:sz="0" w:space="0" w:color="auto"/>
                <w:bottom w:val="none" w:sz="0" w:space="0" w:color="auto"/>
                <w:right w:val="none" w:sz="0" w:space="0" w:color="auto"/>
              </w:divBdr>
              <w:divsChild>
                <w:div w:id="1028601854">
                  <w:marLeft w:val="0"/>
                  <w:marRight w:val="0"/>
                  <w:marTop w:val="0"/>
                  <w:marBottom w:val="180"/>
                  <w:divBdr>
                    <w:top w:val="none" w:sz="0" w:space="0" w:color="auto"/>
                    <w:left w:val="none" w:sz="0" w:space="0" w:color="auto"/>
                    <w:bottom w:val="none" w:sz="0" w:space="0" w:color="auto"/>
                    <w:right w:val="none" w:sz="0" w:space="0" w:color="auto"/>
                  </w:divBdr>
                </w:div>
                <w:div w:id="333532573">
                  <w:marLeft w:val="0"/>
                  <w:marRight w:val="0"/>
                  <w:marTop w:val="0"/>
                  <w:marBottom w:val="180"/>
                  <w:divBdr>
                    <w:top w:val="none" w:sz="0" w:space="0" w:color="auto"/>
                    <w:left w:val="none" w:sz="0" w:space="0" w:color="auto"/>
                    <w:bottom w:val="none" w:sz="0" w:space="0" w:color="auto"/>
                    <w:right w:val="none" w:sz="0" w:space="0" w:color="auto"/>
                  </w:divBdr>
                </w:div>
                <w:div w:id="371274426">
                  <w:marLeft w:val="0"/>
                  <w:marRight w:val="0"/>
                  <w:marTop w:val="0"/>
                  <w:marBottom w:val="180"/>
                  <w:divBdr>
                    <w:top w:val="none" w:sz="0" w:space="0" w:color="auto"/>
                    <w:left w:val="none" w:sz="0" w:space="0" w:color="auto"/>
                    <w:bottom w:val="none" w:sz="0" w:space="0" w:color="auto"/>
                    <w:right w:val="none" w:sz="0" w:space="0" w:color="auto"/>
                  </w:divBdr>
                </w:div>
                <w:div w:id="527723184">
                  <w:marLeft w:val="0"/>
                  <w:marRight w:val="0"/>
                  <w:marTop w:val="0"/>
                  <w:marBottom w:val="180"/>
                  <w:divBdr>
                    <w:top w:val="none" w:sz="0" w:space="0" w:color="auto"/>
                    <w:left w:val="none" w:sz="0" w:space="0" w:color="auto"/>
                    <w:bottom w:val="none" w:sz="0" w:space="0" w:color="auto"/>
                    <w:right w:val="none" w:sz="0" w:space="0" w:color="auto"/>
                  </w:divBdr>
                </w:div>
                <w:div w:id="395277530">
                  <w:marLeft w:val="0"/>
                  <w:marRight w:val="0"/>
                  <w:marTop w:val="0"/>
                  <w:marBottom w:val="180"/>
                  <w:divBdr>
                    <w:top w:val="none" w:sz="0" w:space="0" w:color="auto"/>
                    <w:left w:val="none" w:sz="0" w:space="0" w:color="auto"/>
                    <w:bottom w:val="none" w:sz="0" w:space="0" w:color="auto"/>
                    <w:right w:val="none" w:sz="0" w:space="0" w:color="auto"/>
                  </w:divBdr>
                </w:div>
                <w:div w:id="204224019">
                  <w:marLeft w:val="0"/>
                  <w:marRight w:val="0"/>
                  <w:marTop w:val="0"/>
                  <w:marBottom w:val="180"/>
                  <w:divBdr>
                    <w:top w:val="none" w:sz="0" w:space="0" w:color="auto"/>
                    <w:left w:val="none" w:sz="0" w:space="0" w:color="auto"/>
                    <w:bottom w:val="none" w:sz="0" w:space="0" w:color="auto"/>
                    <w:right w:val="none" w:sz="0" w:space="0" w:color="auto"/>
                  </w:divBdr>
                </w:div>
                <w:div w:id="357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6574">
      <w:bodyDiv w:val="1"/>
      <w:marLeft w:val="0"/>
      <w:marRight w:val="0"/>
      <w:marTop w:val="0"/>
      <w:marBottom w:val="0"/>
      <w:divBdr>
        <w:top w:val="none" w:sz="0" w:space="0" w:color="auto"/>
        <w:left w:val="none" w:sz="0" w:space="0" w:color="auto"/>
        <w:bottom w:val="none" w:sz="0" w:space="0" w:color="auto"/>
        <w:right w:val="none" w:sz="0" w:space="0" w:color="auto"/>
      </w:divBdr>
    </w:div>
    <w:div w:id="611324063">
      <w:bodyDiv w:val="1"/>
      <w:marLeft w:val="0"/>
      <w:marRight w:val="0"/>
      <w:marTop w:val="0"/>
      <w:marBottom w:val="0"/>
      <w:divBdr>
        <w:top w:val="none" w:sz="0" w:space="0" w:color="auto"/>
        <w:left w:val="none" w:sz="0" w:space="0" w:color="auto"/>
        <w:bottom w:val="none" w:sz="0" w:space="0" w:color="auto"/>
        <w:right w:val="none" w:sz="0" w:space="0" w:color="auto"/>
      </w:divBdr>
      <w:divsChild>
        <w:div w:id="1733191835">
          <w:marLeft w:val="0"/>
          <w:marRight w:val="0"/>
          <w:marTop w:val="0"/>
          <w:marBottom w:val="0"/>
          <w:divBdr>
            <w:top w:val="none" w:sz="0" w:space="0" w:color="auto"/>
            <w:left w:val="none" w:sz="0" w:space="0" w:color="auto"/>
            <w:bottom w:val="none" w:sz="0" w:space="0" w:color="auto"/>
            <w:right w:val="none" w:sz="0" w:space="0" w:color="auto"/>
          </w:divBdr>
          <w:divsChild>
            <w:div w:id="1190922180">
              <w:marLeft w:val="0"/>
              <w:marRight w:val="0"/>
              <w:marTop w:val="0"/>
              <w:marBottom w:val="0"/>
              <w:divBdr>
                <w:top w:val="none" w:sz="0" w:space="0" w:color="auto"/>
                <w:left w:val="none" w:sz="0" w:space="0" w:color="auto"/>
                <w:bottom w:val="none" w:sz="0" w:space="0" w:color="auto"/>
                <w:right w:val="none" w:sz="0" w:space="0" w:color="auto"/>
              </w:divBdr>
              <w:divsChild>
                <w:div w:id="1010522504">
                  <w:marLeft w:val="0"/>
                  <w:marRight w:val="0"/>
                  <w:marTop w:val="0"/>
                  <w:marBottom w:val="0"/>
                  <w:divBdr>
                    <w:top w:val="none" w:sz="0" w:space="0" w:color="auto"/>
                    <w:left w:val="none" w:sz="0" w:space="0" w:color="auto"/>
                    <w:bottom w:val="none" w:sz="0" w:space="0" w:color="auto"/>
                    <w:right w:val="none" w:sz="0" w:space="0" w:color="auto"/>
                  </w:divBdr>
                  <w:divsChild>
                    <w:div w:id="9525598">
                      <w:marLeft w:val="0"/>
                      <w:marRight w:val="0"/>
                      <w:marTop w:val="0"/>
                      <w:marBottom w:val="0"/>
                      <w:divBdr>
                        <w:top w:val="none" w:sz="0" w:space="0" w:color="auto"/>
                        <w:left w:val="none" w:sz="0" w:space="0" w:color="auto"/>
                        <w:bottom w:val="none" w:sz="0" w:space="0" w:color="auto"/>
                        <w:right w:val="none" w:sz="0" w:space="0" w:color="auto"/>
                      </w:divBdr>
                    </w:div>
                    <w:div w:id="4875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38126">
      <w:bodyDiv w:val="1"/>
      <w:marLeft w:val="0"/>
      <w:marRight w:val="0"/>
      <w:marTop w:val="0"/>
      <w:marBottom w:val="0"/>
      <w:divBdr>
        <w:top w:val="none" w:sz="0" w:space="0" w:color="auto"/>
        <w:left w:val="none" w:sz="0" w:space="0" w:color="auto"/>
        <w:bottom w:val="none" w:sz="0" w:space="0" w:color="auto"/>
        <w:right w:val="none" w:sz="0" w:space="0" w:color="auto"/>
      </w:divBdr>
      <w:divsChild>
        <w:div w:id="2116167533">
          <w:marLeft w:val="0"/>
          <w:marRight w:val="0"/>
          <w:marTop w:val="0"/>
          <w:marBottom w:val="0"/>
          <w:divBdr>
            <w:top w:val="none" w:sz="0" w:space="0" w:color="auto"/>
            <w:left w:val="none" w:sz="0" w:space="0" w:color="auto"/>
            <w:bottom w:val="none" w:sz="0" w:space="0" w:color="auto"/>
            <w:right w:val="none" w:sz="0" w:space="0" w:color="auto"/>
          </w:divBdr>
          <w:divsChild>
            <w:div w:id="684788813">
              <w:marLeft w:val="0"/>
              <w:marRight w:val="0"/>
              <w:marTop w:val="0"/>
              <w:marBottom w:val="0"/>
              <w:divBdr>
                <w:top w:val="none" w:sz="0" w:space="0" w:color="auto"/>
                <w:left w:val="none" w:sz="0" w:space="0" w:color="auto"/>
                <w:bottom w:val="none" w:sz="0" w:space="0" w:color="auto"/>
                <w:right w:val="none" w:sz="0" w:space="0" w:color="auto"/>
              </w:divBdr>
              <w:divsChild>
                <w:div w:id="19303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8889">
      <w:bodyDiv w:val="1"/>
      <w:marLeft w:val="0"/>
      <w:marRight w:val="0"/>
      <w:marTop w:val="0"/>
      <w:marBottom w:val="0"/>
      <w:divBdr>
        <w:top w:val="none" w:sz="0" w:space="0" w:color="auto"/>
        <w:left w:val="none" w:sz="0" w:space="0" w:color="auto"/>
        <w:bottom w:val="none" w:sz="0" w:space="0" w:color="auto"/>
        <w:right w:val="none" w:sz="0" w:space="0" w:color="auto"/>
      </w:divBdr>
    </w:div>
    <w:div w:id="706492831">
      <w:bodyDiv w:val="1"/>
      <w:marLeft w:val="0"/>
      <w:marRight w:val="0"/>
      <w:marTop w:val="0"/>
      <w:marBottom w:val="0"/>
      <w:divBdr>
        <w:top w:val="none" w:sz="0" w:space="0" w:color="auto"/>
        <w:left w:val="none" w:sz="0" w:space="0" w:color="auto"/>
        <w:bottom w:val="none" w:sz="0" w:space="0" w:color="auto"/>
        <w:right w:val="none" w:sz="0" w:space="0" w:color="auto"/>
      </w:divBdr>
    </w:div>
    <w:div w:id="735476727">
      <w:bodyDiv w:val="1"/>
      <w:marLeft w:val="0"/>
      <w:marRight w:val="0"/>
      <w:marTop w:val="0"/>
      <w:marBottom w:val="0"/>
      <w:divBdr>
        <w:top w:val="none" w:sz="0" w:space="0" w:color="auto"/>
        <w:left w:val="none" w:sz="0" w:space="0" w:color="auto"/>
        <w:bottom w:val="none" w:sz="0" w:space="0" w:color="auto"/>
        <w:right w:val="none" w:sz="0" w:space="0" w:color="auto"/>
      </w:divBdr>
      <w:divsChild>
        <w:div w:id="308942098">
          <w:marLeft w:val="0"/>
          <w:marRight w:val="0"/>
          <w:marTop w:val="0"/>
          <w:marBottom w:val="0"/>
          <w:divBdr>
            <w:top w:val="none" w:sz="0" w:space="0" w:color="auto"/>
            <w:left w:val="none" w:sz="0" w:space="0" w:color="auto"/>
            <w:bottom w:val="none" w:sz="0" w:space="0" w:color="auto"/>
            <w:right w:val="none" w:sz="0" w:space="0" w:color="auto"/>
          </w:divBdr>
          <w:divsChild>
            <w:div w:id="73093707">
              <w:marLeft w:val="0"/>
              <w:marRight w:val="0"/>
              <w:marTop w:val="0"/>
              <w:marBottom w:val="0"/>
              <w:divBdr>
                <w:top w:val="none" w:sz="0" w:space="0" w:color="auto"/>
                <w:left w:val="none" w:sz="0" w:space="0" w:color="auto"/>
                <w:bottom w:val="none" w:sz="0" w:space="0" w:color="auto"/>
                <w:right w:val="none" w:sz="0" w:space="0" w:color="auto"/>
              </w:divBdr>
              <w:divsChild>
                <w:div w:id="377316562">
                  <w:marLeft w:val="0"/>
                  <w:marRight w:val="0"/>
                  <w:marTop w:val="0"/>
                  <w:marBottom w:val="0"/>
                  <w:divBdr>
                    <w:top w:val="none" w:sz="0" w:space="0" w:color="auto"/>
                    <w:left w:val="none" w:sz="0" w:space="0" w:color="auto"/>
                    <w:bottom w:val="none" w:sz="0" w:space="0" w:color="auto"/>
                    <w:right w:val="none" w:sz="0" w:space="0" w:color="auto"/>
                  </w:divBdr>
                </w:div>
              </w:divsChild>
            </w:div>
            <w:div w:id="1893273224">
              <w:marLeft w:val="0"/>
              <w:marRight w:val="0"/>
              <w:marTop w:val="0"/>
              <w:marBottom w:val="0"/>
              <w:divBdr>
                <w:top w:val="none" w:sz="0" w:space="0" w:color="auto"/>
                <w:left w:val="none" w:sz="0" w:space="0" w:color="auto"/>
                <w:bottom w:val="none" w:sz="0" w:space="0" w:color="auto"/>
                <w:right w:val="none" w:sz="0" w:space="0" w:color="auto"/>
              </w:divBdr>
              <w:divsChild>
                <w:div w:id="6376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6299">
          <w:marLeft w:val="0"/>
          <w:marRight w:val="0"/>
          <w:marTop w:val="0"/>
          <w:marBottom w:val="0"/>
          <w:divBdr>
            <w:top w:val="none" w:sz="0" w:space="0" w:color="auto"/>
            <w:left w:val="none" w:sz="0" w:space="0" w:color="auto"/>
            <w:bottom w:val="none" w:sz="0" w:space="0" w:color="auto"/>
            <w:right w:val="none" w:sz="0" w:space="0" w:color="auto"/>
          </w:divBdr>
          <w:divsChild>
            <w:div w:id="1193148947">
              <w:marLeft w:val="0"/>
              <w:marRight w:val="0"/>
              <w:marTop w:val="0"/>
              <w:marBottom w:val="0"/>
              <w:divBdr>
                <w:top w:val="none" w:sz="0" w:space="0" w:color="auto"/>
                <w:left w:val="none" w:sz="0" w:space="0" w:color="auto"/>
                <w:bottom w:val="none" w:sz="0" w:space="0" w:color="auto"/>
                <w:right w:val="none" w:sz="0" w:space="0" w:color="auto"/>
              </w:divBdr>
              <w:divsChild>
                <w:div w:id="1688632844">
                  <w:marLeft w:val="0"/>
                  <w:marRight w:val="0"/>
                  <w:marTop w:val="0"/>
                  <w:marBottom w:val="0"/>
                  <w:divBdr>
                    <w:top w:val="none" w:sz="0" w:space="0" w:color="auto"/>
                    <w:left w:val="none" w:sz="0" w:space="0" w:color="auto"/>
                    <w:bottom w:val="none" w:sz="0" w:space="0" w:color="auto"/>
                    <w:right w:val="none" w:sz="0" w:space="0" w:color="auto"/>
                  </w:divBdr>
                </w:div>
              </w:divsChild>
            </w:div>
            <w:div w:id="779422508">
              <w:marLeft w:val="0"/>
              <w:marRight w:val="0"/>
              <w:marTop w:val="0"/>
              <w:marBottom w:val="0"/>
              <w:divBdr>
                <w:top w:val="none" w:sz="0" w:space="0" w:color="auto"/>
                <w:left w:val="none" w:sz="0" w:space="0" w:color="auto"/>
                <w:bottom w:val="none" w:sz="0" w:space="0" w:color="auto"/>
                <w:right w:val="none" w:sz="0" w:space="0" w:color="auto"/>
              </w:divBdr>
              <w:divsChild>
                <w:div w:id="1087459712">
                  <w:marLeft w:val="0"/>
                  <w:marRight w:val="0"/>
                  <w:marTop w:val="0"/>
                  <w:marBottom w:val="0"/>
                  <w:divBdr>
                    <w:top w:val="none" w:sz="0" w:space="0" w:color="auto"/>
                    <w:left w:val="none" w:sz="0" w:space="0" w:color="auto"/>
                    <w:bottom w:val="none" w:sz="0" w:space="0" w:color="auto"/>
                    <w:right w:val="none" w:sz="0" w:space="0" w:color="auto"/>
                  </w:divBdr>
                  <w:divsChild>
                    <w:div w:id="627857182">
                      <w:marLeft w:val="0"/>
                      <w:marRight w:val="0"/>
                      <w:marTop w:val="0"/>
                      <w:marBottom w:val="0"/>
                      <w:divBdr>
                        <w:top w:val="none" w:sz="0" w:space="0" w:color="auto"/>
                        <w:left w:val="none" w:sz="0" w:space="0" w:color="auto"/>
                        <w:bottom w:val="none" w:sz="0" w:space="0" w:color="auto"/>
                        <w:right w:val="none" w:sz="0" w:space="0" w:color="auto"/>
                      </w:divBdr>
                    </w:div>
                  </w:divsChild>
                </w:div>
                <w:div w:id="176162654">
                  <w:marLeft w:val="0"/>
                  <w:marRight w:val="0"/>
                  <w:marTop w:val="0"/>
                  <w:marBottom w:val="0"/>
                  <w:divBdr>
                    <w:top w:val="none" w:sz="0" w:space="0" w:color="auto"/>
                    <w:left w:val="none" w:sz="0" w:space="0" w:color="auto"/>
                    <w:bottom w:val="none" w:sz="0" w:space="0" w:color="auto"/>
                    <w:right w:val="none" w:sz="0" w:space="0" w:color="auto"/>
                  </w:divBdr>
                  <w:divsChild>
                    <w:div w:id="10090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274">
              <w:marLeft w:val="0"/>
              <w:marRight w:val="0"/>
              <w:marTop w:val="0"/>
              <w:marBottom w:val="0"/>
              <w:divBdr>
                <w:top w:val="none" w:sz="0" w:space="0" w:color="auto"/>
                <w:left w:val="none" w:sz="0" w:space="0" w:color="auto"/>
                <w:bottom w:val="none" w:sz="0" w:space="0" w:color="auto"/>
                <w:right w:val="none" w:sz="0" w:space="0" w:color="auto"/>
              </w:divBdr>
              <w:divsChild>
                <w:div w:id="4739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448">
          <w:marLeft w:val="0"/>
          <w:marRight w:val="0"/>
          <w:marTop w:val="0"/>
          <w:marBottom w:val="0"/>
          <w:divBdr>
            <w:top w:val="none" w:sz="0" w:space="0" w:color="auto"/>
            <w:left w:val="none" w:sz="0" w:space="0" w:color="auto"/>
            <w:bottom w:val="none" w:sz="0" w:space="0" w:color="auto"/>
            <w:right w:val="none" w:sz="0" w:space="0" w:color="auto"/>
          </w:divBdr>
          <w:divsChild>
            <w:div w:id="1777552889">
              <w:marLeft w:val="0"/>
              <w:marRight w:val="0"/>
              <w:marTop w:val="0"/>
              <w:marBottom w:val="0"/>
              <w:divBdr>
                <w:top w:val="none" w:sz="0" w:space="0" w:color="auto"/>
                <w:left w:val="none" w:sz="0" w:space="0" w:color="auto"/>
                <w:bottom w:val="none" w:sz="0" w:space="0" w:color="auto"/>
                <w:right w:val="none" w:sz="0" w:space="0" w:color="auto"/>
              </w:divBdr>
              <w:divsChild>
                <w:div w:id="476997792">
                  <w:marLeft w:val="0"/>
                  <w:marRight w:val="0"/>
                  <w:marTop w:val="0"/>
                  <w:marBottom w:val="0"/>
                  <w:divBdr>
                    <w:top w:val="none" w:sz="0" w:space="0" w:color="auto"/>
                    <w:left w:val="none" w:sz="0" w:space="0" w:color="auto"/>
                    <w:bottom w:val="none" w:sz="0" w:space="0" w:color="auto"/>
                    <w:right w:val="none" w:sz="0" w:space="0" w:color="auto"/>
                  </w:divBdr>
                </w:div>
              </w:divsChild>
            </w:div>
            <w:div w:id="1351957763">
              <w:marLeft w:val="0"/>
              <w:marRight w:val="0"/>
              <w:marTop w:val="0"/>
              <w:marBottom w:val="0"/>
              <w:divBdr>
                <w:top w:val="none" w:sz="0" w:space="0" w:color="auto"/>
                <w:left w:val="none" w:sz="0" w:space="0" w:color="auto"/>
                <w:bottom w:val="none" w:sz="0" w:space="0" w:color="auto"/>
                <w:right w:val="none" w:sz="0" w:space="0" w:color="auto"/>
              </w:divBdr>
              <w:divsChild>
                <w:div w:id="17695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7462">
          <w:marLeft w:val="0"/>
          <w:marRight w:val="0"/>
          <w:marTop w:val="0"/>
          <w:marBottom w:val="0"/>
          <w:divBdr>
            <w:top w:val="none" w:sz="0" w:space="0" w:color="auto"/>
            <w:left w:val="none" w:sz="0" w:space="0" w:color="auto"/>
            <w:bottom w:val="none" w:sz="0" w:space="0" w:color="auto"/>
            <w:right w:val="none" w:sz="0" w:space="0" w:color="auto"/>
          </w:divBdr>
          <w:divsChild>
            <w:div w:id="1359507334">
              <w:marLeft w:val="0"/>
              <w:marRight w:val="0"/>
              <w:marTop w:val="0"/>
              <w:marBottom w:val="0"/>
              <w:divBdr>
                <w:top w:val="none" w:sz="0" w:space="0" w:color="auto"/>
                <w:left w:val="none" w:sz="0" w:space="0" w:color="auto"/>
                <w:bottom w:val="none" w:sz="0" w:space="0" w:color="auto"/>
                <w:right w:val="none" w:sz="0" w:space="0" w:color="auto"/>
              </w:divBdr>
              <w:divsChild>
                <w:div w:id="180441066">
                  <w:marLeft w:val="0"/>
                  <w:marRight w:val="0"/>
                  <w:marTop w:val="0"/>
                  <w:marBottom w:val="0"/>
                  <w:divBdr>
                    <w:top w:val="none" w:sz="0" w:space="0" w:color="auto"/>
                    <w:left w:val="none" w:sz="0" w:space="0" w:color="auto"/>
                    <w:bottom w:val="none" w:sz="0" w:space="0" w:color="auto"/>
                    <w:right w:val="none" w:sz="0" w:space="0" w:color="auto"/>
                  </w:divBdr>
                </w:div>
              </w:divsChild>
            </w:div>
            <w:div w:id="539585442">
              <w:marLeft w:val="0"/>
              <w:marRight w:val="0"/>
              <w:marTop w:val="0"/>
              <w:marBottom w:val="0"/>
              <w:divBdr>
                <w:top w:val="none" w:sz="0" w:space="0" w:color="auto"/>
                <w:left w:val="none" w:sz="0" w:space="0" w:color="auto"/>
                <w:bottom w:val="none" w:sz="0" w:space="0" w:color="auto"/>
                <w:right w:val="none" w:sz="0" w:space="0" w:color="auto"/>
              </w:divBdr>
              <w:divsChild>
                <w:div w:id="2143039123">
                  <w:marLeft w:val="0"/>
                  <w:marRight w:val="0"/>
                  <w:marTop w:val="0"/>
                  <w:marBottom w:val="0"/>
                  <w:divBdr>
                    <w:top w:val="none" w:sz="0" w:space="0" w:color="auto"/>
                    <w:left w:val="none" w:sz="0" w:space="0" w:color="auto"/>
                    <w:bottom w:val="none" w:sz="0" w:space="0" w:color="auto"/>
                    <w:right w:val="none" w:sz="0" w:space="0" w:color="auto"/>
                  </w:divBdr>
                </w:div>
                <w:div w:id="1327398598">
                  <w:marLeft w:val="0"/>
                  <w:marRight w:val="0"/>
                  <w:marTop w:val="0"/>
                  <w:marBottom w:val="0"/>
                  <w:divBdr>
                    <w:top w:val="none" w:sz="0" w:space="0" w:color="auto"/>
                    <w:left w:val="none" w:sz="0" w:space="0" w:color="auto"/>
                    <w:bottom w:val="none" w:sz="0" w:space="0" w:color="auto"/>
                    <w:right w:val="none" w:sz="0" w:space="0" w:color="auto"/>
                  </w:divBdr>
                </w:div>
              </w:divsChild>
            </w:div>
            <w:div w:id="1067647044">
              <w:marLeft w:val="0"/>
              <w:marRight w:val="0"/>
              <w:marTop w:val="0"/>
              <w:marBottom w:val="0"/>
              <w:divBdr>
                <w:top w:val="none" w:sz="0" w:space="0" w:color="auto"/>
                <w:left w:val="none" w:sz="0" w:space="0" w:color="auto"/>
                <w:bottom w:val="none" w:sz="0" w:space="0" w:color="auto"/>
                <w:right w:val="none" w:sz="0" w:space="0" w:color="auto"/>
              </w:divBdr>
              <w:divsChild>
                <w:div w:id="12177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2742">
          <w:marLeft w:val="0"/>
          <w:marRight w:val="0"/>
          <w:marTop w:val="0"/>
          <w:marBottom w:val="0"/>
          <w:divBdr>
            <w:top w:val="none" w:sz="0" w:space="0" w:color="auto"/>
            <w:left w:val="none" w:sz="0" w:space="0" w:color="auto"/>
            <w:bottom w:val="none" w:sz="0" w:space="0" w:color="auto"/>
            <w:right w:val="none" w:sz="0" w:space="0" w:color="auto"/>
          </w:divBdr>
          <w:divsChild>
            <w:div w:id="2105610928">
              <w:marLeft w:val="0"/>
              <w:marRight w:val="0"/>
              <w:marTop w:val="0"/>
              <w:marBottom w:val="0"/>
              <w:divBdr>
                <w:top w:val="none" w:sz="0" w:space="0" w:color="auto"/>
                <w:left w:val="none" w:sz="0" w:space="0" w:color="auto"/>
                <w:bottom w:val="none" w:sz="0" w:space="0" w:color="auto"/>
                <w:right w:val="none" w:sz="0" w:space="0" w:color="auto"/>
              </w:divBdr>
              <w:divsChild>
                <w:div w:id="307365121">
                  <w:marLeft w:val="0"/>
                  <w:marRight w:val="0"/>
                  <w:marTop w:val="0"/>
                  <w:marBottom w:val="0"/>
                  <w:divBdr>
                    <w:top w:val="none" w:sz="0" w:space="0" w:color="auto"/>
                    <w:left w:val="none" w:sz="0" w:space="0" w:color="auto"/>
                    <w:bottom w:val="none" w:sz="0" w:space="0" w:color="auto"/>
                    <w:right w:val="none" w:sz="0" w:space="0" w:color="auto"/>
                  </w:divBdr>
                </w:div>
              </w:divsChild>
            </w:div>
            <w:div w:id="880046860">
              <w:marLeft w:val="0"/>
              <w:marRight w:val="0"/>
              <w:marTop w:val="0"/>
              <w:marBottom w:val="0"/>
              <w:divBdr>
                <w:top w:val="none" w:sz="0" w:space="0" w:color="auto"/>
                <w:left w:val="none" w:sz="0" w:space="0" w:color="auto"/>
                <w:bottom w:val="none" w:sz="0" w:space="0" w:color="auto"/>
                <w:right w:val="none" w:sz="0" w:space="0" w:color="auto"/>
              </w:divBdr>
              <w:divsChild>
                <w:div w:id="174735876">
                  <w:marLeft w:val="0"/>
                  <w:marRight w:val="0"/>
                  <w:marTop w:val="0"/>
                  <w:marBottom w:val="0"/>
                  <w:divBdr>
                    <w:top w:val="none" w:sz="0" w:space="0" w:color="auto"/>
                    <w:left w:val="none" w:sz="0" w:space="0" w:color="auto"/>
                    <w:bottom w:val="none" w:sz="0" w:space="0" w:color="auto"/>
                    <w:right w:val="none" w:sz="0" w:space="0" w:color="auto"/>
                  </w:divBdr>
                </w:div>
              </w:divsChild>
            </w:div>
            <w:div w:id="1430275468">
              <w:marLeft w:val="0"/>
              <w:marRight w:val="0"/>
              <w:marTop w:val="0"/>
              <w:marBottom w:val="0"/>
              <w:divBdr>
                <w:top w:val="none" w:sz="0" w:space="0" w:color="auto"/>
                <w:left w:val="none" w:sz="0" w:space="0" w:color="auto"/>
                <w:bottom w:val="none" w:sz="0" w:space="0" w:color="auto"/>
                <w:right w:val="none" w:sz="0" w:space="0" w:color="auto"/>
              </w:divBdr>
              <w:divsChild>
                <w:div w:id="1015813330">
                  <w:marLeft w:val="0"/>
                  <w:marRight w:val="0"/>
                  <w:marTop w:val="0"/>
                  <w:marBottom w:val="0"/>
                  <w:divBdr>
                    <w:top w:val="none" w:sz="0" w:space="0" w:color="auto"/>
                    <w:left w:val="none" w:sz="0" w:space="0" w:color="auto"/>
                    <w:bottom w:val="none" w:sz="0" w:space="0" w:color="auto"/>
                    <w:right w:val="none" w:sz="0" w:space="0" w:color="auto"/>
                  </w:divBdr>
                </w:div>
              </w:divsChild>
            </w:div>
            <w:div w:id="857306197">
              <w:marLeft w:val="0"/>
              <w:marRight w:val="0"/>
              <w:marTop w:val="0"/>
              <w:marBottom w:val="0"/>
              <w:divBdr>
                <w:top w:val="none" w:sz="0" w:space="0" w:color="auto"/>
                <w:left w:val="none" w:sz="0" w:space="0" w:color="auto"/>
                <w:bottom w:val="none" w:sz="0" w:space="0" w:color="auto"/>
                <w:right w:val="none" w:sz="0" w:space="0" w:color="auto"/>
              </w:divBdr>
              <w:divsChild>
                <w:div w:id="578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719">
          <w:marLeft w:val="0"/>
          <w:marRight w:val="0"/>
          <w:marTop w:val="0"/>
          <w:marBottom w:val="0"/>
          <w:divBdr>
            <w:top w:val="none" w:sz="0" w:space="0" w:color="auto"/>
            <w:left w:val="none" w:sz="0" w:space="0" w:color="auto"/>
            <w:bottom w:val="none" w:sz="0" w:space="0" w:color="auto"/>
            <w:right w:val="none" w:sz="0" w:space="0" w:color="auto"/>
          </w:divBdr>
          <w:divsChild>
            <w:div w:id="964627391">
              <w:marLeft w:val="0"/>
              <w:marRight w:val="0"/>
              <w:marTop w:val="0"/>
              <w:marBottom w:val="0"/>
              <w:divBdr>
                <w:top w:val="none" w:sz="0" w:space="0" w:color="auto"/>
                <w:left w:val="none" w:sz="0" w:space="0" w:color="auto"/>
                <w:bottom w:val="none" w:sz="0" w:space="0" w:color="auto"/>
                <w:right w:val="none" w:sz="0" w:space="0" w:color="auto"/>
              </w:divBdr>
              <w:divsChild>
                <w:div w:id="1488588650">
                  <w:marLeft w:val="0"/>
                  <w:marRight w:val="0"/>
                  <w:marTop w:val="0"/>
                  <w:marBottom w:val="0"/>
                  <w:divBdr>
                    <w:top w:val="none" w:sz="0" w:space="0" w:color="auto"/>
                    <w:left w:val="none" w:sz="0" w:space="0" w:color="auto"/>
                    <w:bottom w:val="none" w:sz="0" w:space="0" w:color="auto"/>
                    <w:right w:val="none" w:sz="0" w:space="0" w:color="auto"/>
                  </w:divBdr>
                </w:div>
                <w:div w:id="1924412991">
                  <w:marLeft w:val="0"/>
                  <w:marRight w:val="0"/>
                  <w:marTop w:val="0"/>
                  <w:marBottom w:val="0"/>
                  <w:divBdr>
                    <w:top w:val="none" w:sz="0" w:space="0" w:color="auto"/>
                    <w:left w:val="none" w:sz="0" w:space="0" w:color="auto"/>
                    <w:bottom w:val="none" w:sz="0" w:space="0" w:color="auto"/>
                    <w:right w:val="none" w:sz="0" w:space="0" w:color="auto"/>
                  </w:divBdr>
                </w:div>
              </w:divsChild>
            </w:div>
            <w:div w:id="1493763749">
              <w:marLeft w:val="0"/>
              <w:marRight w:val="0"/>
              <w:marTop w:val="0"/>
              <w:marBottom w:val="0"/>
              <w:divBdr>
                <w:top w:val="none" w:sz="0" w:space="0" w:color="auto"/>
                <w:left w:val="none" w:sz="0" w:space="0" w:color="auto"/>
                <w:bottom w:val="none" w:sz="0" w:space="0" w:color="auto"/>
                <w:right w:val="none" w:sz="0" w:space="0" w:color="auto"/>
              </w:divBdr>
              <w:divsChild>
                <w:div w:id="419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7730">
      <w:bodyDiv w:val="1"/>
      <w:marLeft w:val="0"/>
      <w:marRight w:val="0"/>
      <w:marTop w:val="0"/>
      <w:marBottom w:val="0"/>
      <w:divBdr>
        <w:top w:val="none" w:sz="0" w:space="0" w:color="auto"/>
        <w:left w:val="none" w:sz="0" w:space="0" w:color="auto"/>
        <w:bottom w:val="none" w:sz="0" w:space="0" w:color="auto"/>
        <w:right w:val="none" w:sz="0" w:space="0" w:color="auto"/>
      </w:divBdr>
    </w:div>
    <w:div w:id="861821183">
      <w:bodyDiv w:val="1"/>
      <w:marLeft w:val="0"/>
      <w:marRight w:val="0"/>
      <w:marTop w:val="0"/>
      <w:marBottom w:val="0"/>
      <w:divBdr>
        <w:top w:val="none" w:sz="0" w:space="0" w:color="auto"/>
        <w:left w:val="none" w:sz="0" w:space="0" w:color="auto"/>
        <w:bottom w:val="none" w:sz="0" w:space="0" w:color="auto"/>
        <w:right w:val="none" w:sz="0" w:space="0" w:color="auto"/>
      </w:divBdr>
      <w:divsChild>
        <w:div w:id="265770662">
          <w:marLeft w:val="0"/>
          <w:marRight w:val="0"/>
          <w:marTop w:val="0"/>
          <w:marBottom w:val="0"/>
          <w:divBdr>
            <w:top w:val="none" w:sz="0" w:space="0" w:color="auto"/>
            <w:left w:val="none" w:sz="0" w:space="0" w:color="auto"/>
            <w:bottom w:val="none" w:sz="0" w:space="0" w:color="auto"/>
            <w:right w:val="none" w:sz="0" w:space="0" w:color="auto"/>
          </w:divBdr>
          <w:divsChild>
            <w:div w:id="140923433">
              <w:marLeft w:val="0"/>
              <w:marRight w:val="0"/>
              <w:marTop w:val="0"/>
              <w:marBottom w:val="0"/>
              <w:divBdr>
                <w:top w:val="none" w:sz="0" w:space="0" w:color="auto"/>
                <w:left w:val="none" w:sz="0" w:space="0" w:color="auto"/>
                <w:bottom w:val="none" w:sz="0" w:space="0" w:color="auto"/>
                <w:right w:val="none" w:sz="0" w:space="0" w:color="auto"/>
              </w:divBdr>
              <w:divsChild>
                <w:div w:id="4362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33487244">
          <w:marLeft w:val="0"/>
          <w:marRight w:val="0"/>
          <w:marTop w:val="0"/>
          <w:marBottom w:val="0"/>
          <w:divBdr>
            <w:top w:val="none" w:sz="0" w:space="0" w:color="auto"/>
            <w:left w:val="none" w:sz="0" w:space="0" w:color="auto"/>
            <w:bottom w:val="none" w:sz="0" w:space="0" w:color="auto"/>
            <w:right w:val="none" w:sz="0" w:space="0" w:color="auto"/>
          </w:divBdr>
          <w:divsChild>
            <w:div w:id="605238825">
              <w:marLeft w:val="0"/>
              <w:marRight w:val="0"/>
              <w:marTop w:val="0"/>
              <w:marBottom w:val="0"/>
              <w:divBdr>
                <w:top w:val="none" w:sz="0" w:space="0" w:color="auto"/>
                <w:left w:val="none" w:sz="0" w:space="0" w:color="auto"/>
                <w:bottom w:val="none" w:sz="0" w:space="0" w:color="auto"/>
                <w:right w:val="none" w:sz="0" w:space="0" w:color="auto"/>
              </w:divBdr>
              <w:divsChild>
                <w:div w:id="713968179">
                  <w:marLeft w:val="0"/>
                  <w:marRight w:val="0"/>
                  <w:marTop w:val="0"/>
                  <w:marBottom w:val="0"/>
                  <w:divBdr>
                    <w:top w:val="none" w:sz="0" w:space="0" w:color="auto"/>
                    <w:left w:val="none" w:sz="0" w:space="0" w:color="auto"/>
                    <w:bottom w:val="none" w:sz="0" w:space="0" w:color="auto"/>
                    <w:right w:val="none" w:sz="0" w:space="0" w:color="auto"/>
                  </w:divBdr>
                  <w:divsChild>
                    <w:div w:id="1168053881">
                      <w:marLeft w:val="0"/>
                      <w:marRight w:val="0"/>
                      <w:marTop w:val="0"/>
                      <w:marBottom w:val="0"/>
                      <w:divBdr>
                        <w:top w:val="none" w:sz="0" w:space="0" w:color="auto"/>
                        <w:left w:val="none" w:sz="0" w:space="0" w:color="auto"/>
                        <w:bottom w:val="none" w:sz="0" w:space="0" w:color="auto"/>
                        <w:right w:val="none" w:sz="0" w:space="0" w:color="auto"/>
                      </w:divBdr>
                      <w:divsChild>
                        <w:div w:id="174343682">
                          <w:marLeft w:val="0"/>
                          <w:marRight w:val="0"/>
                          <w:marTop w:val="0"/>
                          <w:marBottom w:val="0"/>
                          <w:divBdr>
                            <w:top w:val="none" w:sz="0" w:space="0" w:color="auto"/>
                            <w:left w:val="none" w:sz="0" w:space="0" w:color="auto"/>
                            <w:bottom w:val="none" w:sz="0" w:space="0" w:color="auto"/>
                            <w:right w:val="none" w:sz="0" w:space="0" w:color="auto"/>
                          </w:divBdr>
                          <w:divsChild>
                            <w:div w:id="1976904831">
                              <w:marLeft w:val="-240"/>
                              <w:marRight w:val="-120"/>
                              <w:marTop w:val="0"/>
                              <w:marBottom w:val="0"/>
                              <w:divBdr>
                                <w:top w:val="none" w:sz="0" w:space="0" w:color="auto"/>
                                <w:left w:val="none" w:sz="0" w:space="0" w:color="auto"/>
                                <w:bottom w:val="none" w:sz="0" w:space="0" w:color="auto"/>
                                <w:right w:val="none" w:sz="0" w:space="0" w:color="auto"/>
                              </w:divBdr>
                              <w:divsChild>
                                <w:div w:id="508255024">
                                  <w:marLeft w:val="0"/>
                                  <w:marRight w:val="0"/>
                                  <w:marTop w:val="0"/>
                                  <w:marBottom w:val="60"/>
                                  <w:divBdr>
                                    <w:top w:val="none" w:sz="0" w:space="0" w:color="auto"/>
                                    <w:left w:val="none" w:sz="0" w:space="0" w:color="auto"/>
                                    <w:bottom w:val="none" w:sz="0" w:space="0" w:color="auto"/>
                                    <w:right w:val="none" w:sz="0" w:space="0" w:color="auto"/>
                                  </w:divBdr>
                                  <w:divsChild>
                                    <w:div w:id="1323240990">
                                      <w:marLeft w:val="0"/>
                                      <w:marRight w:val="0"/>
                                      <w:marTop w:val="0"/>
                                      <w:marBottom w:val="0"/>
                                      <w:divBdr>
                                        <w:top w:val="none" w:sz="0" w:space="0" w:color="auto"/>
                                        <w:left w:val="none" w:sz="0" w:space="0" w:color="auto"/>
                                        <w:bottom w:val="none" w:sz="0" w:space="0" w:color="auto"/>
                                        <w:right w:val="none" w:sz="0" w:space="0" w:color="auto"/>
                                      </w:divBdr>
                                      <w:divsChild>
                                        <w:div w:id="857352223">
                                          <w:marLeft w:val="0"/>
                                          <w:marRight w:val="0"/>
                                          <w:marTop w:val="0"/>
                                          <w:marBottom w:val="0"/>
                                          <w:divBdr>
                                            <w:top w:val="none" w:sz="0" w:space="0" w:color="auto"/>
                                            <w:left w:val="none" w:sz="0" w:space="0" w:color="auto"/>
                                            <w:bottom w:val="none" w:sz="0" w:space="0" w:color="auto"/>
                                            <w:right w:val="none" w:sz="0" w:space="0" w:color="auto"/>
                                          </w:divBdr>
                                          <w:divsChild>
                                            <w:div w:id="230314001">
                                              <w:marLeft w:val="0"/>
                                              <w:marRight w:val="0"/>
                                              <w:marTop w:val="0"/>
                                              <w:marBottom w:val="0"/>
                                              <w:divBdr>
                                                <w:top w:val="none" w:sz="0" w:space="0" w:color="auto"/>
                                                <w:left w:val="none" w:sz="0" w:space="0" w:color="auto"/>
                                                <w:bottom w:val="none" w:sz="0" w:space="0" w:color="auto"/>
                                                <w:right w:val="none" w:sz="0" w:space="0" w:color="auto"/>
                                              </w:divBdr>
                                              <w:divsChild>
                                                <w:div w:id="9115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25176">
                          <w:marLeft w:val="0"/>
                          <w:marRight w:val="0"/>
                          <w:marTop w:val="0"/>
                          <w:marBottom w:val="0"/>
                          <w:divBdr>
                            <w:top w:val="none" w:sz="0" w:space="0" w:color="auto"/>
                            <w:left w:val="none" w:sz="0" w:space="0" w:color="auto"/>
                            <w:bottom w:val="none" w:sz="0" w:space="0" w:color="auto"/>
                            <w:right w:val="none" w:sz="0" w:space="0" w:color="auto"/>
                          </w:divBdr>
                          <w:divsChild>
                            <w:div w:id="17567832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448319">
          <w:marLeft w:val="0"/>
          <w:marRight w:val="0"/>
          <w:marTop w:val="0"/>
          <w:marBottom w:val="0"/>
          <w:divBdr>
            <w:top w:val="none" w:sz="0" w:space="0" w:color="auto"/>
            <w:left w:val="none" w:sz="0" w:space="0" w:color="auto"/>
            <w:bottom w:val="none" w:sz="0" w:space="0" w:color="auto"/>
            <w:right w:val="none" w:sz="0" w:space="0" w:color="auto"/>
          </w:divBdr>
          <w:divsChild>
            <w:div w:id="229269094">
              <w:marLeft w:val="0"/>
              <w:marRight w:val="0"/>
              <w:marTop w:val="0"/>
              <w:marBottom w:val="360"/>
              <w:divBdr>
                <w:top w:val="none" w:sz="0" w:space="0" w:color="auto"/>
                <w:left w:val="none" w:sz="0" w:space="0" w:color="auto"/>
                <w:bottom w:val="none" w:sz="0" w:space="0" w:color="auto"/>
                <w:right w:val="none" w:sz="0" w:space="0" w:color="auto"/>
              </w:divBdr>
              <w:divsChild>
                <w:div w:id="926422134">
                  <w:marLeft w:val="0"/>
                  <w:marRight w:val="0"/>
                  <w:marTop w:val="0"/>
                  <w:marBottom w:val="0"/>
                  <w:divBdr>
                    <w:top w:val="none" w:sz="0" w:space="0" w:color="auto"/>
                    <w:left w:val="none" w:sz="0" w:space="0" w:color="auto"/>
                    <w:bottom w:val="none" w:sz="0" w:space="0" w:color="auto"/>
                    <w:right w:val="none" w:sz="0" w:space="0" w:color="auto"/>
                  </w:divBdr>
                  <w:divsChild>
                    <w:div w:id="338776368">
                      <w:marLeft w:val="0"/>
                      <w:marRight w:val="0"/>
                      <w:marTop w:val="0"/>
                      <w:marBottom w:val="0"/>
                      <w:divBdr>
                        <w:top w:val="none" w:sz="0" w:space="0" w:color="auto"/>
                        <w:left w:val="none" w:sz="0" w:space="0" w:color="auto"/>
                        <w:bottom w:val="none" w:sz="0" w:space="0" w:color="auto"/>
                        <w:right w:val="none" w:sz="0" w:space="0" w:color="auto"/>
                      </w:divBdr>
                      <w:divsChild>
                        <w:div w:id="942033889">
                          <w:marLeft w:val="0"/>
                          <w:marRight w:val="0"/>
                          <w:marTop w:val="0"/>
                          <w:marBottom w:val="0"/>
                          <w:divBdr>
                            <w:top w:val="none" w:sz="0" w:space="0" w:color="auto"/>
                            <w:left w:val="none" w:sz="0" w:space="0" w:color="auto"/>
                            <w:bottom w:val="none" w:sz="0" w:space="0" w:color="auto"/>
                            <w:right w:val="none" w:sz="0" w:space="0" w:color="auto"/>
                          </w:divBdr>
                          <w:divsChild>
                            <w:div w:id="5009761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73393">
      <w:bodyDiv w:val="1"/>
      <w:marLeft w:val="0"/>
      <w:marRight w:val="0"/>
      <w:marTop w:val="0"/>
      <w:marBottom w:val="0"/>
      <w:divBdr>
        <w:top w:val="none" w:sz="0" w:space="0" w:color="auto"/>
        <w:left w:val="none" w:sz="0" w:space="0" w:color="auto"/>
        <w:bottom w:val="none" w:sz="0" w:space="0" w:color="auto"/>
        <w:right w:val="none" w:sz="0" w:space="0" w:color="auto"/>
      </w:divBdr>
    </w:div>
    <w:div w:id="1147623410">
      <w:bodyDiv w:val="1"/>
      <w:marLeft w:val="0"/>
      <w:marRight w:val="0"/>
      <w:marTop w:val="0"/>
      <w:marBottom w:val="0"/>
      <w:divBdr>
        <w:top w:val="none" w:sz="0" w:space="0" w:color="auto"/>
        <w:left w:val="none" w:sz="0" w:space="0" w:color="auto"/>
        <w:bottom w:val="none" w:sz="0" w:space="0" w:color="auto"/>
        <w:right w:val="none" w:sz="0" w:space="0" w:color="auto"/>
      </w:divBdr>
    </w:div>
    <w:div w:id="1173569961">
      <w:bodyDiv w:val="1"/>
      <w:marLeft w:val="0"/>
      <w:marRight w:val="0"/>
      <w:marTop w:val="0"/>
      <w:marBottom w:val="0"/>
      <w:divBdr>
        <w:top w:val="none" w:sz="0" w:space="0" w:color="auto"/>
        <w:left w:val="none" w:sz="0" w:space="0" w:color="auto"/>
        <w:bottom w:val="none" w:sz="0" w:space="0" w:color="auto"/>
        <w:right w:val="none" w:sz="0" w:space="0" w:color="auto"/>
      </w:divBdr>
      <w:divsChild>
        <w:div w:id="814378467">
          <w:marLeft w:val="0"/>
          <w:marRight w:val="0"/>
          <w:marTop w:val="0"/>
          <w:marBottom w:val="0"/>
          <w:divBdr>
            <w:top w:val="none" w:sz="0" w:space="0" w:color="auto"/>
            <w:left w:val="none" w:sz="0" w:space="0" w:color="auto"/>
            <w:bottom w:val="none" w:sz="0" w:space="0" w:color="auto"/>
            <w:right w:val="none" w:sz="0" w:space="0" w:color="auto"/>
          </w:divBdr>
          <w:divsChild>
            <w:div w:id="1182164039">
              <w:marLeft w:val="0"/>
              <w:marRight w:val="0"/>
              <w:marTop w:val="0"/>
              <w:marBottom w:val="0"/>
              <w:divBdr>
                <w:top w:val="none" w:sz="0" w:space="0" w:color="auto"/>
                <w:left w:val="none" w:sz="0" w:space="0" w:color="auto"/>
                <w:bottom w:val="none" w:sz="0" w:space="0" w:color="auto"/>
                <w:right w:val="none" w:sz="0" w:space="0" w:color="auto"/>
              </w:divBdr>
              <w:divsChild>
                <w:div w:id="5853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4980">
      <w:bodyDiv w:val="1"/>
      <w:marLeft w:val="0"/>
      <w:marRight w:val="0"/>
      <w:marTop w:val="0"/>
      <w:marBottom w:val="0"/>
      <w:divBdr>
        <w:top w:val="none" w:sz="0" w:space="0" w:color="auto"/>
        <w:left w:val="none" w:sz="0" w:space="0" w:color="auto"/>
        <w:bottom w:val="none" w:sz="0" w:space="0" w:color="auto"/>
        <w:right w:val="none" w:sz="0" w:space="0" w:color="auto"/>
      </w:divBdr>
    </w:div>
    <w:div w:id="1260599690">
      <w:bodyDiv w:val="1"/>
      <w:marLeft w:val="0"/>
      <w:marRight w:val="0"/>
      <w:marTop w:val="0"/>
      <w:marBottom w:val="0"/>
      <w:divBdr>
        <w:top w:val="none" w:sz="0" w:space="0" w:color="auto"/>
        <w:left w:val="none" w:sz="0" w:space="0" w:color="auto"/>
        <w:bottom w:val="none" w:sz="0" w:space="0" w:color="auto"/>
        <w:right w:val="none" w:sz="0" w:space="0" w:color="auto"/>
      </w:divBdr>
    </w:div>
    <w:div w:id="1341546051">
      <w:bodyDiv w:val="1"/>
      <w:marLeft w:val="0"/>
      <w:marRight w:val="0"/>
      <w:marTop w:val="0"/>
      <w:marBottom w:val="0"/>
      <w:divBdr>
        <w:top w:val="none" w:sz="0" w:space="0" w:color="auto"/>
        <w:left w:val="none" w:sz="0" w:space="0" w:color="auto"/>
        <w:bottom w:val="none" w:sz="0" w:space="0" w:color="auto"/>
        <w:right w:val="none" w:sz="0" w:space="0" w:color="auto"/>
      </w:divBdr>
    </w:div>
    <w:div w:id="1391884464">
      <w:bodyDiv w:val="1"/>
      <w:marLeft w:val="0"/>
      <w:marRight w:val="0"/>
      <w:marTop w:val="0"/>
      <w:marBottom w:val="0"/>
      <w:divBdr>
        <w:top w:val="none" w:sz="0" w:space="0" w:color="auto"/>
        <w:left w:val="none" w:sz="0" w:space="0" w:color="auto"/>
        <w:bottom w:val="none" w:sz="0" w:space="0" w:color="auto"/>
        <w:right w:val="none" w:sz="0" w:space="0" w:color="auto"/>
      </w:divBdr>
      <w:divsChild>
        <w:div w:id="1805662561">
          <w:marLeft w:val="0"/>
          <w:marRight w:val="0"/>
          <w:marTop w:val="0"/>
          <w:marBottom w:val="0"/>
          <w:divBdr>
            <w:top w:val="none" w:sz="0" w:space="0" w:color="auto"/>
            <w:left w:val="none" w:sz="0" w:space="0" w:color="auto"/>
            <w:bottom w:val="none" w:sz="0" w:space="0" w:color="auto"/>
            <w:right w:val="none" w:sz="0" w:space="0" w:color="auto"/>
          </w:divBdr>
          <w:divsChild>
            <w:div w:id="395200576">
              <w:marLeft w:val="0"/>
              <w:marRight w:val="0"/>
              <w:marTop w:val="0"/>
              <w:marBottom w:val="0"/>
              <w:divBdr>
                <w:top w:val="none" w:sz="0" w:space="0" w:color="auto"/>
                <w:left w:val="none" w:sz="0" w:space="0" w:color="auto"/>
                <w:bottom w:val="none" w:sz="0" w:space="0" w:color="auto"/>
                <w:right w:val="none" w:sz="0" w:space="0" w:color="auto"/>
              </w:divBdr>
              <w:divsChild>
                <w:div w:id="946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2804">
      <w:bodyDiv w:val="1"/>
      <w:marLeft w:val="0"/>
      <w:marRight w:val="0"/>
      <w:marTop w:val="0"/>
      <w:marBottom w:val="0"/>
      <w:divBdr>
        <w:top w:val="none" w:sz="0" w:space="0" w:color="auto"/>
        <w:left w:val="none" w:sz="0" w:space="0" w:color="auto"/>
        <w:bottom w:val="none" w:sz="0" w:space="0" w:color="auto"/>
        <w:right w:val="none" w:sz="0" w:space="0" w:color="auto"/>
      </w:divBdr>
    </w:div>
    <w:div w:id="1505587060">
      <w:bodyDiv w:val="1"/>
      <w:marLeft w:val="0"/>
      <w:marRight w:val="0"/>
      <w:marTop w:val="0"/>
      <w:marBottom w:val="0"/>
      <w:divBdr>
        <w:top w:val="none" w:sz="0" w:space="0" w:color="auto"/>
        <w:left w:val="none" w:sz="0" w:space="0" w:color="auto"/>
        <w:bottom w:val="none" w:sz="0" w:space="0" w:color="auto"/>
        <w:right w:val="none" w:sz="0" w:space="0" w:color="auto"/>
      </w:divBdr>
    </w:div>
    <w:div w:id="1570117613">
      <w:bodyDiv w:val="1"/>
      <w:marLeft w:val="0"/>
      <w:marRight w:val="0"/>
      <w:marTop w:val="0"/>
      <w:marBottom w:val="0"/>
      <w:divBdr>
        <w:top w:val="none" w:sz="0" w:space="0" w:color="auto"/>
        <w:left w:val="none" w:sz="0" w:space="0" w:color="auto"/>
        <w:bottom w:val="none" w:sz="0" w:space="0" w:color="auto"/>
        <w:right w:val="none" w:sz="0" w:space="0" w:color="auto"/>
      </w:divBdr>
    </w:div>
    <w:div w:id="1580408342">
      <w:bodyDiv w:val="1"/>
      <w:marLeft w:val="0"/>
      <w:marRight w:val="0"/>
      <w:marTop w:val="0"/>
      <w:marBottom w:val="0"/>
      <w:divBdr>
        <w:top w:val="none" w:sz="0" w:space="0" w:color="auto"/>
        <w:left w:val="none" w:sz="0" w:space="0" w:color="auto"/>
        <w:bottom w:val="none" w:sz="0" w:space="0" w:color="auto"/>
        <w:right w:val="none" w:sz="0" w:space="0" w:color="auto"/>
      </w:divBdr>
      <w:divsChild>
        <w:div w:id="586157836">
          <w:marLeft w:val="0"/>
          <w:marRight w:val="0"/>
          <w:marTop w:val="0"/>
          <w:marBottom w:val="0"/>
          <w:divBdr>
            <w:top w:val="none" w:sz="0" w:space="0" w:color="auto"/>
            <w:left w:val="none" w:sz="0" w:space="0" w:color="auto"/>
            <w:bottom w:val="none" w:sz="0" w:space="0" w:color="auto"/>
            <w:right w:val="none" w:sz="0" w:space="0" w:color="auto"/>
          </w:divBdr>
          <w:divsChild>
            <w:div w:id="1898660496">
              <w:marLeft w:val="0"/>
              <w:marRight w:val="0"/>
              <w:marTop w:val="0"/>
              <w:marBottom w:val="0"/>
              <w:divBdr>
                <w:top w:val="none" w:sz="0" w:space="0" w:color="auto"/>
                <w:left w:val="none" w:sz="0" w:space="0" w:color="auto"/>
                <w:bottom w:val="none" w:sz="0" w:space="0" w:color="auto"/>
                <w:right w:val="none" w:sz="0" w:space="0" w:color="auto"/>
              </w:divBdr>
              <w:divsChild>
                <w:div w:id="727076676">
                  <w:marLeft w:val="0"/>
                  <w:marRight w:val="0"/>
                  <w:marTop w:val="0"/>
                  <w:marBottom w:val="0"/>
                  <w:divBdr>
                    <w:top w:val="none" w:sz="0" w:space="0" w:color="auto"/>
                    <w:left w:val="none" w:sz="0" w:space="0" w:color="auto"/>
                    <w:bottom w:val="none" w:sz="0" w:space="0" w:color="auto"/>
                    <w:right w:val="none" w:sz="0" w:space="0" w:color="auto"/>
                  </w:divBdr>
                </w:div>
              </w:divsChild>
            </w:div>
            <w:div w:id="516314372">
              <w:marLeft w:val="0"/>
              <w:marRight w:val="0"/>
              <w:marTop w:val="0"/>
              <w:marBottom w:val="0"/>
              <w:divBdr>
                <w:top w:val="none" w:sz="0" w:space="0" w:color="auto"/>
                <w:left w:val="none" w:sz="0" w:space="0" w:color="auto"/>
                <w:bottom w:val="none" w:sz="0" w:space="0" w:color="auto"/>
                <w:right w:val="none" w:sz="0" w:space="0" w:color="auto"/>
              </w:divBdr>
              <w:divsChild>
                <w:div w:id="635984852">
                  <w:marLeft w:val="0"/>
                  <w:marRight w:val="0"/>
                  <w:marTop w:val="0"/>
                  <w:marBottom w:val="0"/>
                  <w:divBdr>
                    <w:top w:val="none" w:sz="0" w:space="0" w:color="auto"/>
                    <w:left w:val="none" w:sz="0" w:space="0" w:color="auto"/>
                    <w:bottom w:val="none" w:sz="0" w:space="0" w:color="auto"/>
                    <w:right w:val="none" w:sz="0" w:space="0" w:color="auto"/>
                  </w:divBdr>
                </w:div>
                <w:div w:id="2089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856">
      <w:bodyDiv w:val="1"/>
      <w:marLeft w:val="0"/>
      <w:marRight w:val="0"/>
      <w:marTop w:val="0"/>
      <w:marBottom w:val="0"/>
      <w:divBdr>
        <w:top w:val="none" w:sz="0" w:space="0" w:color="auto"/>
        <w:left w:val="none" w:sz="0" w:space="0" w:color="auto"/>
        <w:bottom w:val="none" w:sz="0" w:space="0" w:color="auto"/>
        <w:right w:val="none" w:sz="0" w:space="0" w:color="auto"/>
      </w:divBdr>
      <w:divsChild>
        <w:div w:id="717245407">
          <w:marLeft w:val="0"/>
          <w:marRight w:val="0"/>
          <w:marTop w:val="0"/>
          <w:marBottom w:val="0"/>
          <w:divBdr>
            <w:top w:val="none" w:sz="0" w:space="0" w:color="auto"/>
            <w:left w:val="none" w:sz="0" w:space="0" w:color="auto"/>
            <w:bottom w:val="none" w:sz="0" w:space="0" w:color="auto"/>
            <w:right w:val="none" w:sz="0" w:space="0" w:color="auto"/>
          </w:divBdr>
          <w:divsChild>
            <w:div w:id="1453789408">
              <w:marLeft w:val="0"/>
              <w:marRight w:val="0"/>
              <w:marTop w:val="0"/>
              <w:marBottom w:val="0"/>
              <w:divBdr>
                <w:top w:val="none" w:sz="0" w:space="0" w:color="auto"/>
                <w:left w:val="none" w:sz="0" w:space="0" w:color="auto"/>
                <w:bottom w:val="none" w:sz="0" w:space="0" w:color="auto"/>
                <w:right w:val="none" w:sz="0" w:space="0" w:color="auto"/>
              </w:divBdr>
              <w:divsChild>
                <w:div w:id="408115228">
                  <w:marLeft w:val="0"/>
                  <w:marRight w:val="0"/>
                  <w:marTop w:val="0"/>
                  <w:marBottom w:val="0"/>
                  <w:divBdr>
                    <w:top w:val="none" w:sz="0" w:space="0" w:color="auto"/>
                    <w:left w:val="none" w:sz="0" w:space="0" w:color="auto"/>
                    <w:bottom w:val="none" w:sz="0" w:space="0" w:color="auto"/>
                    <w:right w:val="none" w:sz="0" w:space="0" w:color="auto"/>
                  </w:divBdr>
                </w:div>
                <w:div w:id="1452282129">
                  <w:marLeft w:val="0"/>
                  <w:marRight w:val="0"/>
                  <w:marTop w:val="0"/>
                  <w:marBottom w:val="0"/>
                  <w:divBdr>
                    <w:top w:val="none" w:sz="0" w:space="0" w:color="auto"/>
                    <w:left w:val="none" w:sz="0" w:space="0" w:color="auto"/>
                    <w:bottom w:val="none" w:sz="0" w:space="0" w:color="auto"/>
                    <w:right w:val="none" w:sz="0" w:space="0" w:color="auto"/>
                  </w:divBdr>
                </w:div>
              </w:divsChild>
            </w:div>
            <w:div w:id="1067804847">
              <w:marLeft w:val="0"/>
              <w:marRight w:val="0"/>
              <w:marTop w:val="0"/>
              <w:marBottom w:val="0"/>
              <w:divBdr>
                <w:top w:val="none" w:sz="0" w:space="0" w:color="auto"/>
                <w:left w:val="none" w:sz="0" w:space="0" w:color="auto"/>
                <w:bottom w:val="none" w:sz="0" w:space="0" w:color="auto"/>
                <w:right w:val="none" w:sz="0" w:space="0" w:color="auto"/>
              </w:divBdr>
              <w:divsChild>
                <w:div w:id="2124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6284">
          <w:marLeft w:val="0"/>
          <w:marRight w:val="0"/>
          <w:marTop w:val="0"/>
          <w:marBottom w:val="0"/>
          <w:divBdr>
            <w:top w:val="none" w:sz="0" w:space="0" w:color="auto"/>
            <w:left w:val="none" w:sz="0" w:space="0" w:color="auto"/>
            <w:bottom w:val="none" w:sz="0" w:space="0" w:color="auto"/>
            <w:right w:val="none" w:sz="0" w:space="0" w:color="auto"/>
          </w:divBdr>
          <w:divsChild>
            <w:div w:id="641352062">
              <w:marLeft w:val="0"/>
              <w:marRight w:val="0"/>
              <w:marTop w:val="0"/>
              <w:marBottom w:val="0"/>
              <w:divBdr>
                <w:top w:val="none" w:sz="0" w:space="0" w:color="auto"/>
                <w:left w:val="none" w:sz="0" w:space="0" w:color="auto"/>
                <w:bottom w:val="none" w:sz="0" w:space="0" w:color="auto"/>
                <w:right w:val="none" w:sz="0" w:space="0" w:color="auto"/>
              </w:divBdr>
              <w:divsChild>
                <w:div w:id="1361977267">
                  <w:marLeft w:val="0"/>
                  <w:marRight w:val="0"/>
                  <w:marTop w:val="0"/>
                  <w:marBottom w:val="0"/>
                  <w:divBdr>
                    <w:top w:val="none" w:sz="0" w:space="0" w:color="auto"/>
                    <w:left w:val="none" w:sz="0" w:space="0" w:color="auto"/>
                    <w:bottom w:val="none" w:sz="0" w:space="0" w:color="auto"/>
                    <w:right w:val="none" w:sz="0" w:space="0" w:color="auto"/>
                  </w:divBdr>
                </w:div>
                <w:div w:id="684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ghi.com" TargetMode="External"/><Relationship Id="rId13" Type="http://schemas.openxmlformats.org/officeDocument/2006/relationships/hyperlink" Target="mailto:info@wishfulsinging.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rtvandenbrink.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ingjesterk.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ngjesterk.nl/"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wishfulsinging.nl/" TargetMode="External"/><Relationship Id="rId10" Type="http://schemas.openxmlformats.org/officeDocument/2006/relationships/hyperlink" Target="https://www.annechienkoerselman.nl/ak/nl/" TargetMode="External"/><Relationship Id="rId4" Type="http://schemas.openxmlformats.org/officeDocument/2006/relationships/webSettings" Target="webSettings.xml"/><Relationship Id="rId9" Type="http://schemas.openxmlformats.org/officeDocument/2006/relationships/hyperlink" Target="file:///Users/mariagoetze/Dropbox/Wishful%20Singing%20oud%20en%20nieuw/Wishful%20nieuw/WS%20PR-Marketing/Seizoen%202023-2024/2023-9%20ZJS%20MZC%20FLINT/Programmaboekje/Content/ragazzequartet.nl" TargetMode="External"/><Relationship Id="rId14" Type="http://schemas.openxmlformats.org/officeDocument/2006/relationships/hyperlink" Target="http://www.wishfulsingin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3880</Words>
  <Characters>21342</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Goetze</dc:creator>
  <cp:keywords/>
  <dc:description/>
  <cp:lastModifiedBy>Maria Goetze</cp:lastModifiedBy>
  <cp:revision>4</cp:revision>
  <dcterms:created xsi:type="dcterms:W3CDTF">2023-09-13T14:31:00Z</dcterms:created>
  <dcterms:modified xsi:type="dcterms:W3CDTF">2023-09-13T15:57:00Z</dcterms:modified>
</cp:coreProperties>
</file>